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27" w:rsidRDefault="00900C27" w:rsidP="002F688B">
      <w:pPr>
        <w:spacing w:after="0" w:line="240" w:lineRule="auto"/>
        <w:jc w:val="right"/>
        <w:rPr>
          <w:b/>
          <w:bCs/>
          <w:sz w:val="32"/>
        </w:rPr>
      </w:pPr>
    </w:p>
    <w:p w:rsidR="00900C27" w:rsidRDefault="00900C27" w:rsidP="002F688B">
      <w:pPr>
        <w:spacing w:after="0" w:line="240" w:lineRule="auto"/>
        <w:jc w:val="right"/>
        <w:rPr>
          <w:b/>
          <w:bCs/>
          <w:sz w:val="32"/>
        </w:rPr>
      </w:pPr>
    </w:p>
    <w:p w:rsidR="00900C27" w:rsidRDefault="00900C27" w:rsidP="002F688B">
      <w:pPr>
        <w:spacing w:after="0" w:line="240" w:lineRule="auto"/>
        <w:jc w:val="right"/>
        <w:rPr>
          <w:b/>
          <w:bCs/>
          <w:sz w:val="32"/>
        </w:rPr>
      </w:pPr>
    </w:p>
    <w:p w:rsidR="00900C27" w:rsidRPr="00900C27" w:rsidRDefault="00900C27" w:rsidP="00900C27">
      <w:pPr>
        <w:spacing w:after="0" w:line="240" w:lineRule="auto"/>
        <w:jc w:val="right"/>
        <w:rPr>
          <w:bCs/>
          <w:szCs w:val="28"/>
        </w:rPr>
      </w:pPr>
      <w:r w:rsidRPr="00900C27">
        <w:rPr>
          <w:bCs/>
          <w:szCs w:val="28"/>
        </w:rPr>
        <w:t>СОГЛАСОВАНО</w:t>
      </w:r>
    </w:p>
    <w:p w:rsidR="00900C27" w:rsidRPr="00900C27" w:rsidRDefault="00900C27" w:rsidP="00900C27">
      <w:pPr>
        <w:spacing w:after="0" w:line="240" w:lineRule="auto"/>
        <w:jc w:val="right"/>
        <w:rPr>
          <w:bCs/>
          <w:szCs w:val="28"/>
        </w:rPr>
      </w:pPr>
      <w:r w:rsidRPr="00900C27">
        <w:rPr>
          <w:bCs/>
          <w:szCs w:val="28"/>
        </w:rPr>
        <w:t>Зам. директора по УПР.</w:t>
      </w:r>
    </w:p>
    <w:p w:rsidR="00900C27" w:rsidRPr="00900C27" w:rsidRDefault="00900C27" w:rsidP="00900C27">
      <w:pPr>
        <w:spacing w:after="0" w:line="240" w:lineRule="auto"/>
        <w:jc w:val="right"/>
        <w:rPr>
          <w:bCs/>
          <w:szCs w:val="28"/>
        </w:rPr>
      </w:pPr>
      <w:r w:rsidRPr="00900C27">
        <w:rPr>
          <w:bCs/>
          <w:szCs w:val="28"/>
        </w:rPr>
        <w:t>«____» _________ 20__г</w:t>
      </w:r>
    </w:p>
    <w:p w:rsidR="00900C27" w:rsidRPr="00900C27" w:rsidRDefault="00900C27" w:rsidP="00900C27">
      <w:pPr>
        <w:spacing w:after="0" w:line="240" w:lineRule="auto"/>
        <w:jc w:val="right"/>
        <w:rPr>
          <w:bCs/>
          <w:szCs w:val="28"/>
          <w:u w:val="single"/>
        </w:rPr>
      </w:pPr>
      <w:r w:rsidRPr="00900C27">
        <w:rPr>
          <w:bCs/>
          <w:szCs w:val="28"/>
          <w:u w:val="single"/>
        </w:rPr>
        <w:t xml:space="preserve">Мунасыпов Р.Р </w:t>
      </w:r>
    </w:p>
    <w:p w:rsidR="00900C27" w:rsidRPr="00900C27" w:rsidRDefault="00900C27" w:rsidP="00900C27">
      <w:pPr>
        <w:spacing w:after="0" w:line="240" w:lineRule="auto"/>
        <w:jc w:val="center"/>
        <w:rPr>
          <w:bCs/>
          <w:sz w:val="24"/>
          <w:szCs w:val="24"/>
        </w:rPr>
      </w:pPr>
    </w:p>
    <w:p w:rsidR="00900C27" w:rsidRPr="00900C27" w:rsidRDefault="00900C27" w:rsidP="00900C27">
      <w:pPr>
        <w:spacing w:after="0" w:line="240" w:lineRule="auto"/>
        <w:jc w:val="center"/>
        <w:rPr>
          <w:bCs/>
          <w:sz w:val="24"/>
          <w:szCs w:val="24"/>
        </w:rPr>
      </w:pPr>
    </w:p>
    <w:p w:rsidR="00900C27" w:rsidRPr="00900C27" w:rsidRDefault="00900C27" w:rsidP="00900C27">
      <w:pPr>
        <w:spacing w:after="0" w:line="240" w:lineRule="auto"/>
        <w:jc w:val="center"/>
        <w:rPr>
          <w:bCs/>
          <w:szCs w:val="28"/>
        </w:rPr>
      </w:pPr>
      <w:r w:rsidRPr="00900C27">
        <w:rPr>
          <w:bCs/>
          <w:szCs w:val="28"/>
        </w:rPr>
        <w:t>ГАОУ СПО ШТТ с.  Шарлык Оренбургской области</w:t>
      </w:r>
    </w:p>
    <w:p w:rsidR="00900C27" w:rsidRPr="00900C27" w:rsidRDefault="00900C27" w:rsidP="00900C27">
      <w:pPr>
        <w:spacing w:after="0" w:line="240" w:lineRule="auto"/>
        <w:jc w:val="center"/>
        <w:rPr>
          <w:bCs/>
          <w:szCs w:val="28"/>
        </w:rPr>
      </w:pPr>
    </w:p>
    <w:p w:rsidR="00900C27" w:rsidRPr="00900C27" w:rsidRDefault="00900C27" w:rsidP="00900C27">
      <w:pPr>
        <w:spacing w:after="0" w:line="240" w:lineRule="auto"/>
        <w:jc w:val="center"/>
        <w:rPr>
          <w:bCs/>
          <w:szCs w:val="28"/>
        </w:rPr>
      </w:pPr>
    </w:p>
    <w:p w:rsidR="00900C27" w:rsidRPr="00900C27" w:rsidRDefault="00900C27" w:rsidP="00900C27">
      <w:pPr>
        <w:spacing w:after="0" w:line="240" w:lineRule="auto"/>
        <w:jc w:val="center"/>
        <w:rPr>
          <w:bCs/>
          <w:szCs w:val="28"/>
        </w:rPr>
      </w:pPr>
      <w:r w:rsidRPr="00900C27">
        <w:rPr>
          <w:bCs/>
          <w:szCs w:val="28"/>
        </w:rPr>
        <w:t>Календарно-тематический план</w:t>
      </w:r>
    </w:p>
    <w:p w:rsidR="00900C27" w:rsidRPr="00900C27" w:rsidRDefault="00900C27" w:rsidP="00900C27">
      <w:pPr>
        <w:spacing w:after="0" w:line="240" w:lineRule="auto"/>
        <w:rPr>
          <w:szCs w:val="28"/>
        </w:rPr>
      </w:pPr>
    </w:p>
    <w:p w:rsidR="00900C27" w:rsidRPr="00900C27" w:rsidRDefault="00900C27" w:rsidP="00900C27">
      <w:pPr>
        <w:spacing w:after="0" w:line="240" w:lineRule="auto"/>
        <w:rPr>
          <w:szCs w:val="28"/>
        </w:rPr>
      </w:pPr>
    </w:p>
    <w:p w:rsidR="00900C27" w:rsidRPr="00900C27" w:rsidRDefault="00900C27" w:rsidP="00900C27">
      <w:pPr>
        <w:pStyle w:val="2"/>
        <w:widowControl w:val="0"/>
        <w:spacing w:line="240" w:lineRule="exact"/>
        <w:ind w:left="0" w:firstLine="0"/>
        <w:jc w:val="both"/>
        <w:rPr>
          <w:b w:val="0"/>
          <w:sz w:val="28"/>
          <w:szCs w:val="28"/>
        </w:rPr>
      </w:pPr>
      <w:r w:rsidRPr="00900C27">
        <w:rPr>
          <w:b w:val="0"/>
          <w:sz w:val="28"/>
          <w:szCs w:val="28"/>
        </w:rPr>
        <w:t xml:space="preserve">По модулю ПМ.01 </w:t>
      </w:r>
      <w:r w:rsidRPr="00900C27">
        <w:rPr>
          <w:b w:val="0"/>
          <w:bCs/>
          <w:sz w:val="28"/>
          <w:szCs w:val="28"/>
        </w:rPr>
        <w:t>«</w:t>
      </w:r>
      <w:r w:rsidRPr="00900C27">
        <w:rPr>
          <w:b w:val="0"/>
          <w:sz w:val="28"/>
          <w:szCs w:val="28"/>
        </w:rPr>
        <w:t>Выполнение слесарных работ по ремонту и техническому обслуживанию сельскохозяйственных машин и оборудования»</w:t>
      </w:r>
    </w:p>
    <w:p w:rsidR="00900C27" w:rsidRPr="00900C27" w:rsidRDefault="00900C27" w:rsidP="00900C27">
      <w:pPr>
        <w:spacing w:after="0" w:line="240" w:lineRule="auto"/>
        <w:rPr>
          <w:bCs/>
          <w:szCs w:val="28"/>
        </w:rPr>
      </w:pPr>
    </w:p>
    <w:p w:rsidR="00900C27" w:rsidRPr="00900C27" w:rsidRDefault="00900C27" w:rsidP="00900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 w:rsidRPr="00900C27">
        <w:rPr>
          <w:szCs w:val="28"/>
        </w:rPr>
        <w:t xml:space="preserve">Для  профессии   </w:t>
      </w:r>
      <w:r>
        <w:rPr>
          <w:szCs w:val="28"/>
        </w:rPr>
        <w:t>35.01.14 «</w:t>
      </w:r>
      <w:r w:rsidRPr="00900C27">
        <w:rPr>
          <w:szCs w:val="28"/>
        </w:rPr>
        <w:t>Мастер по техническому обслуживанию и ремонту машинно-тракторного парка»</w:t>
      </w:r>
    </w:p>
    <w:p w:rsidR="00900C27" w:rsidRPr="00900C27" w:rsidRDefault="00900C27" w:rsidP="00900C27">
      <w:pPr>
        <w:spacing w:after="0" w:line="240" w:lineRule="auto"/>
        <w:rPr>
          <w:szCs w:val="28"/>
        </w:rPr>
      </w:pPr>
      <w:r w:rsidRPr="00900C27">
        <w:rPr>
          <w:szCs w:val="28"/>
        </w:rPr>
        <w:t>Согласовано  методической  комиссией специальных   дисциплин</w:t>
      </w:r>
    </w:p>
    <w:p w:rsidR="00900C27" w:rsidRPr="00900C27" w:rsidRDefault="00900C27" w:rsidP="00900C27">
      <w:pPr>
        <w:spacing w:after="0" w:line="240" w:lineRule="auto"/>
        <w:rPr>
          <w:szCs w:val="28"/>
        </w:rPr>
      </w:pPr>
      <w:r w:rsidRPr="00900C27">
        <w:rPr>
          <w:szCs w:val="28"/>
        </w:rPr>
        <w:t>Протокол № __________________</w:t>
      </w:r>
    </w:p>
    <w:p w:rsidR="00900C27" w:rsidRPr="00900C27" w:rsidRDefault="00900C27" w:rsidP="00900C27">
      <w:pPr>
        <w:spacing w:after="0" w:line="240" w:lineRule="auto"/>
        <w:rPr>
          <w:szCs w:val="28"/>
        </w:rPr>
      </w:pPr>
      <w:r w:rsidRPr="00900C27">
        <w:rPr>
          <w:szCs w:val="28"/>
        </w:rPr>
        <w:t xml:space="preserve">Председатель Попова </w:t>
      </w:r>
      <w:r>
        <w:rPr>
          <w:szCs w:val="28"/>
        </w:rPr>
        <w:t>Т. Г.</w:t>
      </w:r>
    </w:p>
    <w:p w:rsidR="00900C27" w:rsidRPr="00900C27" w:rsidRDefault="00900C27" w:rsidP="00900C27">
      <w:pPr>
        <w:spacing w:after="0" w:line="240" w:lineRule="auto"/>
        <w:rPr>
          <w:szCs w:val="28"/>
        </w:rPr>
      </w:pPr>
    </w:p>
    <w:p w:rsidR="00900C27" w:rsidRPr="00900C27" w:rsidRDefault="00900C27" w:rsidP="00900C27">
      <w:pPr>
        <w:spacing w:after="0" w:line="240" w:lineRule="auto"/>
        <w:rPr>
          <w:szCs w:val="28"/>
        </w:rPr>
      </w:pPr>
    </w:p>
    <w:p w:rsidR="00900C27" w:rsidRPr="00900C27" w:rsidRDefault="00900C27" w:rsidP="00900C27">
      <w:pPr>
        <w:rPr>
          <w:szCs w:val="28"/>
          <w:u w:val="single"/>
        </w:rPr>
      </w:pPr>
      <w:r w:rsidRPr="00900C27">
        <w:rPr>
          <w:szCs w:val="28"/>
        </w:rPr>
        <w:t xml:space="preserve">Составил:   зам. по УПР.    </w:t>
      </w:r>
      <w:r w:rsidRPr="00900C27">
        <w:rPr>
          <w:szCs w:val="28"/>
          <w:u w:val="single"/>
        </w:rPr>
        <w:t>Мунасыпов Р.Р .</w:t>
      </w:r>
    </w:p>
    <w:p w:rsidR="00900C27" w:rsidRDefault="00900C27" w:rsidP="002F688B">
      <w:pPr>
        <w:spacing w:after="0" w:line="240" w:lineRule="auto"/>
        <w:jc w:val="right"/>
        <w:rPr>
          <w:b/>
          <w:bCs/>
          <w:sz w:val="32"/>
        </w:rPr>
      </w:pPr>
    </w:p>
    <w:p w:rsidR="00900C27" w:rsidRDefault="00900C27" w:rsidP="002F688B">
      <w:pPr>
        <w:spacing w:after="0" w:line="240" w:lineRule="auto"/>
        <w:jc w:val="right"/>
        <w:rPr>
          <w:b/>
          <w:bCs/>
          <w:sz w:val="32"/>
        </w:rPr>
      </w:pPr>
    </w:p>
    <w:p w:rsidR="00900C27" w:rsidRDefault="00900C27" w:rsidP="002F688B">
      <w:pPr>
        <w:spacing w:after="0" w:line="240" w:lineRule="auto"/>
        <w:jc w:val="right"/>
        <w:rPr>
          <w:b/>
          <w:bCs/>
          <w:sz w:val="32"/>
        </w:rPr>
      </w:pPr>
    </w:p>
    <w:p w:rsidR="00900C27" w:rsidRDefault="00900C27" w:rsidP="002F688B">
      <w:pPr>
        <w:spacing w:after="0" w:line="240" w:lineRule="auto"/>
        <w:jc w:val="right"/>
        <w:rPr>
          <w:b/>
          <w:bCs/>
          <w:sz w:val="32"/>
        </w:rPr>
      </w:pPr>
    </w:p>
    <w:p w:rsidR="00900C27" w:rsidRDefault="00900C27" w:rsidP="002F688B">
      <w:pPr>
        <w:spacing w:after="0" w:line="240" w:lineRule="auto"/>
        <w:jc w:val="right"/>
        <w:rPr>
          <w:b/>
          <w:bCs/>
          <w:sz w:val="32"/>
        </w:rPr>
      </w:pPr>
    </w:p>
    <w:p w:rsidR="00B000AE" w:rsidRPr="00D169D3" w:rsidRDefault="00B000AE" w:rsidP="00B000AE">
      <w:pPr>
        <w:spacing w:after="0"/>
        <w:jc w:val="center"/>
        <w:rPr>
          <w:sz w:val="24"/>
          <w:szCs w:val="24"/>
        </w:rPr>
      </w:pPr>
    </w:p>
    <w:tbl>
      <w:tblPr>
        <w:tblStyle w:val="a7"/>
        <w:tblW w:w="31680" w:type="dxa"/>
        <w:tblInd w:w="-459" w:type="dxa"/>
        <w:tblLayout w:type="fixed"/>
        <w:tblLook w:val="04A0"/>
      </w:tblPr>
      <w:tblGrid>
        <w:gridCol w:w="703"/>
        <w:gridCol w:w="6"/>
        <w:gridCol w:w="134"/>
        <w:gridCol w:w="3631"/>
        <w:gridCol w:w="913"/>
        <w:gridCol w:w="68"/>
        <w:gridCol w:w="980"/>
        <w:gridCol w:w="2795"/>
        <w:gridCol w:w="980"/>
        <w:gridCol w:w="1400"/>
        <w:gridCol w:w="1957"/>
        <w:gridCol w:w="41"/>
        <w:gridCol w:w="142"/>
        <w:gridCol w:w="1292"/>
        <w:gridCol w:w="1475"/>
        <w:gridCol w:w="1292"/>
        <w:gridCol w:w="1292"/>
        <w:gridCol w:w="1292"/>
        <w:gridCol w:w="1292"/>
        <w:gridCol w:w="1292"/>
        <w:gridCol w:w="384"/>
        <w:gridCol w:w="908"/>
        <w:gridCol w:w="1292"/>
        <w:gridCol w:w="1292"/>
        <w:gridCol w:w="4827"/>
      </w:tblGrid>
      <w:tr w:rsidR="00E5592C" w:rsidRPr="00D169D3" w:rsidTr="003629B1">
        <w:trPr>
          <w:gridAfter w:val="11"/>
          <w:wAfter w:w="16638" w:type="dxa"/>
        </w:trPr>
        <w:tc>
          <w:tcPr>
            <w:tcW w:w="843" w:type="dxa"/>
            <w:gridSpan w:val="3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31" w:type="dxa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Наименование разделов,</w:t>
            </w:r>
            <w:r w:rsidR="00EB2C76" w:rsidRPr="00D169D3">
              <w:rPr>
                <w:sz w:val="24"/>
                <w:szCs w:val="24"/>
              </w:rPr>
              <w:t xml:space="preserve"> </w:t>
            </w:r>
            <w:r w:rsidRPr="00D169D3">
              <w:rPr>
                <w:sz w:val="24"/>
                <w:szCs w:val="24"/>
              </w:rPr>
              <w:t>МДК,темы</w:t>
            </w:r>
          </w:p>
        </w:tc>
        <w:tc>
          <w:tcPr>
            <w:tcW w:w="981" w:type="dxa"/>
            <w:gridSpan w:val="2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№ урока</w:t>
            </w:r>
          </w:p>
        </w:tc>
        <w:tc>
          <w:tcPr>
            <w:tcW w:w="980" w:type="dxa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Кол-во</w:t>
            </w:r>
          </w:p>
          <w:p w:rsidR="008D0726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часов</w:t>
            </w:r>
          </w:p>
        </w:tc>
        <w:tc>
          <w:tcPr>
            <w:tcW w:w="2795" w:type="dxa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Вопросы для самоизучения</w:t>
            </w:r>
          </w:p>
        </w:tc>
        <w:tc>
          <w:tcPr>
            <w:tcW w:w="980" w:type="dxa"/>
          </w:tcPr>
          <w:p w:rsidR="008D0726" w:rsidRPr="00D169D3" w:rsidRDefault="008D0726" w:rsidP="008D072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Кол-во</w:t>
            </w:r>
          </w:p>
          <w:p w:rsidR="00B000AE" w:rsidRPr="00D169D3" w:rsidRDefault="008D0726" w:rsidP="008D072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часов</w:t>
            </w:r>
          </w:p>
        </w:tc>
        <w:tc>
          <w:tcPr>
            <w:tcW w:w="1400" w:type="dxa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Вид учебного занятия</w:t>
            </w:r>
          </w:p>
        </w:tc>
        <w:tc>
          <w:tcPr>
            <w:tcW w:w="1957" w:type="dxa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Наглядное пособие и оборудование</w:t>
            </w:r>
          </w:p>
        </w:tc>
        <w:tc>
          <w:tcPr>
            <w:tcW w:w="1475" w:type="dxa"/>
            <w:gridSpan w:val="3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Домашнее задание</w:t>
            </w:r>
          </w:p>
        </w:tc>
      </w:tr>
      <w:tr w:rsidR="00E5592C" w:rsidRPr="00D169D3" w:rsidTr="003629B1">
        <w:trPr>
          <w:gridAfter w:val="11"/>
          <w:wAfter w:w="16638" w:type="dxa"/>
        </w:trPr>
        <w:tc>
          <w:tcPr>
            <w:tcW w:w="843" w:type="dxa"/>
            <w:gridSpan w:val="3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3631" w:type="dxa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gridSpan w:val="2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</w:t>
            </w:r>
          </w:p>
        </w:tc>
        <w:tc>
          <w:tcPr>
            <w:tcW w:w="1475" w:type="dxa"/>
            <w:gridSpan w:val="3"/>
          </w:tcPr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</w:t>
            </w:r>
          </w:p>
        </w:tc>
      </w:tr>
      <w:tr w:rsidR="008D0726" w:rsidRPr="00D169D3" w:rsidTr="003629B1">
        <w:trPr>
          <w:gridAfter w:val="11"/>
          <w:wAfter w:w="16638" w:type="dxa"/>
        </w:trPr>
        <w:tc>
          <w:tcPr>
            <w:tcW w:w="15042" w:type="dxa"/>
            <w:gridSpan w:val="14"/>
          </w:tcPr>
          <w:p w:rsidR="008D0726" w:rsidRPr="00D169D3" w:rsidRDefault="008D0726" w:rsidP="008D072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Раздел №1</w:t>
            </w:r>
          </w:p>
        </w:tc>
      </w:tr>
      <w:tr w:rsidR="00E5592C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B000AE" w:rsidRPr="00D169D3" w:rsidRDefault="008D0726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3771" w:type="dxa"/>
            <w:gridSpan w:val="3"/>
          </w:tcPr>
          <w:p w:rsidR="00B000AE" w:rsidRPr="00D169D3" w:rsidRDefault="008D0726" w:rsidP="00E5592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1.1 Класификация и общее устройство тракторов и автомобиля</w:t>
            </w:r>
            <w:r w:rsidR="00E5592C" w:rsidRPr="00D169D3">
              <w:rPr>
                <w:sz w:val="24"/>
                <w:szCs w:val="24"/>
              </w:rPr>
              <w:t>.</w:t>
            </w:r>
          </w:p>
          <w:p w:rsidR="00E5592C" w:rsidRPr="00D169D3" w:rsidRDefault="00E5592C" w:rsidP="00E5592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1.2 Двигатели тракторов, автомобилей, комбайнов.</w:t>
            </w:r>
          </w:p>
        </w:tc>
        <w:tc>
          <w:tcPr>
            <w:tcW w:w="981" w:type="dxa"/>
            <w:gridSpan w:val="2"/>
          </w:tcPr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B000AE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B000AE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B000AE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1.1-1.2</w:t>
            </w:r>
          </w:p>
          <w:p w:rsidR="00E5592C" w:rsidRPr="00D169D3" w:rsidRDefault="00E5592C" w:rsidP="00E5592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схемы устройства моделей с/х автомобилей и тракторов</w:t>
            </w:r>
          </w:p>
        </w:tc>
        <w:tc>
          <w:tcPr>
            <w:tcW w:w="980" w:type="dxa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видео</w:t>
            </w:r>
          </w:p>
        </w:tc>
        <w:tc>
          <w:tcPr>
            <w:tcW w:w="1475" w:type="dxa"/>
            <w:gridSpan w:val="3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Родичев В.А </w:t>
            </w: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4-9</w:t>
            </w:r>
          </w:p>
        </w:tc>
      </w:tr>
      <w:tr w:rsidR="00E5592C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B000AE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3771" w:type="dxa"/>
            <w:gridSpan w:val="3"/>
          </w:tcPr>
          <w:p w:rsidR="00E5592C" w:rsidRPr="00D169D3" w:rsidRDefault="00E5592C" w:rsidP="00E5592C">
            <w:pPr>
              <w:rPr>
                <w:sz w:val="24"/>
                <w:szCs w:val="24"/>
              </w:rPr>
            </w:pPr>
          </w:p>
          <w:p w:rsidR="00E5592C" w:rsidRPr="00D169D3" w:rsidRDefault="00E5592C" w:rsidP="00E5592C">
            <w:pPr>
              <w:rPr>
                <w:sz w:val="24"/>
                <w:szCs w:val="24"/>
              </w:rPr>
            </w:pPr>
          </w:p>
          <w:p w:rsidR="00B000AE" w:rsidRPr="00D169D3" w:rsidRDefault="00E5592C" w:rsidP="00E5592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</w:t>
            </w:r>
            <w:r w:rsidR="00EB2C76" w:rsidRPr="00D169D3">
              <w:rPr>
                <w:sz w:val="24"/>
                <w:szCs w:val="24"/>
              </w:rPr>
              <w:t xml:space="preserve"> </w:t>
            </w:r>
            <w:r w:rsidRPr="00D169D3">
              <w:rPr>
                <w:sz w:val="24"/>
                <w:szCs w:val="24"/>
              </w:rPr>
              <w:t>Принцип работы и общее устройство двигателя внутреннего сгорания.</w:t>
            </w:r>
          </w:p>
        </w:tc>
        <w:tc>
          <w:tcPr>
            <w:tcW w:w="981" w:type="dxa"/>
            <w:gridSpan w:val="2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E5592C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B000AE" w:rsidRPr="00D169D3" w:rsidRDefault="00E5592C" w:rsidP="00E5592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</w:t>
            </w:r>
          </w:p>
          <w:p w:rsidR="00E5592C" w:rsidRPr="00D169D3" w:rsidRDefault="00E5592C" w:rsidP="00E5592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Сравнить и нарисовать диаграммы фаз газораспределения с различным  расположением клапанов</w:t>
            </w:r>
          </w:p>
        </w:tc>
        <w:tc>
          <w:tcPr>
            <w:tcW w:w="980" w:type="dxa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B000AE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</w:p>
          <w:p w:rsidR="00E5592C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к</w:t>
            </w:r>
            <w:r w:rsidR="00E5592C" w:rsidRPr="00D169D3">
              <w:rPr>
                <w:sz w:val="24"/>
                <w:szCs w:val="24"/>
              </w:rPr>
              <w:t>нига</w:t>
            </w: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 </w:t>
            </w:r>
            <w:r w:rsidR="00D831B3" w:rsidRPr="00D169D3">
              <w:rPr>
                <w:sz w:val="24"/>
                <w:szCs w:val="24"/>
              </w:rPr>
              <w:t>п</w:t>
            </w:r>
            <w:r w:rsidRPr="00D169D3">
              <w:rPr>
                <w:sz w:val="24"/>
                <w:szCs w:val="24"/>
              </w:rPr>
              <w:t>лакат</w:t>
            </w:r>
          </w:p>
          <w:p w:rsidR="00E5592C" w:rsidRPr="00D169D3" w:rsidRDefault="00E5592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 видео</w:t>
            </w:r>
          </w:p>
        </w:tc>
        <w:tc>
          <w:tcPr>
            <w:tcW w:w="1475" w:type="dxa"/>
            <w:gridSpan w:val="3"/>
          </w:tcPr>
          <w:p w:rsidR="003E7EB0" w:rsidRPr="00D169D3" w:rsidRDefault="003E7EB0" w:rsidP="003E7EB0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3E7EB0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3E7EB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Родичев В.А </w:t>
            </w:r>
          </w:p>
          <w:p w:rsidR="00B000AE" w:rsidRPr="00D169D3" w:rsidRDefault="003E7EB0" w:rsidP="003E7EB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4-9</w:t>
            </w:r>
          </w:p>
        </w:tc>
      </w:tr>
      <w:tr w:rsidR="00E5592C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B000AE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</w:t>
            </w:r>
          </w:p>
        </w:tc>
        <w:tc>
          <w:tcPr>
            <w:tcW w:w="3771" w:type="dxa"/>
            <w:gridSpan w:val="3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B000AE" w:rsidRPr="00D169D3" w:rsidRDefault="00D831B3" w:rsidP="00EB2C7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Кривоши</w:t>
            </w:r>
            <w:r w:rsidR="003E7EB0" w:rsidRPr="00D169D3">
              <w:rPr>
                <w:sz w:val="24"/>
                <w:szCs w:val="24"/>
              </w:rPr>
              <w:t>пно</w:t>
            </w:r>
            <w:r w:rsidRPr="00D169D3">
              <w:rPr>
                <w:sz w:val="24"/>
                <w:szCs w:val="24"/>
              </w:rPr>
              <w:t>-шатунный механизм (КШМ)3</w:t>
            </w:r>
          </w:p>
        </w:tc>
        <w:tc>
          <w:tcPr>
            <w:tcW w:w="981" w:type="dxa"/>
            <w:gridSpan w:val="2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B000AE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B000AE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D831B3" w:rsidRPr="00D169D3" w:rsidRDefault="00D831B3" w:rsidP="00D831B3">
            <w:pPr>
              <w:jc w:val="both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</w:t>
            </w:r>
          </w:p>
          <w:p w:rsidR="00B000AE" w:rsidRPr="00D169D3" w:rsidRDefault="00D831B3" w:rsidP="00D831B3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Сравнить и нарисовать диаграммы фаз газораспределения с различным  расположением клапанов</w:t>
            </w:r>
          </w:p>
        </w:tc>
        <w:tc>
          <w:tcPr>
            <w:tcW w:w="980" w:type="dxa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D831B3" w:rsidRPr="00D169D3" w:rsidRDefault="00D831B3" w:rsidP="00D831B3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D831B3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D831B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книга</w:t>
            </w:r>
          </w:p>
          <w:p w:rsidR="00D831B3" w:rsidRPr="00D169D3" w:rsidRDefault="00D831B3" w:rsidP="00D831B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 плакат</w:t>
            </w:r>
          </w:p>
          <w:p w:rsidR="00B000AE" w:rsidRPr="00D169D3" w:rsidRDefault="00D831B3" w:rsidP="00D831B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 видео</w:t>
            </w:r>
          </w:p>
        </w:tc>
        <w:tc>
          <w:tcPr>
            <w:tcW w:w="1475" w:type="dxa"/>
            <w:gridSpan w:val="3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</w:t>
            </w:r>
          </w:p>
        </w:tc>
      </w:tr>
      <w:tr w:rsidR="00E5592C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B000AE" w:rsidRPr="00D169D3" w:rsidRDefault="00D831B3" w:rsidP="003E7EB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3771" w:type="dxa"/>
            <w:gridSpan w:val="3"/>
          </w:tcPr>
          <w:p w:rsidR="00B000AE" w:rsidRPr="00D169D3" w:rsidRDefault="00D831B3" w:rsidP="00D831B3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</w:t>
            </w:r>
            <w:r w:rsidR="00EB2C76" w:rsidRPr="00D169D3">
              <w:rPr>
                <w:sz w:val="24"/>
                <w:szCs w:val="24"/>
              </w:rPr>
              <w:t xml:space="preserve"> </w:t>
            </w:r>
            <w:r w:rsidRPr="00D169D3">
              <w:rPr>
                <w:sz w:val="24"/>
                <w:szCs w:val="24"/>
              </w:rPr>
              <w:t>Распределенный и декомпрессионный механизм</w:t>
            </w:r>
          </w:p>
        </w:tc>
        <w:tc>
          <w:tcPr>
            <w:tcW w:w="981" w:type="dxa"/>
            <w:gridSpan w:val="2"/>
          </w:tcPr>
          <w:p w:rsidR="00D831B3" w:rsidRPr="00D169D3" w:rsidRDefault="00D831B3" w:rsidP="003E7EB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B000AE" w:rsidRPr="00D169D3" w:rsidRDefault="00D831B3" w:rsidP="003E7EB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B000AE" w:rsidRPr="00D169D3" w:rsidRDefault="00B000AE" w:rsidP="00B00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831B3" w:rsidRPr="00D169D3" w:rsidRDefault="00D831B3" w:rsidP="003E7EB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D831B3" w:rsidRPr="00D169D3" w:rsidRDefault="00D831B3" w:rsidP="003E7EB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D831B3" w:rsidRPr="00D169D3" w:rsidRDefault="00D831B3" w:rsidP="003E7EB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B000AE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40</w:t>
            </w:r>
          </w:p>
        </w:tc>
      </w:tr>
      <w:tr w:rsidR="00E5592C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B000AE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3771" w:type="dxa"/>
            <w:gridSpan w:val="3"/>
          </w:tcPr>
          <w:p w:rsidR="00B000AE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Система охлаждения двигателя</w:t>
            </w:r>
          </w:p>
        </w:tc>
        <w:tc>
          <w:tcPr>
            <w:tcW w:w="981" w:type="dxa"/>
            <w:gridSpan w:val="2"/>
          </w:tcPr>
          <w:p w:rsidR="00B000AE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B000AE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B000AE" w:rsidRPr="00D169D3" w:rsidRDefault="00D831B3" w:rsidP="00D831B3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Устройство КШМ и ГРМ</w:t>
            </w:r>
          </w:p>
        </w:tc>
        <w:tc>
          <w:tcPr>
            <w:tcW w:w="980" w:type="dxa"/>
          </w:tcPr>
          <w:p w:rsidR="00B000AE" w:rsidRPr="00D169D3" w:rsidRDefault="00D831B3" w:rsidP="00D831B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B000AE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B000AE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книга</w:t>
            </w:r>
          </w:p>
        </w:tc>
        <w:tc>
          <w:tcPr>
            <w:tcW w:w="1475" w:type="dxa"/>
            <w:gridSpan w:val="3"/>
          </w:tcPr>
          <w:p w:rsidR="00B000AE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53</w:t>
            </w:r>
          </w:p>
        </w:tc>
      </w:tr>
      <w:tr w:rsidR="00D831B3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3771" w:type="dxa"/>
            <w:gridSpan w:val="3"/>
          </w:tcPr>
          <w:p w:rsidR="00D831B3" w:rsidRPr="00D169D3" w:rsidRDefault="00D831B3" w:rsidP="00EB2C7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Смазочная система двигателей</w:t>
            </w:r>
          </w:p>
        </w:tc>
        <w:tc>
          <w:tcPr>
            <w:tcW w:w="981" w:type="dxa"/>
            <w:gridSpan w:val="2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Устройство КШМ и ГРМ</w:t>
            </w:r>
          </w:p>
        </w:tc>
        <w:tc>
          <w:tcPr>
            <w:tcW w:w="980" w:type="dxa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31B3" w:rsidRPr="00D169D3" w:rsidRDefault="00D831B3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D831B3" w:rsidRPr="00D169D3" w:rsidRDefault="00D831B3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видео</w:t>
            </w:r>
          </w:p>
        </w:tc>
        <w:tc>
          <w:tcPr>
            <w:tcW w:w="1475" w:type="dxa"/>
            <w:gridSpan w:val="3"/>
          </w:tcPr>
          <w:p w:rsidR="00D831B3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57-65</w:t>
            </w:r>
          </w:p>
        </w:tc>
      </w:tr>
      <w:tr w:rsidR="00D831B3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</w:t>
            </w:r>
          </w:p>
        </w:tc>
        <w:tc>
          <w:tcPr>
            <w:tcW w:w="3771" w:type="dxa"/>
            <w:gridSpan w:val="3"/>
          </w:tcPr>
          <w:p w:rsidR="00D831B3" w:rsidRPr="00D169D3" w:rsidRDefault="00D831B3" w:rsidP="00EB2C7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Система питания карбюраторных и дизельных двигателей</w:t>
            </w:r>
          </w:p>
        </w:tc>
        <w:tc>
          <w:tcPr>
            <w:tcW w:w="981" w:type="dxa"/>
            <w:gridSpan w:val="2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1.1 устройство системы смазки и системы охлаждения</w:t>
            </w:r>
          </w:p>
        </w:tc>
        <w:tc>
          <w:tcPr>
            <w:tcW w:w="980" w:type="dxa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31B3" w:rsidRPr="00D169D3" w:rsidRDefault="00D831B3" w:rsidP="004A0BE2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D831B3" w:rsidRPr="00D169D3" w:rsidRDefault="00D831B3" w:rsidP="004A0BE2">
            <w:pPr>
              <w:jc w:val="center"/>
              <w:rPr>
                <w:sz w:val="24"/>
                <w:szCs w:val="24"/>
              </w:rPr>
            </w:pPr>
          </w:p>
          <w:p w:rsidR="00D831B3" w:rsidRPr="00D169D3" w:rsidRDefault="00D831B3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книга</w:t>
            </w:r>
          </w:p>
        </w:tc>
        <w:tc>
          <w:tcPr>
            <w:tcW w:w="1475" w:type="dxa"/>
            <w:gridSpan w:val="3"/>
          </w:tcPr>
          <w:p w:rsidR="00D831B3" w:rsidRPr="00D169D3" w:rsidRDefault="00D831B3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3E7EB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стр.80-101</w:t>
            </w:r>
          </w:p>
        </w:tc>
      </w:tr>
      <w:tr w:rsidR="00E5749C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</w:t>
            </w:r>
          </w:p>
        </w:tc>
        <w:tc>
          <w:tcPr>
            <w:tcW w:w="3771" w:type="dxa"/>
            <w:gridSpan w:val="3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Система пуска</w:t>
            </w:r>
          </w:p>
        </w:tc>
        <w:tc>
          <w:tcPr>
            <w:tcW w:w="981" w:type="dxa"/>
            <w:gridSpan w:val="2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1.1 устройство системы смазки и системы охлаждения</w:t>
            </w:r>
          </w:p>
        </w:tc>
        <w:tc>
          <w:tcPr>
            <w:tcW w:w="980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видео</w:t>
            </w:r>
          </w:p>
        </w:tc>
        <w:tc>
          <w:tcPr>
            <w:tcW w:w="1475" w:type="dxa"/>
            <w:gridSpan w:val="3"/>
          </w:tcPr>
          <w:p w:rsidR="003E7EB0" w:rsidRPr="00D169D3" w:rsidRDefault="003E7EB0" w:rsidP="003E7EB0">
            <w:pPr>
              <w:rPr>
                <w:sz w:val="24"/>
                <w:szCs w:val="24"/>
              </w:rPr>
            </w:pPr>
          </w:p>
          <w:p w:rsidR="003E7EB0" w:rsidRPr="00D169D3" w:rsidRDefault="003E7EB0" w:rsidP="003E7EB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стр.112-126</w:t>
            </w:r>
          </w:p>
        </w:tc>
      </w:tr>
      <w:tr w:rsidR="00E5749C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71" w:type="dxa"/>
            <w:gridSpan w:val="3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E5749C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ПЗ1:  Устройство, ТО,</w:t>
            </w:r>
            <w:r w:rsidR="00EB2C76" w:rsidRPr="00D169D3">
              <w:rPr>
                <w:sz w:val="24"/>
                <w:szCs w:val="24"/>
              </w:rPr>
              <w:t xml:space="preserve"> </w:t>
            </w:r>
            <w:r w:rsidRPr="00D169D3">
              <w:rPr>
                <w:sz w:val="24"/>
                <w:szCs w:val="24"/>
              </w:rPr>
              <w:t xml:space="preserve">КШМ </w:t>
            </w:r>
            <w:r w:rsidRPr="00D169D3">
              <w:rPr>
                <w:sz w:val="24"/>
                <w:szCs w:val="24"/>
              </w:rPr>
              <w:lastRenderedPageBreak/>
              <w:t>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80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5" w:type="dxa"/>
          </w:tcPr>
          <w:p w:rsidR="00E5749C" w:rsidRPr="00D169D3" w:rsidRDefault="00E5749C" w:rsidP="00E5749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 xml:space="preserve">Тема: 1.2 устройство системы питания </w:t>
            </w:r>
            <w:r w:rsidRPr="00D169D3">
              <w:rPr>
                <w:sz w:val="24"/>
                <w:szCs w:val="24"/>
              </w:rPr>
              <w:lastRenderedPageBreak/>
              <w:t>дизельных и карбюраторных двигателей</w:t>
            </w:r>
          </w:p>
        </w:tc>
        <w:tc>
          <w:tcPr>
            <w:tcW w:w="980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00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ПЗ</w:t>
            </w:r>
          </w:p>
        </w:tc>
        <w:tc>
          <w:tcPr>
            <w:tcW w:w="1957" w:type="dxa"/>
          </w:tcPr>
          <w:p w:rsidR="00E5749C" w:rsidRPr="00D169D3" w:rsidRDefault="00E5749C" w:rsidP="00E5749C">
            <w:pPr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макет</w:t>
            </w:r>
          </w:p>
        </w:tc>
        <w:tc>
          <w:tcPr>
            <w:tcW w:w="1475" w:type="dxa"/>
            <w:gridSpan w:val="3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4-9</w:t>
            </w:r>
          </w:p>
        </w:tc>
      </w:tr>
      <w:tr w:rsidR="00E5749C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</w:t>
            </w:r>
          </w:p>
        </w:tc>
        <w:tc>
          <w:tcPr>
            <w:tcW w:w="3771" w:type="dxa"/>
            <w:gridSpan w:val="3"/>
          </w:tcPr>
          <w:p w:rsidR="00E5749C" w:rsidRPr="00D169D3" w:rsidRDefault="00E5749C" w:rsidP="00E5749C">
            <w:pPr>
              <w:rPr>
                <w:sz w:val="24"/>
                <w:szCs w:val="24"/>
              </w:rPr>
            </w:pPr>
          </w:p>
          <w:p w:rsidR="00E5749C" w:rsidRPr="00D169D3" w:rsidRDefault="00E5749C" w:rsidP="00E5749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ПЗ1: Устройство, ТО,</w:t>
            </w:r>
            <w:r w:rsidR="00EB2C76" w:rsidRPr="00D169D3">
              <w:rPr>
                <w:sz w:val="24"/>
                <w:szCs w:val="24"/>
              </w:rPr>
              <w:t xml:space="preserve"> </w:t>
            </w:r>
            <w:r w:rsidRPr="00D169D3">
              <w:rPr>
                <w:sz w:val="24"/>
                <w:szCs w:val="24"/>
              </w:rPr>
              <w:t>КШМ трактора и автомобильных двигателей</w:t>
            </w:r>
          </w:p>
        </w:tc>
        <w:tc>
          <w:tcPr>
            <w:tcW w:w="981" w:type="dxa"/>
            <w:gridSpan w:val="2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5749C" w:rsidRPr="00D169D3" w:rsidRDefault="00E5749C" w:rsidP="00E5749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устройство системы питания дизельных и карбюраторных двигателей</w:t>
            </w:r>
          </w:p>
        </w:tc>
        <w:tc>
          <w:tcPr>
            <w:tcW w:w="980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5749C" w:rsidRPr="00D169D3" w:rsidRDefault="00E5749C" w:rsidP="004A0BE2">
            <w:pPr>
              <w:rPr>
                <w:sz w:val="24"/>
                <w:szCs w:val="24"/>
              </w:rPr>
            </w:pPr>
          </w:p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4-9</w:t>
            </w:r>
          </w:p>
        </w:tc>
      </w:tr>
      <w:tr w:rsidR="00E5749C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</w:t>
            </w:r>
          </w:p>
        </w:tc>
        <w:tc>
          <w:tcPr>
            <w:tcW w:w="3771" w:type="dxa"/>
            <w:gridSpan w:val="3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ПЗ1: Устройство, ТО,</w:t>
            </w:r>
            <w:r w:rsidR="00EB2C76" w:rsidRPr="00D169D3">
              <w:rPr>
                <w:sz w:val="24"/>
                <w:szCs w:val="24"/>
              </w:rPr>
              <w:t xml:space="preserve"> </w:t>
            </w:r>
            <w:r w:rsidRPr="00D169D3">
              <w:rPr>
                <w:sz w:val="24"/>
                <w:szCs w:val="24"/>
              </w:rPr>
              <w:t>КШМ трактора и автомобильных двигателей</w:t>
            </w:r>
          </w:p>
        </w:tc>
        <w:tc>
          <w:tcPr>
            <w:tcW w:w="981" w:type="dxa"/>
            <w:gridSpan w:val="2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</w:t>
            </w:r>
          </w:p>
        </w:tc>
        <w:tc>
          <w:tcPr>
            <w:tcW w:w="980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E5749C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5749C" w:rsidRPr="00D169D3" w:rsidRDefault="00E5749C" w:rsidP="00E5749C">
            <w:pPr>
              <w:rPr>
                <w:sz w:val="24"/>
                <w:szCs w:val="24"/>
              </w:rPr>
            </w:pPr>
          </w:p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5749C" w:rsidRPr="00D169D3" w:rsidRDefault="00E5749C" w:rsidP="004A0BE2">
            <w:pPr>
              <w:rPr>
                <w:sz w:val="24"/>
                <w:szCs w:val="24"/>
              </w:rPr>
            </w:pPr>
          </w:p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  <w:p w:rsidR="00E5749C" w:rsidRPr="00D169D3" w:rsidRDefault="00E5749C" w:rsidP="004A0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</w:p>
          <w:p w:rsidR="00E5749C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4-9</w:t>
            </w:r>
          </w:p>
        </w:tc>
      </w:tr>
      <w:tr w:rsidR="00396E94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</w:t>
            </w:r>
          </w:p>
        </w:tc>
        <w:tc>
          <w:tcPr>
            <w:tcW w:w="3771" w:type="dxa"/>
            <w:gridSpan w:val="3"/>
          </w:tcPr>
          <w:p w:rsidR="00396E94" w:rsidRPr="00D169D3" w:rsidRDefault="00396E94" w:rsidP="00E5749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ПЗ1: Устройство, ТО,</w:t>
            </w:r>
            <w:r w:rsidR="00EB2C76" w:rsidRPr="00D169D3">
              <w:rPr>
                <w:sz w:val="24"/>
                <w:szCs w:val="24"/>
              </w:rPr>
              <w:t xml:space="preserve"> </w:t>
            </w:r>
            <w:r w:rsidRPr="00D169D3">
              <w:rPr>
                <w:sz w:val="24"/>
                <w:szCs w:val="24"/>
              </w:rPr>
              <w:t>КШМ трактора и автомобильных двигателей</w:t>
            </w:r>
          </w:p>
        </w:tc>
        <w:tc>
          <w:tcPr>
            <w:tcW w:w="981" w:type="dxa"/>
            <w:gridSpan w:val="2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</w:t>
            </w:r>
          </w:p>
        </w:tc>
        <w:tc>
          <w:tcPr>
            <w:tcW w:w="980" w:type="dxa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96E94" w:rsidRPr="00D169D3" w:rsidRDefault="00396E94" w:rsidP="00E5749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1.2 изучить систему </w:t>
            </w:r>
            <w:r w:rsidR="00E32DEF" w:rsidRPr="00D169D3">
              <w:rPr>
                <w:sz w:val="24"/>
                <w:szCs w:val="24"/>
              </w:rPr>
              <w:t xml:space="preserve">неисправностей </w:t>
            </w:r>
            <w:r w:rsidRPr="00D169D3">
              <w:rPr>
                <w:sz w:val="24"/>
                <w:szCs w:val="24"/>
              </w:rPr>
              <w:t>КШМ и ГРМ и способы их устранения</w:t>
            </w:r>
          </w:p>
        </w:tc>
        <w:tc>
          <w:tcPr>
            <w:tcW w:w="980" w:type="dxa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396E94" w:rsidRPr="00D169D3" w:rsidRDefault="00396E94" w:rsidP="004A0BE2">
            <w:pPr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396E94" w:rsidRPr="00D169D3" w:rsidRDefault="00396E94" w:rsidP="004A0BE2">
            <w:pPr>
              <w:rPr>
                <w:sz w:val="24"/>
                <w:szCs w:val="24"/>
              </w:rPr>
            </w:pPr>
          </w:p>
          <w:p w:rsidR="00396E94" w:rsidRPr="00D169D3" w:rsidRDefault="00396E94" w:rsidP="00396E9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4-9</w:t>
            </w:r>
          </w:p>
        </w:tc>
      </w:tr>
      <w:tr w:rsidR="00396E94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</w:t>
            </w:r>
          </w:p>
        </w:tc>
        <w:tc>
          <w:tcPr>
            <w:tcW w:w="3771" w:type="dxa"/>
            <w:gridSpan w:val="3"/>
          </w:tcPr>
          <w:p w:rsidR="00396E94" w:rsidRPr="00D169D3" w:rsidRDefault="00396E94" w:rsidP="003E7EB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ПЗ2: Устройство регул</w:t>
            </w:r>
            <w:r w:rsidR="003E7EB0" w:rsidRPr="00D169D3">
              <w:rPr>
                <w:sz w:val="24"/>
                <w:szCs w:val="24"/>
              </w:rPr>
              <w:t>ировки и обслуживания распределительного</w:t>
            </w:r>
            <w:r w:rsidRPr="00D169D3">
              <w:rPr>
                <w:sz w:val="24"/>
                <w:szCs w:val="24"/>
              </w:rPr>
              <w:t xml:space="preserve"> механизма тракторных и автомобильных двигателей </w:t>
            </w:r>
          </w:p>
        </w:tc>
        <w:tc>
          <w:tcPr>
            <w:tcW w:w="981" w:type="dxa"/>
            <w:gridSpan w:val="2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</w:t>
            </w:r>
          </w:p>
        </w:tc>
        <w:tc>
          <w:tcPr>
            <w:tcW w:w="980" w:type="dxa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96E94" w:rsidRPr="00D169D3" w:rsidRDefault="00396E94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1.2 изучить систему </w:t>
            </w:r>
            <w:r w:rsidR="00E32DEF" w:rsidRPr="00D169D3">
              <w:rPr>
                <w:sz w:val="24"/>
                <w:szCs w:val="24"/>
              </w:rPr>
              <w:t xml:space="preserve">неисправностей </w:t>
            </w:r>
            <w:r w:rsidRPr="00D169D3">
              <w:rPr>
                <w:sz w:val="24"/>
                <w:szCs w:val="24"/>
              </w:rPr>
              <w:t>КШМ и ГРМ и способы их устранения</w:t>
            </w:r>
          </w:p>
        </w:tc>
        <w:tc>
          <w:tcPr>
            <w:tcW w:w="980" w:type="dxa"/>
          </w:tcPr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396E94" w:rsidRPr="00D169D3" w:rsidRDefault="00396E94" w:rsidP="004A0BE2">
            <w:pPr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396E94" w:rsidRPr="00D169D3" w:rsidRDefault="00396E94" w:rsidP="004A0BE2">
            <w:pPr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3E7EB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</w:t>
            </w:r>
          </w:p>
        </w:tc>
      </w:tr>
      <w:tr w:rsidR="00396E94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</w:t>
            </w:r>
          </w:p>
        </w:tc>
        <w:tc>
          <w:tcPr>
            <w:tcW w:w="3771" w:type="dxa"/>
            <w:gridSpan w:val="3"/>
          </w:tcPr>
          <w:p w:rsidR="00396E94" w:rsidRPr="00D169D3" w:rsidRDefault="00396E94" w:rsidP="00396E94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регул. и обслуживания распрео. механизма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</w:t>
            </w:r>
          </w:p>
        </w:tc>
        <w:tc>
          <w:tcPr>
            <w:tcW w:w="980" w:type="dxa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96E94" w:rsidRPr="00D169D3" w:rsidRDefault="00396E94" w:rsidP="00396E94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систему</w:t>
            </w:r>
            <w:r w:rsidR="00E32DEF" w:rsidRPr="00D169D3">
              <w:rPr>
                <w:sz w:val="24"/>
                <w:szCs w:val="24"/>
              </w:rPr>
              <w:t xml:space="preserve"> неисправностей</w:t>
            </w:r>
            <w:r w:rsidRPr="00D169D3">
              <w:rPr>
                <w:sz w:val="24"/>
                <w:szCs w:val="24"/>
              </w:rPr>
              <w:t xml:space="preserve"> КШМ и ГРМ и способы их устранения</w:t>
            </w:r>
          </w:p>
        </w:tc>
        <w:tc>
          <w:tcPr>
            <w:tcW w:w="980" w:type="dxa"/>
          </w:tcPr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396E94" w:rsidRPr="00D169D3" w:rsidRDefault="00396E94" w:rsidP="004A0BE2">
            <w:pPr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396E94" w:rsidRPr="00D169D3" w:rsidRDefault="00396E94" w:rsidP="004A0BE2">
            <w:pPr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</w:t>
            </w:r>
          </w:p>
        </w:tc>
      </w:tr>
      <w:tr w:rsidR="00396E94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</w:t>
            </w:r>
          </w:p>
        </w:tc>
        <w:tc>
          <w:tcPr>
            <w:tcW w:w="3771" w:type="dxa"/>
            <w:gridSpan w:val="3"/>
          </w:tcPr>
          <w:p w:rsidR="00396E94" w:rsidRPr="00D169D3" w:rsidRDefault="00F179CE" w:rsidP="00396E94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</w:t>
            </w:r>
            <w:r w:rsidR="00396E94" w:rsidRPr="00D169D3">
              <w:rPr>
                <w:sz w:val="24"/>
                <w:szCs w:val="24"/>
              </w:rPr>
              <w:t>3: Устройство регул. и обслуживания распрео. механизма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96E94" w:rsidRPr="00D169D3" w:rsidRDefault="00396E94" w:rsidP="00396E94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систему КШМ и ГРМ и способы их устранения</w:t>
            </w:r>
          </w:p>
        </w:tc>
        <w:tc>
          <w:tcPr>
            <w:tcW w:w="980" w:type="dxa"/>
          </w:tcPr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396E94" w:rsidRPr="00D169D3" w:rsidRDefault="00396E94" w:rsidP="004A0BE2">
            <w:pPr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396E94" w:rsidRPr="00D169D3" w:rsidRDefault="00396E94" w:rsidP="004A0BE2">
            <w:pPr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</w:t>
            </w:r>
          </w:p>
        </w:tc>
      </w:tr>
      <w:tr w:rsidR="00396E94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</w:t>
            </w:r>
          </w:p>
        </w:tc>
        <w:tc>
          <w:tcPr>
            <w:tcW w:w="3771" w:type="dxa"/>
            <w:gridSpan w:val="3"/>
          </w:tcPr>
          <w:p w:rsidR="00396E94" w:rsidRPr="00D169D3" w:rsidRDefault="00396E94" w:rsidP="00396E94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регул. и обслуживания распрео. механизма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</w:t>
            </w:r>
          </w:p>
        </w:tc>
        <w:tc>
          <w:tcPr>
            <w:tcW w:w="980" w:type="dxa"/>
          </w:tcPr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96E94" w:rsidRPr="00D169D3" w:rsidRDefault="00396E94" w:rsidP="00396E94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систему</w:t>
            </w:r>
            <w:r w:rsidR="00E32DEF" w:rsidRPr="00D169D3">
              <w:rPr>
                <w:sz w:val="24"/>
                <w:szCs w:val="24"/>
              </w:rPr>
              <w:t xml:space="preserve"> неисправностей</w:t>
            </w:r>
            <w:r w:rsidRPr="00D169D3">
              <w:rPr>
                <w:sz w:val="24"/>
                <w:szCs w:val="24"/>
              </w:rPr>
              <w:t xml:space="preserve"> КШМ и ГРМ и способы их устранения</w:t>
            </w:r>
          </w:p>
        </w:tc>
        <w:tc>
          <w:tcPr>
            <w:tcW w:w="980" w:type="dxa"/>
          </w:tcPr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396E94" w:rsidRPr="00D169D3" w:rsidRDefault="00396E94" w:rsidP="004A0BE2">
            <w:pPr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396E94" w:rsidRPr="00D169D3" w:rsidRDefault="00396E94" w:rsidP="004A0BE2">
            <w:pPr>
              <w:rPr>
                <w:sz w:val="24"/>
                <w:szCs w:val="24"/>
              </w:rPr>
            </w:pPr>
          </w:p>
          <w:p w:rsidR="00396E94" w:rsidRPr="00D169D3" w:rsidRDefault="00396E94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</w:p>
          <w:p w:rsidR="00396E94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53</w:t>
            </w:r>
          </w:p>
        </w:tc>
      </w:tr>
      <w:tr w:rsidR="00E32DE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</w:t>
            </w:r>
          </w:p>
        </w:tc>
        <w:tc>
          <w:tcPr>
            <w:tcW w:w="3771" w:type="dxa"/>
            <w:gridSpan w:val="3"/>
          </w:tcPr>
          <w:p w:rsidR="00E32DEF" w:rsidRPr="00D169D3" w:rsidRDefault="00E32DEF" w:rsidP="00E32DEF">
            <w:pPr>
              <w:rPr>
                <w:sz w:val="24"/>
                <w:szCs w:val="24"/>
              </w:rPr>
            </w:pPr>
          </w:p>
          <w:p w:rsidR="00E32DEF" w:rsidRPr="00D169D3" w:rsidRDefault="00E32DEF" w:rsidP="00E32DE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обслуживания системы охлаждения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</w:t>
            </w:r>
          </w:p>
        </w:tc>
        <w:tc>
          <w:tcPr>
            <w:tcW w:w="980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32DEF" w:rsidRPr="00D169D3" w:rsidRDefault="00E32DEF" w:rsidP="00E32DE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систему неисправностей охлаждения двигателей и способы их устранения</w:t>
            </w:r>
          </w:p>
        </w:tc>
        <w:tc>
          <w:tcPr>
            <w:tcW w:w="980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32DEF" w:rsidRPr="00D169D3" w:rsidRDefault="00E32DEF" w:rsidP="004A0BE2">
            <w:pPr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32DEF" w:rsidRPr="00D169D3" w:rsidRDefault="00E32DEF" w:rsidP="004A0BE2">
            <w:pPr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53</w:t>
            </w:r>
          </w:p>
        </w:tc>
      </w:tr>
      <w:tr w:rsidR="00E32DE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</w:t>
            </w:r>
          </w:p>
        </w:tc>
        <w:tc>
          <w:tcPr>
            <w:tcW w:w="3771" w:type="dxa"/>
            <w:gridSpan w:val="3"/>
          </w:tcPr>
          <w:p w:rsidR="00E32DEF" w:rsidRPr="00D169D3" w:rsidRDefault="00E32DEF" w:rsidP="004A0BE2">
            <w:pPr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ПЗ: Устройство обслуживания системы охлаждения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</w:t>
            </w:r>
          </w:p>
        </w:tc>
        <w:tc>
          <w:tcPr>
            <w:tcW w:w="980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32DEF" w:rsidRPr="00D169D3" w:rsidRDefault="00E32DEF" w:rsidP="00E32DEF">
            <w:pPr>
              <w:rPr>
                <w:sz w:val="24"/>
                <w:szCs w:val="24"/>
              </w:rPr>
            </w:pPr>
          </w:p>
          <w:p w:rsidR="00E32DEF" w:rsidRPr="00D169D3" w:rsidRDefault="00E32DEF" w:rsidP="00E32DE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Тема: 1.2 изучить систему неисправностей охлаждения двигателей и способы их устранения</w:t>
            </w:r>
          </w:p>
        </w:tc>
        <w:tc>
          <w:tcPr>
            <w:tcW w:w="980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32DEF" w:rsidRPr="00D169D3" w:rsidRDefault="00E32DEF" w:rsidP="004A0BE2">
            <w:pPr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32DEF" w:rsidRPr="00D169D3" w:rsidRDefault="00E32DEF" w:rsidP="004A0BE2">
            <w:pPr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53</w:t>
            </w:r>
          </w:p>
        </w:tc>
      </w:tr>
      <w:tr w:rsidR="00E32DE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</w:t>
            </w:r>
          </w:p>
        </w:tc>
        <w:tc>
          <w:tcPr>
            <w:tcW w:w="3771" w:type="dxa"/>
            <w:gridSpan w:val="3"/>
          </w:tcPr>
          <w:p w:rsidR="00E32DEF" w:rsidRPr="00D169D3" w:rsidRDefault="00E32DEF" w:rsidP="00E32DEF">
            <w:pPr>
              <w:rPr>
                <w:sz w:val="24"/>
                <w:szCs w:val="24"/>
              </w:rPr>
            </w:pPr>
          </w:p>
          <w:p w:rsidR="00E32DEF" w:rsidRPr="00D169D3" w:rsidRDefault="00E32DEF" w:rsidP="00E32DE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обслуживания смазочных систем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</w:t>
            </w:r>
          </w:p>
        </w:tc>
        <w:tc>
          <w:tcPr>
            <w:tcW w:w="980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32DEF" w:rsidRPr="00D169D3" w:rsidRDefault="00E32DEF" w:rsidP="00E32DE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систему неисправностей охлаждения двигателей и способы их устранения</w:t>
            </w:r>
          </w:p>
        </w:tc>
        <w:tc>
          <w:tcPr>
            <w:tcW w:w="980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32DEF" w:rsidRPr="00D169D3" w:rsidRDefault="00E32DEF" w:rsidP="004A0BE2">
            <w:pPr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32DEF" w:rsidRPr="00D169D3" w:rsidRDefault="00E32DEF" w:rsidP="004A0BE2">
            <w:pPr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69-77</w:t>
            </w:r>
          </w:p>
        </w:tc>
      </w:tr>
      <w:tr w:rsidR="00E32DE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</w:t>
            </w:r>
          </w:p>
        </w:tc>
        <w:tc>
          <w:tcPr>
            <w:tcW w:w="3771" w:type="dxa"/>
            <w:gridSpan w:val="3"/>
          </w:tcPr>
          <w:p w:rsidR="00E32DEF" w:rsidRPr="00D169D3" w:rsidRDefault="00E32DEF" w:rsidP="004A0BE2">
            <w:pPr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обслуживания смазочных систем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32DEF" w:rsidRPr="00D169D3" w:rsidRDefault="00E32DEF" w:rsidP="00E32DE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основные неисправности системы смазки  и способы их устранения</w:t>
            </w:r>
          </w:p>
        </w:tc>
        <w:tc>
          <w:tcPr>
            <w:tcW w:w="980" w:type="dxa"/>
          </w:tcPr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32DEF" w:rsidRPr="00D169D3" w:rsidRDefault="00E32DEF" w:rsidP="004A0BE2">
            <w:pPr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32DEF" w:rsidRPr="00D169D3" w:rsidRDefault="00E32DEF" w:rsidP="004A0BE2">
            <w:pPr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E32DEF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3E7EB0" w:rsidRPr="00D169D3" w:rsidRDefault="003E7EB0" w:rsidP="003E7EB0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3E7EB0">
            <w:pPr>
              <w:jc w:val="center"/>
              <w:rPr>
                <w:sz w:val="24"/>
                <w:szCs w:val="24"/>
              </w:rPr>
            </w:pPr>
          </w:p>
          <w:p w:rsidR="00E32DEF" w:rsidRPr="00D169D3" w:rsidRDefault="003E7EB0" w:rsidP="003E7EB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69-77</w:t>
            </w:r>
          </w:p>
        </w:tc>
      </w:tr>
      <w:tr w:rsidR="00F179CE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E32DE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</w:t>
            </w:r>
          </w:p>
        </w:tc>
        <w:tc>
          <w:tcPr>
            <w:tcW w:w="3771" w:type="dxa"/>
            <w:gridSpan w:val="3"/>
          </w:tcPr>
          <w:p w:rsidR="00F179CE" w:rsidRPr="00D169D3" w:rsidRDefault="00F179CE" w:rsidP="00E32DE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обслуживания смазочных систем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</w:t>
            </w:r>
          </w:p>
        </w:tc>
        <w:tc>
          <w:tcPr>
            <w:tcW w:w="980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179CE" w:rsidRPr="00D169D3" w:rsidRDefault="00F179CE" w:rsidP="00E32DE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основные неисправности системы смазки  и способы их устранения</w:t>
            </w:r>
          </w:p>
        </w:tc>
        <w:tc>
          <w:tcPr>
            <w:tcW w:w="980" w:type="dxa"/>
          </w:tcPr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3E7EB0" w:rsidRPr="00D169D3" w:rsidRDefault="003E7EB0" w:rsidP="003E7EB0">
            <w:pPr>
              <w:rPr>
                <w:sz w:val="24"/>
                <w:szCs w:val="24"/>
              </w:rPr>
            </w:pPr>
          </w:p>
          <w:p w:rsidR="003E7EB0" w:rsidRPr="00D169D3" w:rsidRDefault="003E7EB0" w:rsidP="003E7EB0">
            <w:pPr>
              <w:rPr>
                <w:sz w:val="24"/>
                <w:szCs w:val="24"/>
              </w:rPr>
            </w:pPr>
          </w:p>
          <w:p w:rsidR="003E7EB0" w:rsidRPr="00D169D3" w:rsidRDefault="003E7EB0" w:rsidP="003E7EB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стр.57-112</w:t>
            </w:r>
          </w:p>
        </w:tc>
      </w:tr>
      <w:tr w:rsidR="00F179CE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</w:t>
            </w:r>
          </w:p>
        </w:tc>
        <w:tc>
          <w:tcPr>
            <w:tcW w:w="3771" w:type="dxa"/>
            <w:gridSpan w:val="3"/>
          </w:tcPr>
          <w:p w:rsidR="00F179CE" w:rsidRPr="00D169D3" w:rsidRDefault="00F179CE" w:rsidP="00E32DE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обслуживания смазочных систем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</w:t>
            </w:r>
          </w:p>
        </w:tc>
        <w:tc>
          <w:tcPr>
            <w:tcW w:w="980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179CE" w:rsidRPr="00D169D3" w:rsidRDefault="00F179CE" w:rsidP="00E32DE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основные неисправности системы смазки  и способы их устранения</w:t>
            </w:r>
          </w:p>
        </w:tc>
        <w:tc>
          <w:tcPr>
            <w:tcW w:w="980" w:type="dxa"/>
          </w:tcPr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стр.57-112</w:t>
            </w:r>
          </w:p>
        </w:tc>
      </w:tr>
      <w:tr w:rsidR="00F179CE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</w:t>
            </w:r>
          </w:p>
        </w:tc>
        <w:tc>
          <w:tcPr>
            <w:tcW w:w="3771" w:type="dxa"/>
            <w:gridSpan w:val="3"/>
          </w:tcPr>
          <w:p w:rsidR="00F179CE" w:rsidRPr="00D169D3" w:rsidRDefault="00F179CE" w:rsidP="00F179CE">
            <w:pPr>
              <w:rPr>
                <w:sz w:val="24"/>
                <w:szCs w:val="24"/>
              </w:rPr>
            </w:pPr>
          </w:p>
          <w:p w:rsidR="00F179CE" w:rsidRPr="00D169D3" w:rsidRDefault="00F179CE" w:rsidP="00F179CE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и обслуживание системы питания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</w:t>
            </w:r>
          </w:p>
        </w:tc>
        <w:tc>
          <w:tcPr>
            <w:tcW w:w="980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основные неисправности системы смазки  и способы их устранения</w:t>
            </w:r>
          </w:p>
        </w:tc>
        <w:tc>
          <w:tcPr>
            <w:tcW w:w="980" w:type="dxa"/>
          </w:tcPr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</w:p>
          <w:p w:rsidR="003E7EB0" w:rsidRPr="00D169D3" w:rsidRDefault="003E7EB0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стр.57-112</w:t>
            </w:r>
          </w:p>
        </w:tc>
      </w:tr>
      <w:tr w:rsidR="00F179CE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</w:t>
            </w:r>
          </w:p>
        </w:tc>
        <w:tc>
          <w:tcPr>
            <w:tcW w:w="3771" w:type="dxa"/>
            <w:gridSpan w:val="3"/>
          </w:tcPr>
          <w:p w:rsidR="00F179CE" w:rsidRPr="00D169D3" w:rsidRDefault="00F179CE" w:rsidP="00F179CE">
            <w:pPr>
              <w:rPr>
                <w:sz w:val="24"/>
                <w:szCs w:val="24"/>
              </w:rPr>
            </w:pPr>
          </w:p>
          <w:p w:rsidR="00F179CE" w:rsidRPr="00D169D3" w:rsidRDefault="00F179CE" w:rsidP="00F179CE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и обслуживание системы питания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</w:t>
            </w:r>
          </w:p>
        </w:tc>
        <w:tc>
          <w:tcPr>
            <w:tcW w:w="980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179CE" w:rsidRPr="00D169D3" w:rsidRDefault="00F179CE" w:rsidP="00F179CE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основные неисправности системы питания дизельных и  карбюраторных двигателей и способы их устранения</w:t>
            </w:r>
          </w:p>
        </w:tc>
        <w:tc>
          <w:tcPr>
            <w:tcW w:w="980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стр.80-104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F179CE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771" w:type="dxa"/>
            <w:gridSpan w:val="3"/>
          </w:tcPr>
          <w:p w:rsidR="00F179CE" w:rsidRPr="00D169D3" w:rsidRDefault="00F179CE" w:rsidP="00F179CE">
            <w:pPr>
              <w:rPr>
                <w:sz w:val="24"/>
                <w:szCs w:val="24"/>
              </w:rPr>
            </w:pPr>
          </w:p>
          <w:p w:rsidR="001525C5" w:rsidRPr="00D169D3" w:rsidRDefault="001525C5" w:rsidP="00F179CE">
            <w:pPr>
              <w:rPr>
                <w:sz w:val="24"/>
                <w:szCs w:val="24"/>
              </w:rPr>
            </w:pPr>
          </w:p>
          <w:p w:rsidR="001525C5" w:rsidRPr="00D169D3" w:rsidRDefault="001525C5" w:rsidP="00F179CE">
            <w:pPr>
              <w:rPr>
                <w:sz w:val="24"/>
                <w:szCs w:val="24"/>
              </w:rPr>
            </w:pPr>
          </w:p>
          <w:p w:rsidR="00F179CE" w:rsidRPr="00D169D3" w:rsidRDefault="00F179CE" w:rsidP="00F179CE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устройство и обслуживание системы питания тракторных и </w:t>
            </w:r>
            <w:r w:rsidRPr="00D169D3">
              <w:rPr>
                <w:sz w:val="24"/>
                <w:szCs w:val="24"/>
              </w:rPr>
              <w:lastRenderedPageBreak/>
              <w:t>автомобильных двигателей</w:t>
            </w:r>
          </w:p>
        </w:tc>
        <w:tc>
          <w:tcPr>
            <w:tcW w:w="981" w:type="dxa"/>
            <w:gridSpan w:val="2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80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5" w:type="dxa"/>
          </w:tcPr>
          <w:p w:rsidR="001525C5" w:rsidRPr="00D169D3" w:rsidRDefault="001525C5" w:rsidP="00F179CE">
            <w:pPr>
              <w:rPr>
                <w:sz w:val="24"/>
                <w:szCs w:val="24"/>
              </w:rPr>
            </w:pPr>
          </w:p>
          <w:p w:rsidR="001525C5" w:rsidRPr="00D169D3" w:rsidRDefault="001525C5" w:rsidP="00F179CE">
            <w:pPr>
              <w:rPr>
                <w:sz w:val="24"/>
                <w:szCs w:val="24"/>
              </w:rPr>
            </w:pPr>
          </w:p>
          <w:p w:rsidR="00F179CE" w:rsidRPr="00D169D3" w:rsidRDefault="00F179CE" w:rsidP="00F179CE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1.2 изучить основные неисправности системы питания </w:t>
            </w:r>
            <w:r w:rsidRPr="00D169D3">
              <w:rPr>
                <w:sz w:val="24"/>
                <w:szCs w:val="24"/>
              </w:rPr>
              <w:lastRenderedPageBreak/>
              <w:t>дизельных и  карбюраторных двигателей и способы их устранения</w:t>
            </w:r>
          </w:p>
        </w:tc>
        <w:tc>
          <w:tcPr>
            <w:tcW w:w="980" w:type="dxa"/>
          </w:tcPr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4A0BE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4A0BE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00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4A0BE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4A0BE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ПЗ</w:t>
            </w:r>
          </w:p>
        </w:tc>
        <w:tc>
          <w:tcPr>
            <w:tcW w:w="1957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4A0BE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4A0BE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макет</w:t>
            </w:r>
          </w:p>
        </w:tc>
        <w:tc>
          <w:tcPr>
            <w:tcW w:w="1475" w:type="dxa"/>
            <w:gridSpan w:val="3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стр.80-104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F179CE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</w:t>
            </w:r>
          </w:p>
        </w:tc>
        <w:tc>
          <w:tcPr>
            <w:tcW w:w="3771" w:type="dxa"/>
            <w:gridSpan w:val="3"/>
          </w:tcPr>
          <w:p w:rsidR="001525C5" w:rsidRPr="00D169D3" w:rsidRDefault="001525C5" w:rsidP="00F179CE">
            <w:pPr>
              <w:rPr>
                <w:sz w:val="24"/>
                <w:szCs w:val="24"/>
              </w:rPr>
            </w:pPr>
          </w:p>
          <w:p w:rsidR="00F179CE" w:rsidRPr="00D169D3" w:rsidRDefault="00F179CE" w:rsidP="00F179CE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и обслуживание системы питания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</w:t>
            </w:r>
          </w:p>
        </w:tc>
        <w:tc>
          <w:tcPr>
            <w:tcW w:w="980" w:type="dxa"/>
          </w:tcPr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179CE" w:rsidRPr="00D169D3" w:rsidRDefault="00F179CE" w:rsidP="00F179CE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основные неисправности системы питания дизельных и  карбюраторных двигателей и способы их устранения</w:t>
            </w:r>
          </w:p>
        </w:tc>
        <w:tc>
          <w:tcPr>
            <w:tcW w:w="980" w:type="dxa"/>
          </w:tcPr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179CE" w:rsidRPr="00D169D3" w:rsidRDefault="00F179CE" w:rsidP="004A0BE2">
            <w:pPr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</w:p>
          <w:p w:rsidR="00F179CE" w:rsidRPr="00D169D3" w:rsidRDefault="00F179CE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1525C5" w:rsidRPr="00D169D3" w:rsidRDefault="001525C5" w:rsidP="001525C5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стр.80-104</w:t>
            </w:r>
          </w:p>
          <w:p w:rsidR="00F179CE" w:rsidRPr="00D169D3" w:rsidRDefault="00F179CE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4A0BE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</w:t>
            </w:r>
          </w:p>
        </w:tc>
        <w:tc>
          <w:tcPr>
            <w:tcW w:w="3771" w:type="dxa"/>
            <w:gridSpan w:val="3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и обслуживание системы пуска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</w:t>
            </w:r>
          </w:p>
        </w:tc>
        <w:tc>
          <w:tcPr>
            <w:tcW w:w="980" w:type="dxa"/>
          </w:tcPr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основные неисправности системы питания дизельных и  карбюраторных двигателей и способы их устранения</w:t>
            </w:r>
          </w:p>
        </w:tc>
        <w:tc>
          <w:tcPr>
            <w:tcW w:w="980" w:type="dxa"/>
          </w:tcPr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стр.80-104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4A0BE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</w:t>
            </w:r>
          </w:p>
        </w:tc>
        <w:tc>
          <w:tcPr>
            <w:tcW w:w="3771" w:type="dxa"/>
            <w:gridSpan w:val="3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и обслуживание системы пуска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</w:t>
            </w:r>
          </w:p>
        </w:tc>
        <w:tc>
          <w:tcPr>
            <w:tcW w:w="980" w:type="dxa"/>
          </w:tcPr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основные неисправности системы питания дизельных и  карбюраторных двигателей и способы их устранения</w:t>
            </w:r>
          </w:p>
        </w:tc>
        <w:tc>
          <w:tcPr>
            <w:tcW w:w="980" w:type="dxa"/>
          </w:tcPr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стр.115-126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4A0BE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</w:t>
            </w:r>
          </w:p>
        </w:tc>
        <w:tc>
          <w:tcPr>
            <w:tcW w:w="3771" w:type="dxa"/>
            <w:gridSpan w:val="3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и обслуживание системы пуска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</w:t>
            </w:r>
          </w:p>
        </w:tc>
        <w:tc>
          <w:tcPr>
            <w:tcW w:w="980" w:type="dxa"/>
          </w:tcPr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1.2 изучить основные неисправности системы питания дизельных и  карбюраторных двигателей и способы их устранения</w:t>
            </w:r>
          </w:p>
        </w:tc>
        <w:tc>
          <w:tcPr>
            <w:tcW w:w="980" w:type="dxa"/>
          </w:tcPr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стр.115-126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4A0BE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</w:t>
            </w:r>
          </w:p>
        </w:tc>
        <w:tc>
          <w:tcPr>
            <w:tcW w:w="3771" w:type="dxa"/>
            <w:gridSpan w:val="3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 и обслуживание системы пуска тракторных и автомобильных двигателей</w:t>
            </w:r>
          </w:p>
        </w:tc>
        <w:tc>
          <w:tcPr>
            <w:tcW w:w="981" w:type="dxa"/>
            <w:gridSpan w:val="2"/>
          </w:tcPr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1.2 изучить основные неисправности системы питания дизельных и  </w:t>
            </w:r>
            <w:r w:rsidRPr="00D169D3">
              <w:rPr>
                <w:sz w:val="24"/>
                <w:szCs w:val="24"/>
              </w:rPr>
              <w:lastRenderedPageBreak/>
              <w:t>карбюраторных двигателей и способы их устранения</w:t>
            </w:r>
          </w:p>
        </w:tc>
        <w:tc>
          <w:tcPr>
            <w:tcW w:w="980" w:type="dxa"/>
          </w:tcPr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4A0BE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стр.115-126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</w:p>
        </w:tc>
      </w:tr>
      <w:tr w:rsidR="004A0BE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</w:t>
            </w:r>
          </w:p>
        </w:tc>
        <w:tc>
          <w:tcPr>
            <w:tcW w:w="3771" w:type="dxa"/>
            <w:gridSpan w:val="3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1.3 Современные управления подачей топлива в дизельных двигателях  </w:t>
            </w:r>
          </w:p>
        </w:tc>
        <w:tc>
          <w:tcPr>
            <w:tcW w:w="981" w:type="dxa"/>
            <w:gridSpan w:val="2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</w:t>
            </w:r>
          </w:p>
        </w:tc>
        <w:tc>
          <w:tcPr>
            <w:tcW w:w="980" w:type="dxa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4A0BE2" w:rsidRPr="00D169D3" w:rsidRDefault="004A0BE2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1.3 изучение современных систем управления подачей топлива в дизельных двигателях</w:t>
            </w:r>
          </w:p>
        </w:tc>
        <w:tc>
          <w:tcPr>
            <w:tcW w:w="980" w:type="dxa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1525C5" w:rsidRPr="00D169D3" w:rsidRDefault="001525C5" w:rsidP="001525C5">
            <w:pPr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44-50</w:t>
            </w:r>
          </w:p>
          <w:p w:rsidR="004A0BE2" w:rsidRPr="00D169D3" w:rsidRDefault="004A0BE2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5C0CA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32</w:t>
            </w:r>
          </w:p>
        </w:tc>
        <w:tc>
          <w:tcPr>
            <w:tcW w:w="3771" w:type="dxa"/>
            <w:gridSpan w:val="3"/>
          </w:tcPr>
          <w:p w:rsidR="005C0CA7" w:rsidRPr="00D169D3" w:rsidRDefault="005C0CA7" w:rsidP="004A0BE2">
            <w:pPr>
              <w:rPr>
                <w:sz w:val="24"/>
                <w:szCs w:val="24"/>
              </w:rPr>
            </w:pPr>
          </w:p>
          <w:p w:rsidR="005C0CA7" w:rsidRPr="00D169D3" w:rsidRDefault="005C0CA7" w:rsidP="004A0BE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устройство и принцип работы насоса форсунки</w:t>
            </w:r>
          </w:p>
        </w:tc>
        <w:tc>
          <w:tcPr>
            <w:tcW w:w="981" w:type="dxa"/>
            <w:gridSpan w:val="2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32</w:t>
            </w:r>
          </w:p>
        </w:tc>
        <w:tc>
          <w:tcPr>
            <w:tcW w:w="980" w:type="dxa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C0CA7" w:rsidRPr="00D169D3" w:rsidRDefault="005C0CA7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1.3 изучение современных систем управления подачей топлива в дизельных двигателях</w:t>
            </w:r>
          </w:p>
        </w:tc>
        <w:tc>
          <w:tcPr>
            <w:tcW w:w="98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44-50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5C0CA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</w:t>
            </w:r>
          </w:p>
        </w:tc>
        <w:tc>
          <w:tcPr>
            <w:tcW w:w="3771" w:type="dxa"/>
            <w:gridSpan w:val="3"/>
          </w:tcPr>
          <w:p w:rsidR="005C0CA7" w:rsidRPr="00D169D3" w:rsidRDefault="005C0CA7" w:rsidP="005C0CA7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современные системы увеличения мощности работы дизельных двигателях  </w:t>
            </w:r>
          </w:p>
        </w:tc>
        <w:tc>
          <w:tcPr>
            <w:tcW w:w="981" w:type="dxa"/>
            <w:gridSpan w:val="2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</w:t>
            </w:r>
          </w:p>
        </w:tc>
        <w:tc>
          <w:tcPr>
            <w:tcW w:w="980" w:type="dxa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C0CA7" w:rsidRPr="00D169D3" w:rsidRDefault="005C0CA7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1.3 изучение современных систем управления подачей топлива в дизельных двигателях</w:t>
            </w:r>
          </w:p>
        </w:tc>
        <w:tc>
          <w:tcPr>
            <w:tcW w:w="98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стр.80-104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5C0CA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34</w:t>
            </w:r>
          </w:p>
        </w:tc>
        <w:tc>
          <w:tcPr>
            <w:tcW w:w="3771" w:type="dxa"/>
            <w:gridSpan w:val="3"/>
          </w:tcPr>
          <w:p w:rsidR="005C0CA7" w:rsidRPr="00D169D3" w:rsidRDefault="005C0CA7" w:rsidP="005C0CA7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Изучение конструктивных особенностей современных систем управления подачи топлива  в дизельных двигателях  </w:t>
            </w:r>
          </w:p>
        </w:tc>
        <w:tc>
          <w:tcPr>
            <w:tcW w:w="981" w:type="dxa"/>
            <w:gridSpan w:val="2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34</w:t>
            </w:r>
          </w:p>
        </w:tc>
        <w:tc>
          <w:tcPr>
            <w:tcW w:w="98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C0CA7" w:rsidRPr="00D169D3" w:rsidRDefault="005C0CA7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1.3 изучение современных систем управления подачей топлива в дизельных двигателях</w:t>
            </w:r>
          </w:p>
        </w:tc>
        <w:tc>
          <w:tcPr>
            <w:tcW w:w="98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стр.80-104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5C0CA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35</w:t>
            </w:r>
          </w:p>
        </w:tc>
        <w:tc>
          <w:tcPr>
            <w:tcW w:w="3771" w:type="dxa"/>
            <w:gridSpan w:val="3"/>
          </w:tcPr>
          <w:p w:rsidR="005C0CA7" w:rsidRPr="00D169D3" w:rsidRDefault="005C0CA7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Изучение конструктивных особенностей современных систем управления подачи топлива  в дизельных двигателях  </w:t>
            </w:r>
          </w:p>
        </w:tc>
        <w:tc>
          <w:tcPr>
            <w:tcW w:w="981" w:type="dxa"/>
            <w:gridSpan w:val="2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35</w:t>
            </w:r>
          </w:p>
        </w:tc>
        <w:tc>
          <w:tcPr>
            <w:tcW w:w="98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C0CA7" w:rsidRPr="00D169D3" w:rsidRDefault="005C0CA7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1.3 изучение современных систем управления подачей топлива в дизельных двигателях</w:t>
            </w:r>
          </w:p>
        </w:tc>
        <w:tc>
          <w:tcPr>
            <w:tcW w:w="98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стр.80-104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5C0CA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36</w:t>
            </w:r>
          </w:p>
        </w:tc>
        <w:tc>
          <w:tcPr>
            <w:tcW w:w="3771" w:type="dxa"/>
            <w:gridSpan w:val="3"/>
          </w:tcPr>
          <w:p w:rsidR="005C0CA7" w:rsidRPr="00D169D3" w:rsidRDefault="005C0CA7" w:rsidP="00CF5072">
            <w:pPr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Изучение конструктивных особенностей современных систем управления подачи топлива  в дизельных двигателях  </w:t>
            </w:r>
          </w:p>
        </w:tc>
        <w:tc>
          <w:tcPr>
            <w:tcW w:w="981" w:type="dxa"/>
            <w:gridSpan w:val="2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5C0CA7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5C0CA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36</w:t>
            </w:r>
          </w:p>
        </w:tc>
        <w:tc>
          <w:tcPr>
            <w:tcW w:w="98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C0CA7" w:rsidRPr="00D169D3" w:rsidRDefault="005C0CA7" w:rsidP="00CF5072">
            <w:pPr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1.3 изучение современных систем управления подачей топлива в дизельных двигателях</w:t>
            </w:r>
          </w:p>
        </w:tc>
        <w:tc>
          <w:tcPr>
            <w:tcW w:w="98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стр.80-104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5C0CA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37</w:t>
            </w:r>
          </w:p>
        </w:tc>
        <w:tc>
          <w:tcPr>
            <w:tcW w:w="3771" w:type="dxa"/>
            <w:gridSpan w:val="3"/>
          </w:tcPr>
          <w:p w:rsidR="005C0CA7" w:rsidRPr="00D169D3" w:rsidRDefault="005C0CA7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Изучение конструктивных особенностей современных систем управления подачи топлива  в дизельных двигателях  </w:t>
            </w:r>
          </w:p>
        </w:tc>
        <w:tc>
          <w:tcPr>
            <w:tcW w:w="981" w:type="dxa"/>
            <w:gridSpan w:val="2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37</w:t>
            </w:r>
          </w:p>
        </w:tc>
        <w:tc>
          <w:tcPr>
            <w:tcW w:w="98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C0CA7" w:rsidRPr="00D169D3" w:rsidRDefault="005C0CA7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1.3 изучение современных систем управления подачей топлива в дизельных </w:t>
            </w:r>
            <w:r w:rsidRPr="00D169D3">
              <w:rPr>
                <w:sz w:val="24"/>
                <w:szCs w:val="24"/>
              </w:rPr>
              <w:lastRenderedPageBreak/>
              <w:t>двигателях</w:t>
            </w:r>
          </w:p>
        </w:tc>
        <w:tc>
          <w:tcPr>
            <w:tcW w:w="98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</w:p>
          <w:p w:rsidR="005C0CA7" w:rsidRPr="00D169D3" w:rsidRDefault="005C0CA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5C0CA7" w:rsidRPr="00D169D3" w:rsidRDefault="005C0CA7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стр.80-104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C8517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85171" w:rsidRPr="00D169D3" w:rsidRDefault="00C85171" w:rsidP="00B000AE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B000AE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38</w:t>
            </w:r>
          </w:p>
        </w:tc>
        <w:tc>
          <w:tcPr>
            <w:tcW w:w="3771" w:type="dxa"/>
            <w:gridSpan w:val="3"/>
          </w:tcPr>
          <w:p w:rsidR="00C85171" w:rsidRPr="00D169D3" w:rsidRDefault="00C85171" w:rsidP="005C0CA7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Изучение работы насосат форсунки и современные системыувеличения мощности дизельного двигателя</w:t>
            </w:r>
          </w:p>
        </w:tc>
        <w:tc>
          <w:tcPr>
            <w:tcW w:w="981" w:type="dxa"/>
            <w:gridSpan w:val="2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38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1.3 изучение современных систем управления подачей топлива в дизельных двигателях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85171" w:rsidRPr="00D169D3" w:rsidRDefault="00C85171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стр.86-95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C8517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85171" w:rsidRPr="00D169D3" w:rsidRDefault="00C85171" w:rsidP="00B000AE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B000AE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B000AE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39</w:t>
            </w:r>
          </w:p>
        </w:tc>
        <w:tc>
          <w:tcPr>
            <w:tcW w:w="3771" w:type="dxa"/>
            <w:gridSpan w:val="3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Изучение работы насосат форсунки и современные системыувеличения мощности дизельного двигателя</w:t>
            </w:r>
          </w:p>
        </w:tc>
        <w:tc>
          <w:tcPr>
            <w:tcW w:w="981" w:type="dxa"/>
            <w:gridSpan w:val="2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39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1.3 изучение современных систем управления подачей топлива в дизельных двигателях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C85171" w:rsidRPr="00D169D3" w:rsidRDefault="00C85171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стр.86-95</w:t>
            </w:r>
          </w:p>
          <w:p w:rsidR="001525C5" w:rsidRPr="00D169D3" w:rsidRDefault="001525C5" w:rsidP="00B000AE">
            <w:pPr>
              <w:jc w:val="center"/>
              <w:rPr>
                <w:sz w:val="24"/>
                <w:szCs w:val="24"/>
              </w:rPr>
            </w:pPr>
          </w:p>
        </w:tc>
      </w:tr>
      <w:tr w:rsidR="00C8517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40</w:t>
            </w:r>
          </w:p>
        </w:tc>
        <w:tc>
          <w:tcPr>
            <w:tcW w:w="3771" w:type="dxa"/>
            <w:gridSpan w:val="3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Изучение работы насосат форсунки и современные системыувеличения мощности дизельного двигателя</w:t>
            </w:r>
          </w:p>
        </w:tc>
        <w:tc>
          <w:tcPr>
            <w:tcW w:w="981" w:type="dxa"/>
            <w:gridSpan w:val="2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40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1.3 изучение современных систем управления подачей топлива в дизельных двигателях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стр.86-95</w:t>
            </w:r>
          </w:p>
          <w:p w:rsidR="001525C5" w:rsidRPr="00D169D3" w:rsidRDefault="001525C5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C8517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41</w:t>
            </w:r>
          </w:p>
        </w:tc>
        <w:tc>
          <w:tcPr>
            <w:tcW w:w="3771" w:type="dxa"/>
            <w:gridSpan w:val="3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Изучение работы насосат форсунки и современные системыувеличения мощности дизельного двигателя</w:t>
            </w:r>
          </w:p>
        </w:tc>
        <w:tc>
          <w:tcPr>
            <w:tcW w:w="981" w:type="dxa"/>
            <w:gridSpan w:val="2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41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1.3 изучение современных систем управления подачей топлива в дизельных двигателях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стр.86-95</w:t>
            </w:r>
          </w:p>
          <w:p w:rsidR="001525C5" w:rsidRPr="00D169D3" w:rsidRDefault="001525C5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C8517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42</w:t>
            </w:r>
          </w:p>
        </w:tc>
        <w:tc>
          <w:tcPr>
            <w:tcW w:w="3771" w:type="dxa"/>
            <w:gridSpan w:val="3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Проверочная работа по теме1.3: современные системы подачи топлива и увеличение мощности дизельных двигателях  </w:t>
            </w:r>
          </w:p>
        </w:tc>
        <w:tc>
          <w:tcPr>
            <w:tcW w:w="981" w:type="dxa"/>
            <w:gridSpan w:val="2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42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стр.86-95</w:t>
            </w:r>
          </w:p>
          <w:p w:rsidR="001525C5" w:rsidRPr="00D169D3" w:rsidRDefault="001525C5" w:rsidP="001525C5">
            <w:pPr>
              <w:jc w:val="center"/>
              <w:rPr>
                <w:sz w:val="24"/>
                <w:szCs w:val="24"/>
              </w:rPr>
            </w:pPr>
          </w:p>
        </w:tc>
      </w:tr>
      <w:tr w:rsidR="00C8517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43</w:t>
            </w:r>
          </w:p>
        </w:tc>
        <w:tc>
          <w:tcPr>
            <w:tcW w:w="3771" w:type="dxa"/>
            <w:gridSpan w:val="3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Проверочная работа по теме1.3: современные системы подачи топлива и увеличение мощности дизельных двигателях  </w:t>
            </w:r>
          </w:p>
        </w:tc>
        <w:tc>
          <w:tcPr>
            <w:tcW w:w="981" w:type="dxa"/>
            <w:gridSpan w:val="2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43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стр.4-129</w:t>
            </w:r>
          </w:p>
          <w:p w:rsidR="001525C5" w:rsidRPr="00D169D3" w:rsidRDefault="001525C5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C8517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44</w:t>
            </w:r>
          </w:p>
        </w:tc>
        <w:tc>
          <w:tcPr>
            <w:tcW w:w="3771" w:type="dxa"/>
            <w:gridSpan w:val="3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Тема2.4:масса тракторов и автомобилей. Трансмиссии-общие сведения</w:t>
            </w:r>
          </w:p>
        </w:tc>
        <w:tc>
          <w:tcPr>
            <w:tcW w:w="981" w:type="dxa"/>
            <w:gridSpan w:val="2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44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85171" w:rsidRPr="00D169D3" w:rsidRDefault="00C8517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Изучить и разработать  </w:t>
            </w:r>
            <w:r w:rsidR="001525C5" w:rsidRPr="00D169D3">
              <w:rPr>
                <w:sz w:val="24"/>
                <w:szCs w:val="24"/>
              </w:rPr>
              <w:t xml:space="preserve">кинематическую </w:t>
            </w:r>
            <w:r w:rsidRPr="00D169D3">
              <w:rPr>
                <w:sz w:val="24"/>
                <w:szCs w:val="24"/>
              </w:rPr>
              <w:t>схему</w:t>
            </w:r>
          </w:p>
        </w:tc>
        <w:tc>
          <w:tcPr>
            <w:tcW w:w="98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C85171" w:rsidRPr="00D169D3" w:rsidRDefault="00C85171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стр.132-135</w:t>
            </w:r>
          </w:p>
          <w:p w:rsidR="001525C5" w:rsidRPr="00D169D3" w:rsidRDefault="001525C5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0424D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45</w:t>
            </w:r>
          </w:p>
        </w:tc>
        <w:tc>
          <w:tcPr>
            <w:tcW w:w="3771" w:type="dxa"/>
            <w:gridSpan w:val="3"/>
          </w:tcPr>
          <w:p w:rsidR="000424D2" w:rsidRPr="00D169D3" w:rsidRDefault="000424D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коробки передач, раздаточные коробки, ходоуменьшители</w:t>
            </w:r>
          </w:p>
        </w:tc>
        <w:tc>
          <w:tcPr>
            <w:tcW w:w="981" w:type="dxa"/>
            <w:gridSpan w:val="2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45</w:t>
            </w:r>
          </w:p>
        </w:tc>
        <w:tc>
          <w:tcPr>
            <w:tcW w:w="98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424D2" w:rsidRPr="00D169D3" w:rsidRDefault="000424D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Изучить и разработать</w:t>
            </w:r>
            <w:r w:rsidR="001525C5" w:rsidRPr="00D169D3">
              <w:rPr>
                <w:sz w:val="24"/>
                <w:szCs w:val="24"/>
              </w:rPr>
              <w:t xml:space="preserve"> кинематическую</w:t>
            </w:r>
            <w:r w:rsidRPr="00D169D3">
              <w:rPr>
                <w:sz w:val="24"/>
                <w:szCs w:val="24"/>
              </w:rPr>
              <w:t xml:space="preserve">  схему</w:t>
            </w:r>
          </w:p>
        </w:tc>
        <w:tc>
          <w:tcPr>
            <w:tcW w:w="98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стр.132-135</w:t>
            </w:r>
          </w:p>
          <w:p w:rsidR="001525C5" w:rsidRPr="00D169D3" w:rsidRDefault="001525C5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0424D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46</w:t>
            </w:r>
          </w:p>
        </w:tc>
        <w:tc>
          <w:tcPr>
            <w:tcW w:w="3771" w:type="dxa"/>
            <w:gridSpan w:val="3"/>
          </w:tcPr>
          <w:p w:rsidR="000424D2" w:rsidRPr="00D169D3" w:rsidRDefault="000424D2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Промежуточные соединения и кард</w:t>
            </w:r>
            <w:r w:rsidR="001525C5" w:rsidRPr="00D169D3">
              <w:rPr>
                <w:sz w:val="24"/>
                <w:szCs w:val="24"/>
              </w:rPr>
              <w:t>а</w:t>
            </w:r>
            <w:r w:rsidRPr="00D169D3">
              <w:rPr>
                <w:sz w:val="24"/>
                <w:szCs w:val="24"/>
              </w:rPr>
              <w:t>нные передачи</w:t>
            </w:r>
          </w:p>
        </w:tc>
        <w:tc>
          <w:tcPr>
            <w:tcW w:w="981" w:type="dxa"/>
            <w:gridSpan w:val="2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46</w:t>
            </w:r>
          </w:p>
        </w:tc>
        <w:tc>
          <w:tcPr>
            <w:tcW w:w="98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424D2" w:rsidRPr="00D169D3" w:rsidRDefault="000424D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Трансмиссии колесного трактора и гусеничного трактора</w:t>
            </w:r>
          </w:p>
        </w:tc>
        <w:tc>
          <w:tcPr>
            <w:tcW w:w="98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стр.140-152</w:t>
            </w:r>
          </w:p>
          <w:p w:rsidR="001525C5" w:rsidRPr="00D169D3" w:rsidRDefault="001525C5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0424D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771" w:type="dxa"/>
            <w:gridSpan w:val="3"/>
          </w:tcPr>
          <w:p w:rsidR="000424D2" w:rsidRPr="00D169D3" w:rsidRDefault="000424D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Ведущие мосты тракторов и автомобилей</w:t>
            </w:r>
          </w:p>
        </w:tc>
        <w:tc>
          <w:tcPr>
            <w:tcW w:w="981" w:type="dxa"/>
            <w:gridSpan w:val="2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47</w:t>
            </w:r>
          </w:p>
        </w:tc>
        <w:tc>
          <w:tcPr>
            <w:tcW w:w="98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424D2" w:rsidRPr="00D169D3" w:rsidRDefault="000424D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0424D2" w:rsidRPr="00D169D3" w:rsidRDefault="000424D2" w:rsidP="000424D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424D2" w:rsidRPr="00D169D3" w:rsidRDefault="000424D2" w:rsidP="000424D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0424D2" w:rsidRPr="00D169D3" w:rsidRDefault="000424D2" w:rsidP="000424D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стр.140-152</w:t>
            </w: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0424D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48</w:t>
            </w:r>
          </w:p>
        </w:tc>
        <w:tc>
          <w:tcPr>
            <w:tcW w:w="3771" w:type="dxa"/>
            <w:gridSpan w:val="3"/>
          </w:tcPr>
          <w:p w:rsidR="000424D2" w:rsidRPr="00D169D3" w:rsidRDefault="000424D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Ходовая часть  тракторов и автомобилей</w:t>
            </w:r>
          </w:p>
        </w:tc>
        <w:tc>
          <w:tcPr>
            <w:tcW w:w="981" w:type="dxa"/>
            <w:gridSpan w:val="2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48</w:t>
            </w:r>
          </w:p>
        </w:tc>
        <w:tc>
          <w:tcPr>
            <w:tcW w:w="98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424D2" w:rsidRPr="00D169D3" w:rsidRDefault="000424D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муфты сцепления трактора, автомобиля</w:t>
            </w:r>
          </w:p>
        </w:tc>
        <w:tc>
          <w:tcPr>
            <w:tcW w:w="98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424D2" w:rsidRPr="00D169D3" w:rsidRDefault="000424D2" w:rsidP="000424D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0424D2" w:rsidRPr="00D169D3" w:rsidRDefault="000424D2" w:rsidP="000424D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стр.140-152</w:t>
            </w: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0424D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49</w:t>
            </w:r>
          </w:p>
        </w:tc>
        <w:tc>
          <w:tcPr>
            <w:tcW w:w="3771" w:type="dxa"/>
            <w:gridSpan w:val="3"/>
          </w:tcPr>
          <w:p w:rsidR="000424D2" w:rsidRPr="00D169D3" w:rsidRDefault="000424D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Рулевое управление тракторов и автомобилей</w:t>
            </w:r>
          </w:p>
        </w:tc>
        <w:tc>
          <w:tcPr>
            <w:tcW w:w="981" w:type="dxa"/>
            <w:gridSpan w:val="2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49</w:t>
            </w:r>
          </w:p>
        </w:tc>
        <w:tc>
          <w:tcPr>
            <w:tcW w:w="98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424D2" w:rsidRPr="00D169D3" w:rsidRDefault="000424D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муфты сцепления трактора, автомобиля</w:t>
            </w:r>
          </w:p>
        </w:tc>
        <w:tc>
          <w:tcPr>
            <w:tcW w:w="98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стр.191</w:t>
            </w: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0424D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50</w:t>
            </w:r>
          </w:p>
        </w:tc>
        <w:tc>
          <w:tcPr>
            <w:tcW w:w="3771" w:type="dxa"/>
            <w:gridSpan w:val="3"/>
          </w:tcPr>
          <w:p w:rsidR="000424D2" w:rsidRPr="00D169D3" w:rsidRDefault="000424D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Тормозные системы колес тракторов и автомобилей</w:t>
            </w:r>
          </w:p>
        </w:tc>
        <w:tc>
          <w:tcPr>
            <w:tcW w:w="981" w:type="dxa"/>
            <w:gridSpan w:val="2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50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424D2" w:rsidRPr="00D169D3" w:rsidRDefault="000424D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муфты сцепления трактора, автомобиля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0424D2" w:rsidRPr="00D169D3" w:rsidRDefault="000424D2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стр.203</w:t>
            </w:r>
          </w:p>
          <w:p w:rsidR="001525C5" w:rsidRPr="00D169D3" w:rsidRDefault="001525C5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3F2CC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51</w:t>
            </w:r>
          </w:p>
        </w:tc>
        <w:tc>
          <w:tcPr>
            <w:tcW w:w="3771" w:type="dxa"/>
            <w:gridSpan w:val="3"/>
          </w:tcPr>
          <w:p w:rsidR="003F2CC2" w:rsidRPr="00D169D3" w:rsidRDefault="003F2CC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Гидроприводы тракторов и автомобилей устройство</w:t>
            </w:r>
          </w:p>
        </w:tc>
        <w:tc>
          <w:tcPr>
            <w:tcW w:w="981" w:type="dxa"/>
            <w:gridSpan w:val="2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51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F2CC2" w:rsidRPr="00D169D3" w:rsidRDefault="003F2CC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КПП и дифференци</w:t>
            </w:r>
            <w:r w:rsidR="001525C5" w:rsidRPr="00D169D3">
              <w:rPr>
                <w:sz w:val="24"/>
                <w:szCs w:val="24"/>
              </w:rPr>
              <w:t>ал</w:t>
            </w:r>
            <w:r w:rsidRPr="00D169D3">
              <w:rPr>
                <w:sz w:val="24"/>
                <w:szCs w:val="24"/>
              </w:rPr>
              <w:t xml:space="preserve"> автомобиля трактора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1525C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стр.209-222</w:t>
            </w:r>
          </w:p>
          <w:p w:rsidR="001525C5" w:rsidRPr="00D169D3" w:rsidRDefault="001525C5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3F2CC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52</w:t>
            </w:r>
          </w:p>
        </w:tc>
        <w:tc>
          <w:tcPr>
            <w:tcW w:w="3771" w:type="dxa"/>
            <w:gridSpan w:val="3"/>
          </w:tcPr>
          <w:p w:rsidR="003F2CC2" w:rsidRPr="00D169D3" w:rsidRDefault="003F2CC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Гидроприводы тракторов и автомобилей- работа</w:t>
            </w:r>
          </w:p>
        </w:tc>
        <w:tc>
          <w:tcPr>
            <w:tcW w:w="981" w:type="dxa"/>
            <w:gridSpan w:val="2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52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F2CC2" w:rsidRPr="00D169D3" w:rsidRDefault="003F2CC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КПП и дифференци автомобиля трактора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3F2CC2" w:rsidRPr="00D169D3" w:rsidRDefault="003F2CC2" w:rsidP="003F2CC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3F2CC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1525C5" w:rsidRPr="00D169D3" w:rsidRDefault="001525C5" w:rsidP="00D2110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стр.209-222</w:t>
            </w:r>
          </w:p>
        </w:tc>
      </w:tr>
      <w:tr w:rsidR="003F2CC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53</w:t>
            </w:r>
          </w:p>
        </w:tc>
        <w:tc>
          <w:tcPr>
            <w:tcW w:w="3771" w:type="dxa"/>
            <w:gridSpan w:val="3"/>
          </w:tcPr>
          <w:p w:rsidR="003F2CC2" w:rsidRPr="00D169D3" w:rsidRDefault="003F2CC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Рабочее и вспомогательное оборудование тракторов и автомобилей устройство</w:t>
            </w:r>
          </w:p>
        </w:tc>
        <w:tc>
          <w:tcPr>
            <w:tcW w:w="981" w:type="dxa"/>
            <w:gridSpan w:val="2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53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F2CC2" w:rsidRPr="00D169D3" w:rsidRDefault="003F2CC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КПП и дифференци автомобиля трактора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D2110B" w:rsidRPr="00D169D3" w:rsidRDefault="00D2110B" w:rsidP="00D2110B">
            <w:pPr>
              <w:rPr>
                <w:sz w:val="24"/>
                <w:szCs w:val="24"/>
              </w:rPr>
            </w:pPr>
          </w:p>
          <w:p w:rsidR="003F2CC2" w:rsidRPr="00D169D3" w:rsidRDefault="00D2110B" w:rsidP="00D2110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стр.209-222</w:t>
            </w:r>
          </w:p>
        </w:tc>
      </w:tr>
      <w:tr w:rsidR="003F2CC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54</w:t>
            </w:r>
          </w:p>
        </w:tc>
        <w:tc>
          <w:tcPr>
            <w:tcW w:w="3771" w:type="dxa"/>
            <w:gridSpan w:val="3"/>
          </w:tcPr>
          <w:p w:rsidR="003F2CC2" w:rsidRPr="00D169D3" w:rsidRDefault="003F2CC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Рабочее и вспомогательное оборудование тракторов и автомобилей работа</w:t>
            </w:r>
          </w:p>
        </w:tc>
        <w:tc>
          <w:tcPr>
            <w:tcW w:w="981" w:type="dxa"/>
            <w:gridSpan w:val="2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54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F2CC2" w:rsidRPr="00D169D3" w:rsidRDefault="003F2CC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КПП и дифференци автомобиля трактора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3F2CC2" w:rsidRPr="00D169D3" w:rsidRDefault="003F2CC2" w:rsidP="003F2CC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3F2CC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D2110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стр.241-243</w:t>
            </w: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3F2CC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55</w:t>
            </w:r>
          </w:p>
        </w:tc>
        <w:tc>
          <w:tcPr>
            <w:tcW w:w="3771" w:type="dxa"/>
            <w:gridSpan w:val="3"/>
          </w:tcPr>
          <w:p w:rsidR="003F2CC2" w:rsidRPr="00D169D3" w:rsidRDefault="003F2CC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Автомобили-самосвалы. Тракторные и автомобильные прицепы</w:t>
            </w:r>
          </w:p>
        </w:tc>
        <w:tc>
          <w:tcPr>
            <w:tcW w:w="981" w:type="dxa"/>
            <w:gridSpan w:val="2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55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F2CC2" w:rsidRPr="00D169D3" w:rsidRDefault="003F2CC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гидравлических пневматических тормазов</w:t>
            </w:r>
          </w:p>
        </w:tc>
        <w:tc>
          <w:tcPr>
            <w:tcW w:w="98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3"/>
          </w:tcPr>
          <w:p w:rsidR="00D2110B" w:rsidRPr="00D169D3" w:rsidRDefault="00D2110B" w:rsidP="00D2110B">
            <w:pPr>
              <w:rPr>
                <w:sz w:val="24"/>
                <w:szCs w:val="24"/>
              </w:rPr>
            </w:pPr>
          </w:p>
          <w:p w:rsidR="00D2110B" w:rsidRPr="00D169D3" w:rsidRDefault="00D2110B" w:rsidP="00D2110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стр.241-243</w:t>
            </w:r>
          </w:p>
          <w:p w:rsidR="003F2CC2" w:rsidRPr="00D169D3" w:rsidRDefault="003F2CC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</w:tc>
      </w:tr>
      <w:tr w:rsidR="00F7062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56</w:t>
            </w:r>
          </w:p>
        </w:tc>
        <w:tc>
          <w:tcPr>
            <w:tcW w:w="3771" w:type="dxa"/>
            <w:gridSpan w:val="3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узлов трансмиссии тракторов и автомобилей</w:t>
            </w:r>
          </w:p>
        </w:tc>
        <w:tc>
          <w:tcPr>
            <w:tcW w:w="981" w:type="dxa"/>
            <w:gridSpan w:val="2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56</w:t>
            </w: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F7062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гидравлических пневматических тормазов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F7062F" w:rsidRPr="00D169D3" w:rsidRDefault="00D2110B" w:rsidP="00D2110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В.В Курчаткин стр. 45-46</w:t>
            </w:r>
          </w:p>
        </w:tc>
      </w:tr>
      <w:tr w:rsidR="00F7062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57</w:t>
            </w:r>
          </w:p>
        </w:tc>
        <w:tc>
          <w:tcPr>
            <w:tcW w:w="3771" w:type="dxa"/>
            <w:gridSpan w:val="3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узлов трансмиссии тракторов и автомобилей</w:t>
            </w:r>
          </w:p>
        </w:tc>
        <w:tc>
          <w:tcPr>
            <w:tcW w:w="981" w:type="dxa"/>
            <w:gridSpan w:val="2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57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гидравлических пневматических тормазов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F7062F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В.В Курчаткин стр. 45-46</w:t>
            </w:r>
          </w:p>
        </w:tc>
      </w:tr>
      <w:tr w:rsidR="00F7062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58</w:t>
            </w:r>
          </w:p>
        </w:tc>
        <w:tc>
          <w:tcPr>
            <w:tcW w:w="3771" w:type="dxa"/>
            <w:gridSpan w:val="3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узлов трансмиссии тракторов и автомобилей</w:t>
            </w:r>
          </w:p>
        </w:tc>
        <w:tc>
          <w:tcPr>
            <w:tcW w:w="981" w:type="dxa"/>
            <w:gridSpan w:val="2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58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Разработать схему гидравлических пневматических </w:t>
            </w:r>
            <w:r w:rsidRPr="00D169D3">
              <w:rPr>
                <w:sz w:val="24"/>
                <w:szCs w:val="24"/>
              </w:rPr>
              <w:lastRenderedPageBreak/>
              <w:t>тормазов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F7062F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В.В Курчаткин стр. 45-46</w:t>
            </w:r>
          </w:p>
        </w:tc>
      </w:tr>
      <w:tr w:rsidR="00F7062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59</w:t>
            </w:r>
          </w:p>
        </w:tc>
        <w:tc>
          <w:tcPr>
            <w:tcW w:w="3771" w:type="dxa"/>
            <w:gridSpan w:val="3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узлов трансмиссии тракторов и автомобилей</w:t>
            </w:r>
          </w:p>
        </w:tc>
        <w:tc>
          <w:tcPr>
            <w:tcW w:w="981" w:type="dxa"/>
            <w:gridSpan w:val="2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59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гидравлических пневматических тормазов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F7062F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В.В Курчаткин стр. 45-46</w:t>
            </w:r>
          </w:p>
        </w:tc>
      </w:tr>
      <w:tr w:rsidR="00F7062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60</w:t>
            </w:r>
          </w:p>
        </w:tc>
        <w:tc>
          <w:tcPr>
            <w:tcW w:w="3771" w:type="dxa"/>
            <w:gridSpan w:val="3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задних мостов и механизмов управления гусеничных тракторов</w:t>
            </w:r>
          </w:p>
        </w:tc>
        <w:tc>
          <w:tcPr>
            <w:tcW w:w="981" w:type="dxa"/>
            <w:gridSpan w:val="2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60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7062F" w:rsidRPr="00D169D3" w:rsidRDefault="00F7062F" w:rsidP="00F7062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гидросистемы трактора и устранение неисправностей гидросистемы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F7062F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В.В Курчаткин стр. 45-46</w:t>
            </w:r>
          </w:p>
        </w:tc>
      </w:tr>
      <w:tr w:rsidR="00F7062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61</w:t>
            </w:r>
          </w:p>
        </w:tc>
        <w:tc>
          <w:tcPr>
            <w:tcW w:w="3771" w:type="dxa"/>
            <w:gridSpan w:val="3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задних мостов и механизмов управления гусеничных тракторов</w:t>
            </w:r>
          </w:p>
        </w:tc>
        <w:tc>
          <w:tcPr>
            <w:tcW w:w="981" w:type="dxa"/>
            <w:gridSpan w:val="2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61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гидросистемы трактора и устранение неисправностей гидросистемы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F7062F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В.В Курчаткин стр. 45-46</w:t>
            </w:r>
          </w:p>
        </w:tc>
      </w:tr>
      <w:tr w:rsidR="00F7062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62</w:t>
            </w:r>
          </w:p>
        </w:tc>
        <w:tc>
          <w:tcPr>
            <w:tcW w:w="3771" w:type="dxa"/>
            <w:gridSpan w:val="3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задних мостов и механизмов управления гусеничных тракторов</w:t>
            </w:r>
          </w:p>
        </w:tc>
        <w:tc>
          <w:tcPr>
            <w:tcW w:w="981" w:type="dxa"/>
            <w:gridSpan w:val="2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62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гидросистемы трактора и устранение неисправностей гидросистемы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F7062F">
            <w:pPr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В.В Курчаткин стр. 45-46</w:t>
            </w:r>
          </w:p>
        </w:tc>
      </w:tr>
      <w:tr w:rsidR="00F7062F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63</w:t>
            </w:r>
          </w:p>
        </w:tc>
        <w:tc>
          <w:tcPr>
            <w:tcW w:w="3771" w:type="dxa"/>
            <w:gridSpan w:val="3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задних мостов и механизмов управления гусеничных тракторов</w:t>
            </w:r>
          </w:p>
        </w:tc>
        <w:tc>
          <w:tcPr>
            <w:tcW w:w="981" w:type="dxa"/>
            <w:gridSpan w:val="2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63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F7062F" w:rsidRPr="00D169D3" w:rsidRDefault="00F7062F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гидросистемы трактора и устранение неисправностей гидросистемы</w:t>
            </w:r>
          </w:p>
        </w:tc>
        <w:tc>
          <w:tcPr>
            <w:tcW w:w="98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F7062F" w:rsidRPr="00D169D3" w:rsidRDefault="00F7062F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В.В Курчаткин стр. 45-46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64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ходовой части гусеничныхи колесных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64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D2110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309-319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65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ходовой части гусеничныхи колесных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65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309-319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66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ходовой части гусеничныхи колесных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66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309-319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67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ходовой части гусеничныхи колесных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67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F5072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309-319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рулевого управления автомобилей и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68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328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69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рулевого управления автомобилей и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69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328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70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рулевого управления автомобилей и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70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328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71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рулевого управления автомобилей и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71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328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72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тормозных систем автомобилей и колесных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72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333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73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тормозных систем автомобилей и колесных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73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333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74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тормозных систем автомобилей и колесных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74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333</w:t>
            </w:r>
          </w:p>
        </w:tc>
      </w:tr>
      <w:tr w:rsidR="00CF5072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75</w:t>
            </w:r>
          </w:p>
        </w:tc>
        <w:tc>
          <w:tcPr>
            <w:tcW w:w="3771" w:type="dxa"/>
            <w:gridSpan w:val="3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тормозных систем автомобилей и колесных тракторов</w:t>
            </w:r>
          </w:p>
        </w:tc>
        <w:tc>
          <w:tcPr>
            <w:tcW w:w="981" w:type="dxa"/>
            <w:gridSpan w:val="2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75</w:t>
            </w: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F5072" w:rsidRPr="00D169D3" w:rsidRDefault="00CF5072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CF5072" w:rsidRPr="00D169D3" w:rsidRDefault="00CF5072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333</w:t>
            </w:r>
          </w:p>
        </w:tc>
      </w:tr>
      <w:tr w:rsidR="00D808C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76</w:t>
            </w:r>
          </w:p>
        </w:tc>
        <w:tc>
          <w:tcPr>
            <w:tcW w:w="3771" w:type="dxa"/>
            <w:gridSpan w:val="3"/>
          </w:tcPr>
          <w:p w:rsidR="00D808C1" w:rsidRPr="00D169D3" w:rsidRDefault="00D808C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гидропривода и рабочего оборудования трактора</w:t>
            </w:r>
          </w:p>
        </w:tc>
        <w:tc>
          <w:tcPr>
            <w:tcW w:w="981" w:type="dxa"/>
            <w:gridSpan w:val="2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76</w:t>
            </w:r>
          </w:p>
        </w:tc>
        <w:tc>
          <w:tcPr>
            <w:tcW w:w="980" w:type="dxa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D808C1" w:rsidRPr="00D169D3" w:rsidRDefault="00D808C1" w:rsidP="00CD21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333</w:t>
            </w:r>
          </w:p>
        </w:tc>
      </w:tr>
      <w:tr w:rsidR="00D808C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77</w:t>
            </w:r>
          </w:p>
        </w:tc>
        <w:tc>
          <w:tcPr>
            <w:tcW w:w="3771" w:type="dxa"/>
            <w:gridSpan w:val="3"/>
          </w:tcPr>
          <w:p w:rsidR="00D808C1" w:rsidRPr="00D169D3" w:rsidRDefault="00D808C1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регулировки и обслуживание гидропривода и рабочего оборудования трактора</w:t>
            </w:r>
          </w:p>
        </w:tc>
        <w:tc>
          <w:tcPr>
            <w:tcW w:w="981" w:type="dxa"/>
            <w:gridSpan w:val="2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</w:t>
            </w:r>
            <w:r w:rsidR="00A47851" w:rsidRPr="00D169D3"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D808C1" w:rsidRPr="00D169D3" w:rsidRDefault="00D808C1" w:rsidP="00CD21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333</w:t>
            </w:r>
          </w:p>
        </w:tc>
      </w:tr>
      <w:tr w:rsidR="00D808C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78</w:t>
            </w:r>
          </w:p>
        </w:tc>
        <w:tc>
          <w:tcPr>
            <w:tcW w:w="3771" w:type="dxa"/>
            <w:gridSpan w:val="3"/>
          </w:tcPr>
          <w:p w:rsidR="00D808C1" w:rsidRPr="00D169D3" w:rsidRDefault="00D808C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Проверочная работа по теме2.4 трансмиссии.</w:t>
            </w:r>
          </w:p>
        </w:tc>
        <w:tc>
          <w:tcPr>
            <w:tcW w:w="981" w:type="dxa"/>
            <w:gridSpan w:val="2"/>
          </w:tcPr>
          <w:p w:rsidR="00D808C1" w:rsidRPr="00D169D3" w:rsidRDefault="00D808C1" w:rsidP="00D808C1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78</w:t>
            </w:r>
          </w:p>
        </w:tc>
        <w:tc>
          <w:tcPr>
            <w:tcW w:w="980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D808C1" w:rsidRPr="00D169D3" w:rsidRDefault="00D808C1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D808C1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141</w:t>
            </w:r>
          </w:p>
        </w:tc>
      </w:tr>
      <w:tr w:rsidR="00D808C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79</w:t>
            </w:r>
          </w:p>
        </w:tc>
        <w:tc>
          <w:tcPr>
            <w:tcW w:w="3771" w:type="dxa"/>
            <w:gridSpan w:val="3"/>
          </w:tcPr>
          <w:p w:rsidR="00D808C1" w:rsidRPr="00D169D3" w:rsidRDefault="00D808C1" w:rsidP="00D808C1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Проверочная работа по теме трансмиссии</w:t>
            </w:r>
          </w:p>
        </w:tc>
        <w:tc>
          <w:tcPr>
            <w:tcW w:w="981" w:type="dxa"/>
            <w:gridSpan w:val="2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79</w:t>
            </w:r>
          </w:p>
        </w:tc>
        <w:tc>
          <w:tcPr>
            <w:tcW w:w="980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D808C1" w:rsidRPr="00D169D3" w:rsidRDefault="00D808C1" w:rsidP="00CF507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D808C1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141</w:t>
            </w:r>
          </w:p>
        </w:tc>
      </w:tr>
      <w:tr w:rsidR="00D808C1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80</w:t>
            </w:r>
          </w:p>
        </w:tc>
        <w:tc>
          <w:tcPr>
            <w:tcW w:w="3771" w:type="dxa"/>
            <w:gridSpan w:val="3"/>
          </w:tcPr>
          <w:p w:rsidR="00D808C1" w:rsidRPr="00D169D3" w:rsidRDefault="00D808C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2.5: Электрооборудование. Общие сведения и схемы электрооборудования тракторов и автомобилей устройство.</w:t>
            </w:r>
          </w:p>
        </w:tc>
        <w:tc>
          <w:tcPr>
            <w:tcW w:w="981" w:type="dxa"/>
            <w:gridSpan w:val="2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80</w:t>
            </w:r>
          </w:p>
        </w:tc>
        <w:tc>
          <w:tcPr>
            <w:tcW w:w="980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D2110B" w:rsidRPr="00D169D3" w:rsidRDefault="00D2110B" w:rsidP="00CF5072">
            <w:pPr>
              <w:rPr>
                <w:sz w:val="24"/>
                <w:szCs w:val="24"/>
              </w:rPr>
            </w:pPr>
          </w:p>
          <w:p w:rsidR="00D808C1" w:rsidRPr="00D169D3" w:rsidRDefault="00D808C1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Разработать схему гениратора и зажигания от </w:t>
            </w:r>
            <w:r w:rsidR="00D2110B" w:rsidRPr="00D169D3">
              <w:rPr>
                <w:sz w:val="24"/>
                <w:szCs w:val="24"/>
              </w:rPr>
              <w:t>магнето</w:t>
            </w:r>
          </w:p>
        </w:tc>
        <w:tc>
          <w:tcPr>
            <w:tcW w:w="980" w:type="dxa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D808C1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</w:p>
          <w:p w:rsidR="00D808C1" w:rsidRPr="00D169D3" w:rsidRDefault="00D808C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D808C1" w:rsidRPr="00D169D3" w:rsidRDefault="00D808C1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190</w:t>
            </w:r>
          </w:p>
        </w:tc>
      </w:tr>
      <w:tr w:rsidR="00504E78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81</w:t>
            </w:r>
          </w:p>
        </w:tc>
        <w:tc>
          <w:tcPr>
            <w:tcW w:w="3771" w:type="dxa"/>
            <w:gridSpan w:val="3"/>
          </w:tcPr>
          <w:p w:rsidR="00504E78" w:rsidRPr="00D169D3" w:rsidRDefault="00504E78" w:rsidP="00CF5072">
            <w:pPr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Схемы электрооборудования тракторов и автомобилей</w:t>
            </w:r>
          </w:p>
        </w:tc>
        <w:tc>
          <w:tcPr>
            <w:tcW w:w="981" w:type="dxa"/>
            <w:gridSpan w:val="2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81</w:t>
            </w:r>
          </w:p>
          <w:p w:rsidR="00504E78" w:rsidRPr="00D169D3" w:rsidRDefault="00504E78" w:rsidP="00D808C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04E78" w:rsidRPr="00D169D3" w:rsidRDefault="00504E78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батарейной системы зажигания и контактно-транзисторной системы зажигания</w:t>
            </w:r>
          </w:p>
        </w:tc>
        <w:tc>
          <w:tcPr>
            <w:tcW w:w="980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190</w:t>
            </w:r>
          </w:p>
        </w:tc>
      </w:tr>
      <w:tr w:rsidR="00504E78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82</w:t>
            </w:r>
          </w:p>
        </w:tc>
        <w:tc>
          <w:tcPr>
            <w:tcW w:w="3771" w:type="dxa"/>
            <w:gridSpan w:val="3"/>
          </w:tcPr>
          <w:p w:rsidR="00504E78" w:rsidRPr="00D169D3" w:rsidRDefault="00504E78" w:rsidP="00CF5072">
            <w:pPr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Обслуживание, выявление и устранение неисправностей источников электрической энергии</w:t>
            </w:r>
          </w:p>
        </w:tc>
        <w:tc>
          <w:tcPr>
            <w:tcW w:w="981" w:type="dxa"/>
            <w:gridSpan w:val="2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82</w:t>
            </w:r>
          </w:p>
        </w:tc>
        <w:tc>
          <w:tcPr>
            <w:tcW w:w="980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04E78" w:rsidRPr="00D169D3" w:rsidRDefault="00504E78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батарейной системы зажигания и контактно-транзисторной системы зажигания</w:t>
            </w:r>
          </w:p>
        </w:tc>
        <w:tc>
          <w:tcPr>
            <w:tcW w:w="98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190</w:t>
            </w:r>
          </w:p>
        </w:tc>
      </w:tr>
      <w:tr w:rsidR="00504E78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83</w:t>
            </w:r>
          </w:p>
        </w:tc>
        <w:tc>
          <w:tcPr>
            <w:tcW w:w="3771" w:type="dxa"/>
            <w:gridSpan w:val="3"/>
          </w:tcPr>
          <w:p w:rsidR="00504E78" w:rsidRPr="00D169D3" w:rsidRDefault="00504E78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источников электрической энергии</w:t>
            </w:r>
          </w:p>
        </w:tc>
        <w:tc>
          <w:tcPr>
            <w:tcW w:w="981" w:type="dxa"/>
            <w:gridSpan w:val="2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83</w:t>
            </w:r>
          </w:p>
        </w:tc>
        <w:tc>
          <w:tcPr>
            <w:tcW w:w="98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04E78" w:rsidRPr="00D169D3" w:rsidRDefault="00504E78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батарейной системы зажигания и контактно-транзисторной системы зажигания</w:t>
            </w:r>
          </w:p>
        </w:tc>
        <w:tc>
          <w:tcPr>
            <w:tcW w:w="980" w:type="dxa"/>
          </w:tcPr>
          <w:p w:rsidR="00504E78" w:rsidRPr="00D169D3" w:rsidRDefault="00504E78" w:rsidP="00504E78">
            <w:pPr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504E78" w:rsidRPr="00D169D3" w:rsidRDefault="00504E78" w:rsidP="00504E78">
            <w:pPr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504E78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197</w:t>
            </w:r>
          </w:p>
        </w:tc>
      </w:tr>
      <w:tr w:rsidR="00504E78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84</w:t>
            </w:r>
          </w:p>
        </w:tc>
        <w:tc>
          <w:tcPr>
            <w:tcW w:w="3771" w:type="dxa"/>
            <w:gridSpan w:val="3"/>
          </w:tcPr>
          <w:p w:rsidR="00504E78" w:rsidRPr="00D169D3" w:rsidRDefault="00504E78" w:rsidP="00CD21D0">
            <w:pPr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источников электрической энергии</w:t>
            </w:r>
          </w:p>
        </w:tc>
        <w:tc>
          <w:tcPr>
            <w:tcW w:w="981" w:type="dxa"/>
            <w:gridSpan w:val="2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84</w:t>
            </w:r>
          </w:p>
        </w:tc>
        <w:tc>
          <w:tcPr>
            <w:tcW w:w="98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04E78" w:rsidRPr="00D169D3" w:rsidRDefault="00504E78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батарейной системы зажигания и контактно-транзисторной системы зажигания</w:t>
            </w:r>
          </w:p>
        </w:tc>
        <w:tc>
          <w:tcPr>
            <w:tcW w:w="98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197</w:t>
            </w:r>
          </w:p>
        </w:tc>
      </w:tr>
      <w:tr w:rsidR="00504E78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85</w:t>
            </w:r>
          </w:p>
        </w:tc>
        <w:tc>
          <w:tcPr>
            <w:tcW w:w="3771" w:type="dxa"/>
            <w:gridSpan w:val="3"/>
          </w:tcPr>
          <w:p w:rsidR="00504E78" w:rsidRPr="00D169D3" w:rsidRDefault="00504E78" w:rsidP="00CD21D0">
            <w:pPr>
              <w:rPr>
                <w:sz w:val="24"/>
                <w:szCs w:val="24"/>
              </w:rPr>
            </w:pPr>
          </w:p>
          <w:p w:rsidR="00504E78" w:rsidRPr="00D169D3" w:rsidRDefault="00504E78" w:rsidP="00504E7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источников электрической энергии</w:t>
            </w:r>
          </w:p>
        </w:tc>
        <w:tc>
          <w:tcPr>
            <w:tcW w:w="981" w:type="dxa"/>
            <w:gridSpan w:val="2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85</w:t>
            </w:r>
          </w:p>
        </w:tc>
        <w:tc>
          <w:tcPr>
            <w:tcW w:w="98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04E78" w:rsidRPr="00D169D3" w:rsidRDefault="00504E78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батарейной системы зажигания и контактно-транзисторной системы зажигания</w:t>
            </w:r>
          </w:p>
        </w:tc>
        <w:tc>
          <w:tcPr>
            <w:tcW w:w="98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197</w:t>
            </w:r>
          </w:p>
        </w:tc>
      </w:tr>
      <w:tr w:rsidR="00504E78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86</w:t>
            </w:r>
          </w:p>
        </w:tc>
        <w:tc>
          <w:tcPr>
            <w:tcW w:w="3771" w:type="dxa"/>
            <w:gridSpan w:val="3"/>
          </w:tcPr>
          <w:p w:rsidR="00504E78" w:rsidRPr="00D169D3" w:rsidRDefault="00504E78" w:rsidP="00CD21D0">
            <w:pPr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источников электрической энергии</w:t>
            </w:r>
          </w:p>
        </w:tc>
        <w:tc>
          <w:tcPr>
            <w:tcW w:w="981" w:type="dxa"/>
            <w:gridSpan w:val="2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86</w:t>
            </w:r>
          </w:p>
        </w:tc>
        <w:tc>
          <w:tcPr>
            <w:tcW w:w="98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04E78" w:rsidRPr="00D169D3" w:rsidRDefault="00504E78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батарейной системы зажигания и контактно-транзисторной системы зажигания</w:t>
            </w:r>
          </w:p>
        </w:tc>
        <w:tc>
          <w:tcPr>
            <w:tcW w:w="98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504E78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197</w:t>
            </w:r>
          </w:p>
        </w:tc>
      </w:tr>
      <w:tr w:rsidR="00504E78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87</w:t>
            </w:r>
          </w:p>
        </w:tc>
        <w:tc>
          <w:tcPr>
            <w:tcW w:w="3771" w:type="dxa"/>
            <w:gridSpan w:val="3"/>
          </w:tcPr>
          <w:p w:rsidR="00504E78" w:rsidRPr="00D169D3" w:rsidRDefault="00504E78" w:rsidP="00504E7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зажигания двигателей</w:t>
            </w:r>
          </w:p>
        </w:tc>
        <w:tc>
          <w:tcPr>
            <w:tcW w:w="981" w:type="dxa"/>
            <w:gridSpan w:val="2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87</w:t>
            </w:r>
          </w:p>
        </w:tc>
        <w:tc>
          <w:tcPr>
            <w:tcW w:w="980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504E78" w:rsidRPr="00D169D3" w:rsidRDefault="00504E78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стартеря и поиск неисправностей стартеря.</w:t>
            </w:r>
          </w:p>
        </w:tc>
        <w:tc>
          <w:tcPr>
            <w:tcW w:w="980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504E78" w:rsidRPr="00D169D3" w:rsidRDefault="00504E78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197</w:t>
            </w:r>
          </w:p>
        </w:tc>
      </w:tr>
      <w:tr w:rsidR="00C73D23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88</w:t>
            </w:r>
          </w:p>
        </w:tc>
        <w:tc>
          <w:tcPr>
            <w:tcW w:w="3771" w:type="dxa"/>
            <w:gridSpan w:val="3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зажигания двигателей</w:t>
            </w:r>
          </w:p>
        </w:tc>
        <w:tc>
          <w:tcPr>
            <w:tcW w:w="981" w:type="dxa"/>
            <w:gridSpan w:val="2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88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стартеря и поиск неисправностей стартеря.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197</w:t>
            </w:r>
          </w:p>
        </w:tc>
      </w:tr>
      <w:tr w:rsidR="00C73D23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89</w:t>
            </w:r>
          </w:p>
        </w:tc>
        <w:tc>
          <w:tcPr>
            <w:tcW w:w="3771" w:type="dxa"/>
            <w:gridSpan w:val="3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зажигания двигателей</w:t>
            </w:r>
          </w:p>
        </w:tc>
        <w:tc>
          <w:tcPr>
            <w:tcW w:w="981" w:type="dxa"/>
            <w:gridSpan w:val="2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89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стартеря и поиск неисправностей стартеря.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200</w:t>
            </w:r>
          </w:p>
        </w:tc>
      </w:tr>
      <w:tr w:rsidR="00C73D23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90</w:t>
            </w:r>
          </w:p>
        </w:tc>
        <w:tc>
          <w:tcPr>
            <w:tcW w:w="3771" w:type="dxa"/>
            <w:gridSpan w:val="3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зажигания двигателей</w:t>
            </w:r>
          </w:p>
        </w:tc>
        <w:tc>
          <w:tcPr>
            <w:tcW w:w="981" w:type="dxa"/>
            <w:gridSpan w:val="2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90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стартеря и поиск неисправностей стартеря.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200</w:t>
            </w:r>
          </w:p>
        </w:tc>
      </w:tr>
      <w:tr w:rsidR="00C73D23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91</w:t>
            </w:r>
          </w:p>
        </w:tc>
        <w:tc>
          <w:tcPr>
            <w:tcW w:w="3771" w:type="dxa"/>
            <w:gridSpan w:val="3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зажигания двигателей</w:t>
            </w:r>
          </w:p>
        </w:tc>
        <w:tc>
          <w:tcPr>
            <w:tcW w:w="981" w:type="dxa"/>
            <w:gridSpan w:val="2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91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стартеря и поиск неисправностей стартеря.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200</w:t>
            </w:r>
          </w:p>
        </w:tc>
      </w:tr>
      <w:tr w:rsidR="00C73D23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92</w:t>
            </w:r>
          </w:p>
        </w:tc>
        <w:tc>
          <w:tcPr>
            <w:tcW w:w="3771" w:type="dxa"/>
            <w:gridSpan w:val="3"/>
          </w:tcPr>
          <w:p w:rsidR="00C73D23" w:rsidRPr="00D169D3" w:rsidRDefault="00C73D23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пуска двигателя</w:t>
            </w:r>
          </w:p>
        </w:tc>
        <w:tc>
          <w:tcPr>
            <w:tcW w:w="981" w:type="dxa"/>
            <w:gridSpan w:val="2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92</w:t>
            </w:r>
          </w:p>
        </w:tc>
        <w:tc>
          <w:tcPr>
            <w:tcW w:w="980" w:type="dxa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73D23" w:rsidRPr="00D169D3" w:rsidRDefault="00C73D23" w:rsidP="00CF5072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поиск неисправностей системы освещения и сигнализации и их устранение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141</w:t>
            </w:r>
          </w:p>
        </w:tc>
      </w:tr>
      <w:tr w:rsidR="00C73D23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73D23" w:rsidRPr="00D169D3" w:rsidRDefault="00C73D23" w:rsidP="00D2110B">
            <w:pPr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93</w:t>
            </w:r>
          </w:p>
        </w:tc>
        <w:tc>
          <w:tcPr>
            <w:tcW w:w="3771" w:type="dxa"/>
            <w:gridSpan w:val="3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пуска двигателя</w:t>
            </w:r>
          </w:p>
        </w:tc>
        <w:tc>
          <w:tcPr>
            <w:tcW w:w="981" w:type="dxa"/>
            <w:gridSpan w:val="2"/>
          </w:tcPr>
          <w:p w:rsidR="00C73D23" w:rsidRPr="00D169D3" w:rsidRDefault="00C73D23" w:rsidP="00D2110B">
            <w:pPr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93</w:t>
            </w:r>
          </w:p>
        </w:tc>
        <w:tc>
          <w:tcPr>
            <w:tcW w:w="980" w:type="dxa"/>
          </w:tcPr>
          <w:p w:rsidR="00C73D23" w:rsidRPr="00D169D3" w:rsidRDefault="00C73D23" w:rsidP="00D2110B">
            <w:pPr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поиск неисправностей системы освещения и сигнализации и их устранение</w:t>
            </w:r>
          </w:p>
        </w:tc>
        <w:tc>
          <w:tcPr>
            <w:tcW w:w="980" w:type="dxa"/>
          </w:tcPr>
          <w:p w:rsidR="00C73D23" w:rsidRPr="00D169D3" w:rsidRDefault="00C73D23" w:rsidP="00D2110B">
            <w:pPr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73D23" w:rsidRPr="00D169D3" w:rsidRDefault="00C73D23" w:rsidP="00D2110B">
            <w:pPr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73D23" w:rsidRPr="00D169D3" w:rsidRDefault="00C73D23" w:rsidP="00D2110B">
            <w:pPr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D2110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141</w:t>
            </w:r>
          </w:p>
        </w:tc>
      </w:tr>
      <w:tr w:rsidR="00C73D23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94</w:t>
            </w:r>
          </w:p>
        </w:tc>
        <w:tc>
          <w:tcPr>
            <w:tcW w:w="3771" w:type="dxa"/>
            <w:gridSpan w:val="3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пуска двигателя</w:t>
            </w:r>
          </w:p>
        </w:tc>
        <w:tc>
          <w:tcPr>
            <w:tcW w:w="981" w:type="dxa"/>
            <w:gridSpan w:val="2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94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поиск неисправностей системы освещения и сигнализации и их устранение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141</w:t>
            </w:r>
          </w:p>
        </w:tc>
      </w:tr>
      <w:tr w:rsidR="00C73D23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95</w:t>
            </w:r>
          </w:p>
        </w:tc>
        <w:tc>
          <w:tcPr>
            <w:tcW w:w="3771" w:type="dxa"/>
            <w:gridSpan w:val="3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пуска двигателя</w:t>
            </w:r>
          </w:p>
        </w:tc>
        <w:tc>
          <w:tcPr>
            <w:tcW w:w="981" w:type="dxa"/>
            <w:gridSpan w:val="2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95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поиск неисправностей системы освещения и сигнализации и их устранение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141</w:t>
            </w:r>
          </w:p>
        </w:tc>
      </w:tr>
      <w:tr w:rsidR="00C73D23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3771" w:type="dxa"/>
            <w:gridSpan w:val="3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 xml:space="preserve">ПЗ: Обслуживание, выявление и устранение неисправностей </w:t>
            </w:r>
            <w:r w:rsidRPr="00D169D3">
              <w:rPr>
                <w:sz w:val="24"/>
                <w:szCs w:val="24"/>
              </w:rPr>
              <w:lastRenderedPageBreak/>
              <w:t>системы пуска двигателя</w:t>
            </w:r>
          </w:p>
        </w:tc>
        <w:tc>
          <w:tcPr>
            <w:tcW w:w="981" w:type="dxa"/>
            <w:gridSpan w:val="2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5" w:type="dxa"/>
          </w:tcPr>
          <w:p w:rsidR="00C73D23" w:rsidRPr="00D169D3" w:rsidRDefault="00C73D23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 xml:space="preserve">Разработать поиск неисправностей системы </w:t>
            </w:r>
            <w:r w:rsidRPr="00D169D3">
              <w:rPr>
                <w:sz w:val="24"/>
                <w:szCs w:val="24"/>
              </w:rPr>
              <w:lastRenderedPageBreak/>
              <w:t>освещения и сигнализации и их устранение</w:t>
            </w:r>
          </w:p>
        </w:tc>
        <w:tc>
          <w:tcPr>
            <w:tcW w:w="98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00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ПЗ</w:t>
            </w:r>
          </w:p>
        </w:tc>
        <w:tc>
          <w:tcPr>
            <w:tcW w:w="1957" w:type="dxa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плакат</w:t>
            </w:r>
          </w:p>
        </w:tc>
        <w:tc>
          <w:tcPr>
            <w:tcW w:w="1475" w:type="dxa"/>
            <w:gridSpan w:val="3"/>
          </w:tcPr>
          <w:p w:rsidR="00C73D23" w:rsidRPr="00D169D3" w:rsidRDefault="00C73D23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стр. 141</w:t>
            </w:r>
          </w:p>
        </w:tc>
      </w:tr>
      <w:tr w:rsidR="00E010E0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97</w:t>
            </w:r>
          </w:p>
        </w:tc>
        <w:tc>
          <w:tcPr>
            <w:tcW w:w="3771" w:type="dxa"/>
            <w:gridSpan w:val="3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освещения и сигнализации автомобилей и тракторов</w:t>
            </w:r>
          </w:p>
        </w:tc>
        <w:tc>
          <w:tcPr>
            <w:tcW w:w="981" w:type="dxa"/>
            <w:gridSpan w:val="2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97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поиск неисправностей системы освещения и сигнализации и их устранение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190</w:t>
            </w:r>
          </w:p>
        </w:tc>
      </w:tr>
      <w:tr w:rsidR="00E010E0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F5072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98</w:t>
            </w:r>
          </w:p>
        </w:tc>
        <w:tc>
          <w:tcPr>
            <w:tcW w:w="3771" w:type="dxa"/>
            <w:gridSpan w:val="3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освещения и сигнализации автомобилей и тракторов</w:t>
            </w:r>
          </w:p>
        </w:tc>
        <w:tc>
          <w:tcPr>
            <w:tcW w:w="981" w:type="dxa"/>
            <w:gridSpan w:val="2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98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поиск неисправностей системы освещения и сигнализации и их устранение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190</w:t>
            </w:r>
          </w:p>
        </w:tc>
      </w:tr>
      <w:tr w:rsidR="00E010E0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99</w:t>
            </w:r>
          </w:p>
        </w:tc>
        <w:tc>
          <w:tcPr>
            <w:tcW w:w="3771" w:type="dxa"/>
            <w:gridSpan w:val="3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освещения и сигнализации автомобилей и тракторов</w:t>
            </w:r>
          </w:p>
        </w:tc>
        <w:tc>
          <w:tcPr>
            <w:tcW w:w="981" w:type="dxa"/>
            <w:gridSpan w:val="2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99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поиск неисправностей системы освещения и сигнализации и их устранение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190</w:t>
            </w:r>
          </w:p>
        </w:tc>
      </w:tr>
      <w:tr w:rsidR="00E010E0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100</w:t>
            </w:r>
          </w:p>
        </w:tc>
        <w:tc>
          <w:tcPr>
            <w:tcW w:w="3771" w:type="dxa"/>
            <w:gridSpan w:val="3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освещения и сигнализации автомобилей и тракторов</w:t>
            </w:r>
          </w:p>
        </w:tc>
        <w:tc>
          <w:tcPr>
            <w:tcW w:w="981" w:type="dxa"/>
            <w:gridSpan w:val="2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E010E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:rsidR="00E010E0" w:rsidRPr="00D169D3" w:rsidRDefault="00E010E0" w:rsidP="00E010E0">
            <w:pPr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поиск неисправностей системы освещения и сигнализации и их устранение</w:t>
            </w:r>
          </w:p>
        </w:tc>
        <w:tc>
          <w:tcPr>
            <w:tcW w:w="980" w:type="dxa"/>
          </w:tcPr>
          <w:p w:rsidR="00E010E0" w:rsidRPr="00D169D3" w:rsidRDefault="00E010E0" w:rsidP="00E010E0">
            <w:pPr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010E0" w:rsidRPr="00D169D3" w:rsidRDefault="00E010E0" w:rsidP="00E010E0">
            <w:pPr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010E0" w:rsidRPr="00D169D3" w:rsidRDefault="00E010E0" w:rsidP="00E010E0">
            <w:pPr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197</w:t>
            </w:r>
          </w:p>
        </w:tc>
      </w:tr>
      <w:tr w:rsidR="00E010E0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101</w:t>
            </w:r>
          </w:p>
        </w:tc>
        <w:tc>
          <w:tcPr>
            <w:tcW w:w="3771" w:type="dxa"/>
            <w:gridSpan w:val="3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Обслуживание, выявление и устранение неисправностей системы освещения и сигнализации автомобилей и тракторов</w:t>
            </w:r>
          </w:p>
        </w:tc>
        <w:tc>
          <w:tcPr>
            <w:tcW w:w="981" w:type="dxa"/>
            <w:gridSpan w:val="2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101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поиск неисправностей системы освещения и сигнализации и их устранение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197</w:t>
            </w:r>
          </w:p>
        </w:tc>
      </w:tr>
      <w:tr w:rsidR="00E010E0" w:rsidRPr="00D169D3" w:rsidTr="003629B1">
        <w:trPr>
          <w:gridAfter w:val="11"/>
          <w:wAfter w:w="16638" w:type="dxa"/>
        </w:trPr>
        <w:tc>
          <w:tcPr>
            <w:tcW w:w="15042" w:type="dxa"/>
            <w:gridSpan w:val="14"/>
          </w:tcPr>
          <w:p w:rsidR="00E010E0" w:rsidRPr="00D169D3" w:rsidRDefault="00E010E0" w:rsidP="00E010E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Раздел 2</w:t>
            </w:r>
          </w:p>
        </w:tc>
      </w:tr>
      <w:tr w:rsidR="00E010E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102</w:t>
            </w:r>
          </w:p>
        </w:tc>
        <w:tc>
          <w:tcPr>
            <w:tcW w:w="3765" w:type="dxa"/>
            <w:gridSpan w:val="2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Тема2.1: Машины для обработки почвы-основная обработка почвы (плуги, плоскорезы)</w:t>
            </w:r>
          </w:p>
        </w:tc>
        <w:tc>
          <w:tcPr>
            <w:tcW w:w="981" w:type="dxa"/>
            <w:gridSpan w:val="2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102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основной обработки почвы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Ю.Н.Воронов </w:t>
            </w:r>
          </w:p>
          <w:p w:rsidR="00D2110B" w:rsidRPr="00D169D3" w:rsidRDefault="00D2110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59</w:t>
            </w:r>
          </w:p>
        </w:tc>
      </w:tr>
      <w:tr w:rsidR="00E010E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103</w:t>
            </w:r>
          </w:p>
        </w:tc>
        <w:tc>
          <w:tcPr>
            <w:tcW w:w="3765" w:type="dxa"/>
            <w:gridSpan w:val="2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Машины для предпосевной обработки почвы: бороны, культи</w:t>
            </w:r>
          </w:p>
        </w:tc>
        <w:tc>
          <w:tcPr>
            <w:tcW w:w="981" w:type="dxa"/>
            <w:gridSpan w:val="2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103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010E0" w:rsidRPr="00D169D3" w:rsidRDefault="00E010E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Разработать технологическую карту подготовки МТА для основной обработки </w:t>
            </w:r>
            <w:r w:rsidRPr="00D169D3">
              <w:rPr>
                <w:sz w:val="24"/>
                <w:szCs w:val="24"/>
              </w:rPr>
              <w:lastRenderedPageBreak/>
              <w:t>почвы</w:t>
            </w:r>
          </w:p>
        </w:tc>
        <w:tc>
          <w:tcPr>
            <w:tcW w:w="98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010E0" w:rsidRPr="00D169D3" w:rsidRDefault="00E010E0" w:rsidP="00CD21D0">
            <w:pPr>
              <w:jc w:val="center"/>
              <w:rPr>
                <w:sz w:val="24"/>
                <w:szCs w:val="24"/>
              </w:rPr>
            </w:pPr>
          </w:p>
          <w:p w:rsidR="00D2110B" w:rsidRPr="00D169D3" w:rsidRDefault="00D2110B" w:rsidP="00D2110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Ю.Н.Воронов </w:t>
            </w:r>
          </w:p>
          <w:p w:rsidR="00D2110B" w:rsidRPr="00D169D3" w:rsidRDefault="00D2110B" w:rsidP="00D2110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59</w:t>
            </w:r>
          </w:p>
        </w:tc>
      </w:tr>
      <w:tr w:rsidR="00CD21D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104</w:t>
            </w:r>
          </w:p>
        </w:tc>
        <w:tc>
          <w:tcPr>
            <w:tcW w:w="3765" w:type="dxa"/>
            <w:gridSpan w:val="2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Машины для междурядной обработки почвы</w:t>
            </w:r>
          </w:p>
        </w:tc>
        <w:tc>
          <w:tcPr>
            <w:tcW w:w="981" w:type="dxa"/>
            <w:gridSpan w:val="2"/>
          </w:tcPr>
          <w:p w:rsidR="00CD21D0" w:rsidRPr="00D169D3" w:rsidRDefault="00CD21D0" w:rsidP="00D2110B">
            <w:pPr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104</w:t>
            </w:r>
          </w:p>
        </w:tc>
        <w:tc>
          <w:tcPr>
            <w:tcW w:w="980" w:type="dxa"/>
          </w:tcPr>
          <w:p w:rsidR="00CD21D0" w:rsidRPr="00D169D3" w:rsidRDefault="00CD21D0" w:rsidP="00D2110B">
            <w:pPr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основной обработки почвы</w:t>
            </w:r>
          </w:p>
        </w:tc>
        <w:tc>
          <w:tcPr>
            <w:tcW w:w="980" w:type="dxa"/>
          </w:tcPr>
          <w:p w:rsidR="00CD21D0" w:rsidRPr="00D169D3" w:rsidRDefault="00CD21D0" w:rsidP="00D2110B">
            <w:pPr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D21D0" w:rsidRPr="00D169D3" w:rsidRDefault="00CD21D0" w:rsidP="00D2110B">
            <w:pPr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CD21D0" w:rsidRPr="00D169D3" w:rsidRDefault="00CD21D0" w:rsidP="00D2110B">
            <w:pPr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D2110B" w:rsidRPr="00D169D3" w:rsidRDefault="00D2110B" w:rsidP="00D2110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Ю.Н.Воронов </w:t>
            </w:r>
          </w:p>
          <w:p w:rsidR="00CD21D0" w:rsidRPr="00D169D3" w:rsidRDefault="00D2110B" w:rsidP="00D2110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59</w:t>
            </w:r>
          </w:p>
        </w:tc>
      </w:tr>
      <w:tr w:rsidR="00CD21D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105</w:t>
            </w:r>
          </w:p>
        </w:tc>
        <w:tc>
          <w:tcPr>
            <w:tcW w:w="3765" w:type="dxa"/>
            <w:gridSpan w:val="2"/>
          </w:tcPr>
          <w:p w:rsidR="00CD21D0" w:rsidRPr="00D169D3" w:rsidRDefault="0059448C" w:rsidP="0059448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  <w:r w:rsidR="00CD21D0" w:rsidRPr="00D169D3">
              <w:rPr>
                <w:sz w:val="24"/>
                <w:szCs w:val="24"/>
              </w:rPr>
              <w:t>: Подготовка к работе и техническое обслуживание МТА для основной обработки почвы</w:t>
            </w:r>
          </w:p>
        </w:tc>
        <w:tc>
          <w:tcPr>
            <w:tcW w:w="981" w:type="dxa"/>
            <w:gridSpan w:val="2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105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предпосевной обработки почвы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59448C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46</w:t>
            </w:r>
          </w:p>
        </w:tc>
      </w:tr>
      <w:tr w:rsidR="00CD21D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106</w:t>
            </w:r>
          </w:p>
        </w:tc>
        <w:tc>
          <w:tcPr>
            <w:tcW w:w="3765" w:type="dxa"/>
            <w:gridSpan w:val="2"/>
          </w:tcPr>
          <w:p w:rsidR="00CD21D0" w:rsidRPr="00D169D3" w:rsidRDefault="0059448C" w:rsidP="0059448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  <w:r w:rsidR="00CD21D0" w:rsidRPr="00D169D3">
              <w:rPr>
                <w:sz w:val="24"/>
                <w:szCs w:val="24"/>
              </w:rPr>
              <w:t>: Подготовка к работе и техническое обслуживание МТА для основной обработки почвы</w:t>
            </w:r>
          </w:p>
        </w:tc>
        <w:tc>
          <w:tcPr>
            <w:tcW w:w="981" w:type="dxa"/>
            <w:gridSpan w:val="2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106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предпосевной обработки почвы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59448C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46</w:t>
            </w:r>
          </w:p>
        </w:tc>
      </w:tr>
      <w:tr w:rsidR="00CD21D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107</w:t>
            </w:r>
          </w:p>
        </w:tc>
        <w:tc>
          <w:tcPr>
            <w:tcW w:w="3765" w:type="dxa"/>
            <w:gridSpan w:val="2"/>
          </w:tcPr>
          <w:p w:rsidR="00CD21D0" w:rsidRPr="00D169D3" w:rsidRDefault="0059448C" w:rsidP="0059448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  <w:r w:rsidR="00CD21D0" w:rsidRPr="00D169D3">
              <w:rPr>
                <w:sz w:val="24"/>
                <w:szCs w:val="24"/>
              </w:rPr>
              <w:t>: Подготовка к работе и техническое обслуживание МТА для основной обработки почвы</w:t>
            </w:r>
          </w:p>
        </w:tc>
        <w:tc>
          <w:tcPr>
            <w:tcW w:w="981" w:type="dxa"/>
            <w:gridSpan w:val="2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107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предпосевной обработки почвы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59448C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46</w:t>
            </w:r>
          </w:p>
        </w:tc>
      </w:tr>
      <w:tr w:rsidR="00CD21D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108</w:t>
            </w:r>
          </w:p>
        </w:tc>
        <w:tc>
          <w:tcPr>
            <w:tcW w:w="3765" w:type="dxa"/>
            <w:gridSpan w:val="2"/>
          </w:tcPr>
          <w:p w:rsidR="00CD21D0" w:rsidRPr="00D169D3" w:rsidRDefault="0059448C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  <w:r w:rsidR="00CD21D0" w:rsidRPr="00D169D3">
              <w:rPr>
                <w:sz w:val="24"/>
                <w:szCs w:val="24"/>
              </w:rPr>
              <w:t>: Подготовка к работе и техническое обслуживание МТА для основной обработки почвы</w:t>
            </w:r>
          </w:p>
        </w:tc>
        <w:tc>
          <w:tcPr>
            <w:tcW w:w="981" w:type="dxa"/>
            <w:gridSpan w:val="2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108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предпосевной обработки почвы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59448C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46</w:t>
            </w:r>
          </w:p>
        </w:tc>
      </w:tr>
      <w:tr w:rsidR="00CD21D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109</w:t>
            </w:r>
          </w:p>
        </w:tc>
        <w:tc>
          <w:tcPr>
            <w:tcW w:w="3765" w:type="dxa"/>
            <w:gridSpan w:val="2"/>
          </w:tcPr>
          <w:p w:rsidR="00A47851" w:rsidRPr="00D169D3" w:rsidRDefault="00A47851" w:rsidP="0059448C">
            <w:pPr>
              <w:rPr>
                <w:sz w:val="24"/>
                <w:szCs w:val="24"/>
              </w:rPr>
            </w:pPr>
          </w:p>
          <w:p w:rsidR="00CD21D0" w:rsidRPr="00D169D3" w:rsidRDefault="0059448C" w:rsidP="0059448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  <w:r w:rsidR="00CD21D0" w:rsidRPr="00D169D3">
              <w:rPr>
                <w:sz w:val="24"/>
                <w:szCs w:val="24"/>
              </w:rPr>
              <w:t>: Подготовка к работе и т.о. агрегатов для поверхностной и предпосевной обработки почвы</w:t>
            </w:r>
          </w:p>
        </w:tc>
        <w:tc>
          <w:tcPr>
            <w:tcW w:w="981" w:type="dxa"/>
            <w:gridSpan w:val="2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109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предпосевной обработки почвы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59448C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74</w:t>
            </w:r>
          </w:p>
        </w:tc>
      </w:tr>
      <w:tr w:rsidR="00CD21D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110</w:t>
            </w:r>
          </w:p>
        </w:tc>
        <w:tc>
          <w:tcPr>
            <w:tcW w:w="3765" w:type="dxa"/>
            <w:gridSpan w:val="2"/>
          </w:tcPr>
          <w:p w:rsidR="00CD21D0" w:rsidRPr="00D169D3" w:rsidRDefault="0059448C" w:rsidP="0059448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  <w:r w:rsidR="00CD21D0" w:rsidRPr="00D169D3">
              <w:rPr>
                <w:sz w:val="24"/>
                <w:szCs w:val="24"/>
              </w:rPr>
              <w:t>: Подготовка к работе и т.о. агрегатов для поверхностной и предпосевной обработки почвы</w:t>
            </w:r>
          </w:p>
        </w:tc>
        <w:tc>
          <w:tcPr>
            <w:tcW w:w="981" w:type="dxa"/>
            <w:gridSpan w:val="2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110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предпосевной обработки почвы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</w:p>
          <w:p w:rsidR="00CD21D0" w:rsidRPr="00D169D3" w:rsidRDefault="0059448C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E527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74</w:t>
            </w:r>
          </w:p>
        </w:tc>
      </w:tr>
      <w:tr w:rsidR="00CD21D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3765" w:type="dxa"/>
            <w:gridSpan w:val="2"/>
          </w:tcPr>
          <w:p w:rsidR="00CD21D0" w:rsidRPr="00D169D3" w:rsidRDefault="0059448C" w:rsidP="0059448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ПЗ</w:t>
            </w:r>
            <w:r w:rsidR="00CD21D0" w:rsidRPr="00D169D3">
              <w:rPr>
                <w:sz w:val="24"/>
                <w:szCs w:val="24"/>
              </w:rPr>
              <w:t xml:space="preserve">: Подготовка к работе и т.о. агрегатов для поверхностной и </w:t>
            </w:r>
            <w:r w:rsidR="00CD21D0" w:rsidRPr="00D169D3">
              <w:rPr>
                <w:sz w:val="24"/>
                <w:szCs w:val="24"/>
              </w:rPr>
              <w:lastRenderedPageBreak/>
              <w:t>предпосевной обработки почвы</w:t>
            </w:r>
          </w:p>
        </w:tc>
        <w:tc>
          <w:tcPr>
            <w:tcW w:w="981" w:type="dxa"/>
            <w:gridSpan w:val="2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5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 xml:space="preserve">Разработать технологическую карту </w:t>
            </w:r>
            <w:r w:rsidRPr="00D169D3">
              <w:rPr>
                <w:sz w:val="24"/>
                <w:szCs w:val="24"/>
              </w:rPr>
              <w:lastRenderedPageBreak/>
              <w:t>подготовки МТА для предпосевной обработки почвы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0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59448C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ПЗ</w:t>
            </w:r>
          </w:p>
        </w:tc>
        <w:tc>
          <w:tcPr>
            <w:tcW w:w="2140" w:type="dxa"/>
            <w:gridSpan w:val="3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макет</w:t>
            </w:r>
          </w:p>
        </w:tc>
        <w:tc>
          <w:tcPr>
            <w:tcW w:w="1292" w:type="dxa"/>
          </w:tcPr>
          <w:p w:rsidR="00CD21D0" w:rsidRPr="00D169D3" w:rsidRDefault="00CD21D0" w:rsidP="000E527B">
            <w:pPr>
              <w:rPr>
                <w:sz w:val="24"/>
                <w:szCs w:val="24"/>
              </w:rPr>
            </w:pPr>
          </w:p>
          <w:p w:rsidR="000E527B" w:rsidRPr="00D169D3" w:rsidRDefault="000E527B" w:rsidP="000E527B">
            <w:pPr>
              <w:rPr>
                <w:sz w:val="24"/>
                <w:szCs w:val="24"/>
              </w:rPr>
            </w:pPr>
          </w:p>
          <w:p w:rsidR="000E527B" w:rsidRPr="00D169D3" w:rsidRDefault="000E527B" w:rsidP="000E527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стр. 74</w:t>
            </w:r>
          </w:p>
        </w:tc>
      </w:tr>
      <w:tr w:rsidR="00CD21D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112</w:t>
            </w:r>
          </w:p>
        </w:tc>
        <w:tc>
          <w:tcPr>
            <w:tcW w:w="3765" w:type="dxa"/>
            <w:gridSpan w:val="2"/>
          </w:tcPr>
          <w:p w:rsidR="00CD21D0" w:rsidRPr="00D169D3" w:rsidRDefault="0059448C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  <w:r w:rsidR="00CD21D0" w:rsidRPr="00D169D3">
              <w:rPr>
                <w:sz w:val="24"/>
                <w:szCs w:val="24"/>
              </w:rPr>
              <w:t>: Подготовка к работе и т.о. агрегатов для поверхностной и предпосевной обработки почвы</w:t>
            </w:r>
          </w:p>
        </w:tc>
        <w:tc>
          <w:tcPr>
            <w:tcW w:w="981" w:type="dxa"/>
            <w:gridSpan w:val="2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112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предпосевной обработки почвы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59448C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74</w:t>
            </w:r>
          </w:p>
        </w:tc>
      </w:tr>
      <w:tr w:rsidR="00CD21D0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113</w:t>
            </w:r>
          </w:p>
        </w:tc>
        <w:tc>
          <w:tcPr>
            <w:tcW w:w="3765" w:type="dxa"/>
            <w:gridSpan w:val="2"/>
          </w:tcPr>
          <w:p w:rsidR="00CD21D0" w:rsidRPr="00D169D3" w:rsidRDefault="0059448C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  <w:r w:rsidR="00CD21D0" w:rsidRPr="00D169D3">
              <w:rPr>
                <w:sz w:val="24"/>
                <w:szCs w:val="24"/>
              </w:rPr>
              <w:t>: Подготовка к работе и т.о. агрегатов для междурядной обработки почвы</w:t>
            </w:r>
          </w:p>
        </w:tc>
        <w:tc>
          <w:tcPr>
            <w:tcW w:w="981" w:type="dxa"/>
            <w:gridSpan w:val="2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113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CD21D0" w:rsidRPr="00D169D3" w:rsidRDefault="00CD21D0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предпосевной обработки почвы</w:t>
            </w:r>
          </w:p>
        </w:tc>
        <w:tc>
          <w:tcPr>
            <w:tcW w:w="98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59448C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CD21D0" w:rsidRPr="00D169D3" w:rsidRDefault="00CD21D0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114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59448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т.о. агрегатов для междурядной обработки почвы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114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предпосевной обработки почвы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115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т.о. агрегатов для междурядной обработки почвы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115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предпосевной обработки почвы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116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59448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т.о. агрегатов для междурядной обработки почвы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59448C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116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предпосевной обработки почвы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59448C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59448C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117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Тема2.2: Устройство машин для посева зерновых культур с 3т-3,6 с 3с-2,1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117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зерновых к-р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118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Устройство работа и регулировки сеялок с 3т-3,6 с 3с-2,1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118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зерновых к-р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59448C">
            <w:pPr>
              <w:rPr>
                <w:sz w:val="24"/>
                <w:szCs w:val="24"/>
              </w:rPr>
            </w:pPr>
          </w:p>
          <w:p w:rsidR="000E527B" w:rsidRPr="00D169D3" w:rsidRDefault="000E527B" w:rsidP="0059448C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Устройство машин для </w:t>
            </w:r>
            <w:r w:rsidRPr="00D169D3">
              <w:rPr>
                <w:sz w:val="24"/>
                <w:szCs w:val="24"/>
              </w:rPr>
              <w:lastRenderedPageBreak/>
              <w:t>посева пропашных к-р СуПН-6, СуПН-8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 xml:space="preserve">Разработать технологическую карту </w:t>
            </w:r>
            <w:r w:rsidRPr="00D169D3">
              <w:rPr>
                <w:sz w:val="24"/>
                <w:szCs w:val="24"/>
              </w:rPr>
              <w:lastRenderedPageBreak/>
              <w:t>подготовки МТА для посева зерновых к-р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стр. 118</w:t>
            </w: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Работа и регулировки сеялок СуПН-6, СуПН-8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120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зерновых к-р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121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Устройство машин для посадки с/х к-р- картофеля СН-4Б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121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зерновых к-р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122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Устройство работа и регулировки сажалки СН-4Б для посадки картофеля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122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зерновых к-р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186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123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Работа и регулировки с/х машин для посева с/х к-р 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123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зерновых к-р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0E527B">
            <w:pPr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124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Работа и регулировки с/х машин для посадки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E527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124</w:t>
            </w:r>
          </w:p>
        </w:tc>
        <w:tc>
          <w:tcPr>
            <w:tcW w:w="980" w:type="dxa"/>
          </w:tcPr>
          <w:p w:rsidR="000E527B" w:rsidRPr="00D169D3" w:rsidRDefault="000E527B" w:rsidP="000E527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FA0A15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E527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E527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E527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125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посева зерновых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125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FA0A15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FA0A15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126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посева зерновых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126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127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посева зерновых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127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128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посева зерновых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128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129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посева зерновых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129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130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пропашных к-р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130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131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пропашных к-р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131</w:t>
            </w: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132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пропашных к-р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132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137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133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с/х к-р СН-4Б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133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186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134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пропашных к-р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134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186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135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с/х к-р СН-4Б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135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Разработать технологическую карту подготовки МТА для </w:t>
            </w:r>
            <w:r w:rsidRPr="00D169D3">
              <w:rPr>
                <w:sz w:val="24"/>
                <w:szCs w:val="24"/>
              </w:rPr>
              <w:lastRenderedPageBreak/>
              <w:t>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186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136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пропашных к-р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136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технологическую карту подготовки МТА для посева пропашных культур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186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137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 2.3: Машины для внесения удобрений и ухода за растениями, устройство регулировки 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137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внесения органических и минеральных удобрений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86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138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Устройство машин для химической защиты р-й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138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внесения органических и минеральных удобрений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86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139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Устройство машин для полива растений ДДН-70 «Волжанка»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139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внесения органических и минеральных удобрений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140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МТА для внесения минеральных и органических удобрений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140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внесения органических и минеральных удобрений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141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МТА для внесения минеральных и органических удобрений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141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внесения органических и минеральных удобрений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142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МТА для внесения минеральных и органических удобрений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142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внесения органических и минеральных удобрений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258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143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МТА для внесения минеральных и органических удобрений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143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53FA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внесения органических и минеральных удобрений</w:t>
            </w:r>
          </w:p>
        </w:tc>
        <w:tc>
          <w:tcPr>
            <w:tcW w:w="98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53FA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258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144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МТА для химической защиты р-й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144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5008E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Разработать схему МТА для внесения органических и </w:t>
            </w:r>
            <w:r w:rsidRPr="00D169D3">
              <w:rPr>
                <w:sz w:val="24"/>
                <w:szCs w:val="24"/>
              </w:rPr>
              <w:lastRenderedPageBreak/>
              <w:t>минеральных удобрений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E527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86-102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145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МТА для химической защиты р-й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145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внесения органических и минеральных удобрений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86-102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146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МТА для химической защиты р-й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5008E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146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внесения органических и минеральных удобрений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86-102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147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МТА для химической защиты р-й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147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внесения органических и минеральных удобрений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86-102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148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с/х машин для полива с/х к-р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148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полива с/х культур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0E527B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E527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149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с/х машин для полива с/х к-р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149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полива с/х культур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150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с/х машин для полива с/х к-р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полива с/х культур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151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то с/х машин для полива с/х к-р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151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полива с/х культур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152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Проверочная работа: машины для внесения минеральных и органических удобрений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152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полива с/х культур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153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Проверочная работа: машины для химической защиты р-й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153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полива с/х культур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E527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стр.86-107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154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Проверочная работа: машины для полива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154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полива с/х культур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стр.86-107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155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Проверочная работа: машины для внесения жидких удобрений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155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полива с/х культур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100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156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2.4: Технологические комплексы машин для уборки трав, силос и к-р и зеленых кормов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156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724C1A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скашивания сена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239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157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Машины для зеленого конвеера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157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скашивания сена</w:t>
            </w:r>
          </w:p>
        </w:tc>
        <w:tc>
          <w:tcPr>
            <w:tcW w:w="980" w:type="dxa"/>
          </w:tcPr>
          <w:p w:rsidR="000E527B" w:rsidRPr="00D169D3" w:rsidRDefault="000E527B" w:rsidP="00724C1A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724C1A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724C1A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724C1A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724C1A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724C1A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239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724C1A">
            <w:pPr>
              <w:rPr>
                <w:sz w:val="24"/>
                <w:szCs w:val="24"/>
              </w:rPr>
            </w:pPr>
          </w:p>
          <w:p w:rsidR="000E527B" w:rsidRPr="00D169D3" w:rsidRDefault="000E527B" w:rsidP="00724C1A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158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кошения трав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158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724C1A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уборки сена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239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159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кошения трав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159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уборки сена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239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160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кошения трав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160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уборки сена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239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161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кошения трав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161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уборки сена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239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162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уборки сена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162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уборки сена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239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163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уборки сена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163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уборки сена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239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164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уборки сена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164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уборки сена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239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165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Подготовка к работе и т.о МТА для уборки сена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165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уборки сена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239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166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2.5: Технологические комплексы для возделывания и уборки овощных к-р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166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возделывания овощных к-р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186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167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37CA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Технологические комплексы для возделывания и уборки картофеля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167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возделывания картофеля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174D4" w:rsidRPr="00D169D3" w:rsidRDefault="000174D4" w:rsidP="000174D4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174D4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186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174D4" w:rsidRPr="00D169D3" w:rsidRDefault="000174D4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168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Технологические комплексы для возделывания и уборки сахарной и кормафой свеклы</w:t>
            </w:r>
          </w:p>
        </w:tc>
        <w:tc>
          <w:tcPr>
            <w:tcW w:w="981" w:type="dxa"/>
            <w:gridSpan w:val="2"/>
          </w:tcPr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168</w:t>
            </w:r>
          </w:p>
        </w:tc>
        <w:tc>
          <w:tcPr>
            <w:tcW w:w="980" w:type="dxa"/>
          </w:tcPr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МТА для возделывания свеклы</w:t>
            </w:r>
          </w:p>
        </w:tc>
        <w:tc>
          <w:tcPr>
            <w:tcW w:w="980" w:type="dxa"/>
          </w:tcPr>
          <w:p w:rsidR="000174D4" w:rsidRPr="00D169D3" w:rsidRDefault="000174D4" w:rsidP="00CD37CA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37CA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174D4" w:rsidRPr="00D169D3" w:rsidRDefault="000174D4" w:rsidP="00CD37CA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37CA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174D4" w:rsidRPr="00D169D3" w:rsidRDefault="000174D4" w:rsidP="00CD37CA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37CA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174D4" w:rsidRPr="00D169D3" w:rsidRDefault="000174D4" w:rsidP="000174D4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174D4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174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169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2.6: Технологические комплексы для уборки зернов, зернобобовых и крупяных к-р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169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обнаружения неисправностей в комбайновой и волковой жатки и способы устранения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М.Н. Портнов</w:t>
            </w:r>
          </w:p>
          <w:p w:rsidR="000174D4" w:rsidRPr="00D169D3" w:rsidRDefault="000174D4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170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Тема: Технологические процессы прямого и раздельного </w:t>
            </w:r>
            <w:r w:rsidRPr="00D169D3">
              <w:rPr>
                <w:sz w:val="24"/>
                <w:szCs w:val="24"/>
              </w:rPr>
              <w:lastRenderedPageBreak/>
              <w:t>комбоинирования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170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Разработать схему обнаружения неисправностей в </w:t>
            </w:r>
            <w:r w:rsidRPr="00D169D3">
              <w:rPr>
                <w:sz w:val="24"/>
                <w:szCs w:val="24"/>
              </w:rPr>
              <w:lastRenderedPageBreak/>
              <w:t>комбайновой и волковой жатки и способы устранения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174D4" w:rsidRPr="00D169D3" w:rsidRDefault="000174D4" w:rsidP="000174D4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М.Н. Портнов</w:t>
            </w:r>
          </w:p>
          <w:p w:rsidR="000E527B" w:rsidRPr="00D169D3" w:rsidRDefault="000174D4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стр. 82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171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молотильного аппарата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D22D55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171</w:t>
            </w:r>
          </w:p>
        </w:tc>
        <w:tc>
          <w:tcPr>
            <w:tcW w:w="980" w:type="dxa"/>
          </w:tcPr>
          <w:p w:rsidR="000E527B" w:rsidRPr="00D169D3" w:rsidRDefault="000E527B" w:rsidP="00D22D55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молотилке комбаина</w:t>
            </w:r>
          </w:p>
        </w:tc>
        <w:tc>
          <w:tcPr>
            <w:tcW w:w="98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172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молотильного аппарата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D22D55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172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молотилке комбаина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173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молотильного аппарата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173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молотилке комбаина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174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молотильного аппарата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174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молотилке комбаина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175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системы очистки комбаина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175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молотилке комбаина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176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системы очистки комбаина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D22D55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176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молотилке комбаина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177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системы очистки комбаина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177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молотилке комбаина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178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системы очистки комбаина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178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молотилке комбаина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82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179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копнителя и измельчителя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179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Разработать схему поиска и устранения неисправностей в </w:t>
            </w:r>
            <w:r w:rsidRPr="00D169D3">
              <w:rPr>
                <w:sz w:val="24"/>
                <w:szCs w:val="24"/>
              </w:rPr>
              <w:lastRenderedPageBreak/>
              <w:t>молотилке комбаина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99-123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180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копнителя и измельчителя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180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молотилке комбаина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99-123</w:t>
            </w:r>
          </w:p>
        </w:tc>
      </w:tr>
      <w:tr w:rsidR="000E527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181</w:t>
            </w:r>
          </w:p>
        </w:tc>
        <w:tc>
          <w:tcPr>
            <w:tcW w:w="3765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копнителя и измельчителя</w:t>
            </w:r>
          </w:p>
        </w:tc>
        <w:tc>
          <w:tcPr>
            <w:tcW w:w="981" w:type="dxa"/>
            <w:gridSpan w:val="2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181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E527B" w:rsidRPr="00D169D3" w:rsidRDefault="000E527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молотилке комбаина</w:t>
            </w:r>
          </w:p>
        </w:tc>
        <w:tc>
          <w:tcPr>
            <w:tcW w:w="98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</w:p>
          <w:p w:rsidR="000E527B" w:rsidRPr="00D169D3" w:rsidRDefault="000E527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0E527B" w:rsidRPr="00D169D3" w:rsidRDefault="000E527B" w:rsidP="00CD21D0">
            <w:pPr>
              <w:jc w:val="center"/>
              <w:rPr>
                <w:sz w:val="24"/>
                <w:szCs w:val="24"/>
              </w:rPr>
            </w:pPr>
          </w:p>
          <w:p w:rsidR="000174D4" w:rsidRPr="00D169D3" w:rsidRDefault="000174D4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99-123</w:t>
            </w:r>
          </w:p>
        </w:tc>
      </w:tr>
      <w:tr w:rsidR="004B143B" w:rsidRPr="00D169D3" w:rsidTr="004610FC">
        <w:trPr>
          <w:gridAfter w:val="11"/>
          <w:wAfter w:w="16638" w:type="dxa"/>
        </w:trPr>
        <w:tc>
          <w:tcPr>
            <w:tcW w:w="15042" w:type="dxa"/>
            <w:gridSpan w:val="14"/>
          </w:tcPr>
          <w:p w:rsidR="004B143B" w:rsidRPr="004B143B" w:rsidRDefault="004B143B" w:rsidP="00CD21D0">
            <w:pPr>
              <w:jc w:val="center"/>
              <w:rPr>
                <w:sz w:val="32"/>
              </w:rPr>
            </w:pPr>
            <w:r w:rsidRPr="004B143B">
              <w:rPr>
                <w:b/>
                <w:sz w:val="32"/>
              </w:rPr>
              <w:t>Учебная прктика</w:t>
            </w:r>
          </w:p>
        </w:tc>
      </w:tr>
      <w:tr w:rsidR="00944523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944523" w:rsidRPr="00D169D3" w:rsidRDefault="00944523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182</w:t>
            </w:r>
          </w:p>
        </w:tc>
        <w:tc>
          <w:tcPr>
            <w:tcW w:w="3765" w:type="dxa"/>
            <w:gridSpan w:val="2"/>
          </w:tcPr>
          <w:p w:rsidR="00944523" w:rsidRPr="00D169D3" w:rsidRDefault="00944523" w:rsidP="00944523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1 колёсных тракторов</w:t>
            </w:r>
          </w:p>
          <w:p w:rsidR="00944523" w:rsidRPr="00D169D3" w:rsidRDefault="00944523" w:rsidP="00035A56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44523" w:rsidRPr="00D169D3" w:rsidRDefault="00944523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182-18</w:t>
            </w:r>
            <w:r w:rsidR="003C104B" w:rsidRPr="00D169D3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944523" w:rsidRPr="00D169D3" w:rsidRDefault="003C104B" w:rsidP="0094452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944523" w:rsidRPr="00D169D3" w:rsidRDefault="00944523" w:rsidP="00944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44523" w:rsidRPr="00D169D3" w:rsidRDefault="00944523" w:rsidP="00035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944523" w:rsidRPr="00D169D3" w:rsidRDefault="003C104B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40" w:type="dxa"/>
            <w:gridSpan w:val="3"/>
          </w:tcPr>
          <w:p w:rsidR="00944523" w:rsidRPr="00D169D3" w:rsidRDefault="00D45A6B" w:rsidP="00035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Диагностическое оборудование, комплект инструментов</w:t>
            </w:r>
          </w:p>
        </w:tc>
        <w:tc>
          <w:tcPr>
            <w:tcW w:w="1292" w:type="dxa"/>
          </w:tcPr>
          <w:p w:rsidR="00944523" w:rsidRPr="00D169D3" w:rsidRDefault="004610FC" w:rsidP="00CD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Стр45-46</w:t>
            </w:r>
          </w:p>
        </w:tc>
      </w:tr>
      <w:tr w:rsidR="00D45A6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D45A6B" w:rsidRPr="00D169D3" w:rsidRDefault="00D45A6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183</w:t>
            </w:r>
          </w:p>
        </w:tc>
        <w:tc>
          <w:tcPr>
            <w:tcW w:w="3765" w:type="dxa"/>
            <w:gridSpan w:val="2"/>
          </w:tcPr>
          <w:p w:rsidR="00D45A6B" w:rsidRPr="00D169D3" w:rsidRDefault="00D45A6B" w:rsidP="00944523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1 гусеничных тракторов</w:t>
            </w:r>
          </w:p>
          <w:p w:rsidR="00D45A6B" w:rsidRPr="00D169D3" w:rsidRDefault="00D45A6B" w:rsidP="0094452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45A6B" w:rsidRPr="00D169D3" w:rsidRDefault="00D45A6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185-187</w:t>
            </w:r>
          </w:p>
        </w:tc>
        <w:tc>
          <w:tcPr>
            <w:tcW w:w="980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45A6B" w:rsidRPr="00D169D3" w:rsidRDefault="00D45A6B" w:rsidP="00035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45A6B" w:rsidRDefault="00D45A6B">
            <w:r w:rsidRPr="007C733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40" w:type="dxa"/>
            <w:gridSpan w:val="3"/>
          </w:tcPr>
          <w:p w:rsidR="00D45A6B" w:rsidRDefault="00D45A6B">
            <w:r w:rsidRPr="005222AD">
              <w:rPr>
                <w:sz w:val="24"/>
                <w:szCs w:val="24"/>
              </w:rPr>
              <w:t>Диагностическое оборудование, комплект инструментов</w:t>
            </w:r>
          </w:p>
        </w:tc>
        <w:tc>
          <w:tcPr>
            <w:tcW w:w="1292" w:type="dxa"/>
          </w:tcPr>
          <w:p w:rsidR="00D45A6B" w:rsidRPr="00D169D3" w:rsidRDefault="004610FC" w:rsidP="00CD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Стр46-48</w:t>
            </w:r>
          </w:p>
        </w:tc>
      </w:tr>
      <w:tr w:rsidR="00D45A6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D45A6B" w:rsidRPr="00D169D3" w:rsidRDefault="00D45A6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184</w:t>
            </w:r>
          </w:p>
        </w:tc>
        <w:tc>
          <w:tcPr>
            <w:tcW w:w="3765" w:type="dxa"/>
            <w:gridSpan w:val="2"/>
          </w:tcPr>
          <w:p w:rsidR="00D45A6B" w:rsidRPr="00D169D3" w:rsidRDefault="00D45A6B" w:rsidP="003C104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1 специальных комбайнов</w:t>
            </w:r>
          </w:p>
          <w:p w:rsidR="00D45A6B" w:rsidRPr="00D169D3" w:rsidRDefault="00D45A6B" w:rsidP="0094452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45A6B" w:rsidRPr="00D169D3" w:rsidRDefault="00D45A6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188-190</w:t>
            </w:r>
          </w:p>
        </w:tc>
        <w:tc>
          <w:tcPr>
            <w:tcW w:w="980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45A6B" w:rsidRPr="00D169D3" w:rsidRDefault="00D45A6B" w:rsidP="00035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45A6B" w:rsidRDefault="00D45A6B">
            <w:r w:rsidRPr="007C733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40" w:type="dxa"/>
            <w:gridSpan w:val="3"/>
          </w:tcPr>
          <w:p w:rsidR="00D45A6B" w:rsidRDefault="00D45A6B">
            <w:r w:rsidRPr="005222AD">
              <w:rPr>
                <w:sz w:val="24"/>
                <w:szCs w:val="24"/>
              </w:rPr>
              <w:t>Диагностическое оборудование, комплект инструментов</w:t>
            </w:r>
          </w:p>
        </w:tc>
        <w:tc>
          <w:tcPr>
            <w:tcW w:w="1292" w:type="dxa"/>
          </w:tcPr>
          <w:p w:rsidR="00D45A6B" w:rsidRPr="00D169D3" w:rsidRDefault="004610FC" w:rsidP="00CD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Стр49-50</w:t>
            </w:r>
          </w:p>
        </w:tc>
      </w:tr>
      <w:tr w:rsidR="00D45A6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D45A6B" w:rsidRPr="00D169D3" w:rsidRDefault="00D45A6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185</w:t>
            </w:r>
          </w:p>
        </w:tc>
        <w:tc>
          <w:tcPr>
            <w:tcW w:w="3765" w:type="dxa"/>
            <w:gridSpan w:val="2"/>
          </w:tcPr>
          <w:p w:rsidR="00D45A6B" w:rsidRPr="00D169D3" w:rsidRDefault="00D45A6B" w:rsidP="003C104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1 зерноуборочных комбайнов</w:t>
            </w:r>
          </w:p>
          <w:p w:rsidR="00D45A6B" w:rsidRPr="00D169D3" w:rsidRDefault="00D45A6B" w:rsidP="0094452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45A6B" w:rsidRPr="00D169D3" w:rsidRDefault="00D45A6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191-193</w:t>
            </w:r>
          </w:p>
        </w:tc>
        <w:tc>
          <w:tcPr>
            <w:tcW w:w="980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45A6B" w:rsidRPr="00D169D3" w:rsidRDefault="00D45A6B" w:rsidP="00035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45A6B" w:rsidRDefault="00D45A6B">
            <w:r w:rsidRPr="007C733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40" w:type="dxa"/>
            <w:gridSpan w:val="3"/>
          </w:tcPr>
          <w:p w:rsidR="00D45A6B" w:rsidRDefault="00D45A6B">
            <w:r w:rsidRPr="005222AD">
              <w:rPr>
                <w:sz w:val="24"/>
                <w:szCs w:val="24"/>
              </w:rPr>
              <w:t>Диагностическое оборудование, комплект инструментов</w:t>
            </w:r>
          </w:p>
        </w:tc>
        <w:tc>
          <w:tcPr>
            <w:tcW w:w="1292" w:type="dxa"/>
          </w:tcPr>
          <w:p w:rsidR="00D45A6B" w:rsidRPr="00D169D3" w:rsidRDefault="004610FC" w:rsidP="00CD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Стр50-54</w:t>
            </w:r>
          </w:p>
        </w:tc>
      </w:tr>
      <w:tr w:rsidR="00D45A6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D45A6B" w:rsidRPr="00D169D3" w:rsidRDefault="00D45A6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186</w:t>
            </w:r>
          </w:p>
        </w:tc>
        <w:tc>
          <w:tcPr>
            <w:tcW w:w="3765" w:type="dxa"/>
            <w:gridSpan w:val="2"/>
          </w:tcPr>
          <w:p w:rsidR="00D45A6B" w:rsidRPr="00D169D3" w:rsidRDefault="00D45A6B" w:rsidP="003C104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2 колёсных тракторов</w:t>
            </w:r>
          </w:p>
          <w:p w:rsidR="00D45A6B" w:rsidRPr="00D169D3" w:rsidRDefault="00D45A6B" w:rsidP="0094452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45A6B" w:rsidRPr="00D169D3" w:rsidRDefault="00D45A6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194-199</w:t>
            </w:r>
          </w:p>
        </w:tc>
        <w:tc>
          <w:tcPr>
            <w:tcW w:w="980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45A6B" w:rsidRPr="00D169D3" w:rsidRDefault="00D45A6B" w:rsidP="00035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45A6B" w:rsidRDefault="00D45A6B">
            <w:r w:rsidRPr="007C733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40" w:type="dxa"/>
            <w:gridSpan w:val="3"/>
          </w:tcPr>
          <w:p w:rsidR="00D45A6B" w:rsidRDefault="00D45A6B">
            <w:r w:rsidRPr="005222AD">
              <w:rPr>
                <w:sz w:val="24"/>
                <w:szCs w:val="24"/>
              </w:rPr>
              <w:t>Диагностическое оборудование, комплект инструментов</w:t>
            </w:r>
          </w:p>
        </w:tc>
        <w:tc>
          <w:tcPr>
            <w:tcW w:w="1292" w:type="dxa"/>
          </w:tcPr>
          <w:p w:rsidR="00D45A6B" w:rsidRPr="00D169D3" w:rsidRDefault="004610FC" w:rsidP="00CD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Стр46-47</w:t>
            </w:r>
          </w:p>
        </w:tc>
      </w:tr>
      <w:tr w:rsidR="00D45A6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D45A6B" w:rsidRPr="00D169D3" w:rsidRDefault="00D45A6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187</w:t>
            </w:r>
          </w:p>
        </w:tc>
        <w:tc>
          <w:tcPr>
            <w:tcW w:w="3765" w:type="dxa"/>
            <w:gridSpan w:val="2"/>
          </w:tcPr>
          <w:p w:rsidR="00D45A6B" w:rsidRPr="00D169D3" w:rsidRDefault="00D45A6B" w:rsidP="003C104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2 гусеничных тракторов</w:t>
            </w:r>
          </w:p>
          <w:p w:rsidR="00D45A6B" w:rsidRPr="00D169D3" w:rsidRDefault="00D45A6B" w:rsidP="0094452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45A6B" w:rsidRPr="00D169D3" w:rsidRDefault="00D45A6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200-205</w:t>
            </w:r>
          </w:p>
        </w:tc>
        <w:tc>
          <w:tcPr>
            <w:tcW w:w="980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45A6B" w:rsidRPr="00D169D3" w:rsidRDefault="00D45A6B" w:rsidP="00035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45A6B" w:rsidRDefault="00D45A6B">
            <w:r w:rsidRPr="007C733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40" w:type="dxa"/>
            <w:gridSpan w:val="3"/>
          </w:tcPr>
          <w:p w:rsidR="00D45A6B" w:rsidRDefault="00D45A6B">
            <w:r w:rsidRPr="005222AD">
              <w:rPr>
                <w:sz w:val="24"/>
                <w:szCs w:val="24"/>
              </w:rPr>
              <w:t>Диагностическое оборудование, комплект инструментов</w:t>
            </w:r>
          </w:p>
        </w:tc>
        <w:tc>
          <w:tcPr>
            <w:tcW w:w="1292" w:type="dxa"/>
          </w:tcPr>
          <w:p w:rsidR="00D45A6B" w:rsidRPr="00D169D3" w:rsidRDefault="004610FC" w:rsidP="00CD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Стр188-193</w:t>
            </w:r>
          </w:p>
        </w:tc>
      </w:tr>
      <w:tr w:rsidR="00D45A6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D45A6B" w:rsidRPr="00D169D3" w:rsidRDefault="00D45A6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188</w:t>
            </w:r>
          </w:p>
        </w:tc>
        <w:tc>
          <w:tcPr>
            <w:tcW w:w="3765" w:type="dxa"/>
            <w:gridSpan w:val="2"/>
          </w:tcPr>
          <w:p w:rsidR="00D45A6B" w:rsidRPr="00D169D3" w:rsidRDefault="00D45A6B" w:rsidP="003C104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2 специальных комбайнов</w:t>
            </w:r>
          </w:p>
          <w:p w:rsidR="00D45A6B" w:rsidRPr="00D169D3" w:rsidRDefault="00D45A6B" w:rsidP="0094452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45A6B" w:rsidRPr="00D169D3" w:rsidRDefault="00D45A6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206-211</w:t>
            </w:r>
          </w:p>
        </w:tc>
        <w:tc>
          <w:tcPr>
            <w:tcW w:w="980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45A6B" w:rsidRPr="00D169D3" w:rsidRDefault="00D45A6B" w:rsidP="00035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45A6B" w:rsidRDefault="00D45A6B">
            <w:r w:rsidRPr="007C733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40" w:type="dxa"/>
            <w:gridSpan w:val="3"/>
          </w:tcPr>
          <w:p w:rsidR="00D45A6B" w:rsidRDefault="00D45A6B">
            <w:r w:rsidRPr="005222AD">
              <w:rPr>
                <w:sz w:val="24"/>
                <w:szCs w:val="24"/>
              </w:rPr>
              <w:t xml:space="preserve">Диагностическое оборудование, комплект </w:t>
            </w:r>
            <w:r w:rsidRPr="005222AD">
              <w:rPr>
                <w:sz w:val="24"/>
                <w:szCs w:val="24"/>
              </w:rPr>
              <w:lastRenderedPageBreak/>
              <w:t>инструментов</w:t>
            </w:r>
          </w:p>
        </w:tc>
        <w:tc>
          <w:tcPr>
            <w:tcW w:w="1292" w:type="dxa"/>
          </w:tcPr>
          <w:p w:rsidR="00D45A6B" w:rsidRPr="00D169D3" w:rsidRDefault="004610FC" w:rsidP="00CD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Стр188-193</w:t>
            </w:r>
          </w:p>
        </w:tc>
      </w:tr>
      <w:tr w:rsidR="00D45A6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D45A6B" w:rsidRPr="00D169D3" w:rsidRDefault="00D45A6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189</w:t>
            </w:r>
          </w:p>
        </w:tc>
        <w:tc>
          <w:tcPr>
            <w:tcW w:w="3765" w:type="dxa"/>
            <w:gridSpan w:val="2"/>
          </w:tcPr>
          <w:p w:rsidR="00D45A6B" w:rsidRPr="00D169D3" w:rsidRDefault="00D45A6B" w:rsidP="003C104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2 зерноуборочных комбайнов</w:t>
            </w:r>
          </w:p>
          <w:p w:rsidR="00D45A6B" w:rsidRPr="00D169D3" w:rsidRDefault="00D45A6B" w:rsidP="0094452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45A6B" w:rsidRPr="00D169D3" w:rsidRDefault="00D45A6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212-217</w:t>
            </w:r>
          </w:p>
        </w:tc>
        <w:tc>
          <w:tcPr>
            <w:tcW w:w="980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45A6B" w:rsidRPr="00D169D3" w:rsidRDefault="00D45A6B" w:rsidP="00035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45A6B" w:rsidRDefault="00D45A6B">
            <w:r w:rsidRPr="007C733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40" w:type="dxa"/>
            <w:gridSpan w:val="3"/>
          </w:tcPr>
          <w:p w:rsidR="00D45A6B" w:rsidRDefault="00D45A6B">
            <w:r w:rsidRPr="005222AD">
              <w:rPr>
                <w:sz w:val="24"/>
                <w:szCs w:val="24"/>
              </w:rPr>
              <w:t>Диагностическое оборудование, комплект инструментов</w:t>
            </w:r>
          </w:p>
        </w:tc>
        <w:tc>
          <w:tcPr>
            <w:tcW w:w="1292" w:type="dxa"/>
          </w:tcPr>
          <w:p w:rsidR="00D45A6B" w:rsidRPr="00D169D3" w:rsidRDefault="004610FC" w:rsidP="00CD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Стр42-71</w:t>
            </w:r>
          </w:p>
        </w:tc>
      </w:tr>
      <w:tr w:rsidR="00D45A6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D45A6B" w:rsidRPr="00D169D3" w:rsidRDefault="00D45A6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190</w:t>
            </w:r>
          </w:p>
        </w:tc>
        <w:tc>
          <w:tcPr>
            <w:tcW w:w="3765" w:type="dxa"/>
            <w:gridSpan w:val="2"/>
          </w:tcPr>
          <w:p w:rsidR="00D45A6B" w:rsidRPr="00D169D3" w:rsidRDefault="00D45A6B" w:rsidP="003C104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3 колёсных тракторов</w:t>
            </w:r>
          </w:p>
          <w:p w:rsidR="00D45A6B" w:rsidRPr="00D169D3" w:rsidRDefault="00D45A6B" w:rsidP="0094452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45A6B" w:rsidRPr="00D169D3" w:rsidRDefault="00D45A6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218-223</w:t>
            </w:r>
          </w:p>
        </w:tc>
        <w:tc>
          <w:tcPr>
            <w:tcW w:w="980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45A6B" w:rsidRPr="00D169D3" w:rsidRDefault="00D45A6B" w:rsidP="00035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45A6B" w:rsidRDefault="00D45A6B">
            <w:r w:rsidRPr="007C733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40" w:type="dxa"/>
            <w:gridSpan w:val="3"/>
          </w:tcPr>
          <w:p w:rsidR="00D45A6B" w:rsidRDefault="00D45A6B">
            <w:r w:rsidRPr="005222AD">
              <w:rPr>
                <w:sz w:val="24"/>
                <w:szCs w:val="24"/>
              </w:rPr>
              <w:t>Диагностическое оборудование, комплект инструментов</w:t>
            </w:r>
          </w:p>
        </w:tc>
        <w:tc>
          <w:tcPr>
            <w:tcW w:w="1292" w:type="dxa"/>
          </w:tcPr>
          <w:p w:rsidR="00D45A6B" w:rsidRPr="00D169D3" w:rsidRDefault="004610FC" w:rsidP="00CD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Стр45-78</w:t>
            </w:r>
          </w:p>
        </w:tc>
      </w:tr>
      <w:tr w:rsidR="00D45A6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D45A6B" w:rsidRPr="00D169D3" w:rsidRDefault="00D45A6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191</w:t>
            </w:r>
          </w:p>
        </w:tc>
        <w:tc>
          <w:tcPr>
            <w:tcW w:w="3765" w:type="dxa"/>
            <w:gridSpan w:val="2"/>
          </w:tcPr>
          <w:p w:rsidR="00D45A6B" w:rsidRPr="00D169D3" w:rsidRDefault="00D45A6B" w:rsidP="003C104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3 гусеничных тракторов</w:t>
            </w:r>
          </w:p>
          <w:p w:rsidR="00D45A6B" w:rsidRPr="00D169D3" w:rsidRDefault="00D45A6B" w:rsidP="003C104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45A6B" w:rsidRPr="00D169D3" w:rsidRDefault="00D45A6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224-229</w:t>
            </w:r>
          </w:p>
        </w:tc>
        <w:tc>
          <w:tcPr>
            <w:tcW w:w="980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45A6B" w:rsidRPr="00D169D3" w:rsidRDefault="00D45A6B" w:rsidP="00035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45A6B" w:rsidRDefault="00D45A6B">
            <w:r w:rsidRPr="007C733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40" w:type="dxa"/>
            <w:gridSpan w:val="3"/>
          </w:tcPr>
          <w:p w:rsidR="00D45A6B" w:rsidRDefault="00D45A6B">
            <w:r w:rsidRPr="005222AD">
              <w:rPr>
                <w:sz w:val="24"/>
                <w:szCs w:val="24"/>
              </w:rPr>
              <w:t>Диагностическое оборудование, комплект инструментов</w:t>
            </w:r>
          </w:p>
        </w:tc>
        <w:tc>
          <w:tcPr>
            <w:tcW w:w="1292" w:type="dxa"/>
          </w:tcPr>
          <w:p w:rsidR="00D45A6B" w:rsidRPr="00D169D3" w:rsidRDefault="004610FC" w:rsidP="00CD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Стр49-50</w:t>
            </w:r>
          </w:p>
        </w:tc>
      </w:tr>
      <w:tr w:rsidR="00D45A6B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D45A6B" w:rsidRPr="00D169D3" w:rsidRDefault="00D45A6B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192</w:t>
            </w:r>
          </w:p>
        </w:tc>
        <w:tc>
          <w:tcPr>
            <w:tcW w:w="3765" w:type="dxa"/>
            <w:gridSpan w:val="2"/>
          </w:tcPr>
          <w:p w:rsidR="00D45A6B" w:rsidRPr="00D169D3" w:rsidRDefault="00D45A6B" w:rsidP="003C104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3 специальных комбайнов</w:t>
            </w:r>
          </w:p>
          <w:p w:rsidR="00D45A6B" w:rsidRPr="00D169D3" w:rsidRDefault="00D45A6B" w:rsidP="003C104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D45A6B" w:rsidRPr="00D169D3" w:rsidRDefault="00D45A6B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230-235</w:t>
            </w:r>
          </w:p>
        </w:tc>
        <w:tc>
          <w:tcPr>
            <w:tcW w:w="980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D45A6B" w:rsidRPr="00D169D3" w:rsidRDefault="00D45A6B" w:rsidP="00944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D45A6B" w:rsidRPr="00D169D3" w:rsidRDefault="00D45A6B" w:rsidP="00035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D45A6B" w:rsidRDefault="00D45A6B">
            <w:r w:rsidRPr="007C733E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140" w:type="dxa"/>
            <w:gridSpan w:val="3"/>
          </w:tcPr>
          <w:p w:rsidR="00D45A6B" w:rsidRDefault="00D45A6B">
            <w:r w:rsidRPr="005222AD">
              <w:rPr>
                <w:sz w:val="24"/>
                <w:szCs w:val="24"/>
              </w:rPr>
              <w:t>Диагностическое оборудование, комплект инструментов</w:t>
            </w:r>
          </w:p>
        </w:tc>
        <w:tc>
          <w:tcPr>
            <w:tcW w:w="1292" w:type="dxa"/>
          </w:tcPr>
          <w:p w:rsidR="00D45A6B" w:rsidRPr="00D169D3" w:rsidRDefault="004610FC" w:rsidP="00CD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Стр82-118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193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копнителя и измельчителя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236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молотилке комбаина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194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бункера шнеков и элеваторов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237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системе очистки бункера и элеваторов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195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бункера и элеватора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238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системе очистки бункера и элеваторов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196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бункера и элеватора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239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системе очистки бункера и элеваторов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197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Устройство, основы </w:t>
            </w:r>
            <w:r w:rsidRPr="00D169D3">
              <w:rPr>
                <w:sz w:val="24"/>
                <w:szCs w:val="24"/>
              </w:rPr>
              <w:lastRenderedPageBreak/>
              <w:t>регулировки и обслуживание бункера и элеватора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240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5" w:type="dxa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 xml:space="preserve">Разработать схему поиска и устранения </w:t>
            </w:r>
            <w:r w:rsidRPr="00D169D3">
              <w:rPr>
                <w:sz w:val="24"/>
                <w:szCs w:val="24"/>
              </w:rPr>
              <w:lastRenderedPageBreak/>
              <w:t>неисправностей в системе очистки бункера и элеваторов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0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стр. 118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198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комбаиновых жаток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A81944" w:rsidP="00E26577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241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системе очистки бункера и элеваторов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199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комбаиновых жаток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A81944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242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системе очистки бункера и элеваторов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200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комбаиновых жаток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A81944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243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системе очистки бункера и элеваторов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201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комбаиновых жаток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244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035A5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системе очистки бункера и элеваторов</w:t>
            </w:r>
          </w:p>
        </w:tc>
        <w:tc>
          <w:tcPr>
            <w:tcW w:w="98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202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валковой жатки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2F11A6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245</w:t>
            </w:r>
          </w:p>
        </w:tc>
        <w:tc>
          <w:tcPr>
            <w:tcW w:w="980" w:type="dxa"/>
          </w:tcPr>
          <w:p w:rsidR="00E26577" w:rsidRPr="00D169D3" w:rsidRDefault="00E26577" w:rsidP="000174D4">
            <w:pPr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жатке 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0174D4">
            <w:pPr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0174D4">
            <w:pPr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0174D4">
            <w:pPr>
              <w:rPr>
                <w:sz w:val="24"/>
                <w:szCs w:val="24"/>
              </w:rPr>
            </w:pPr>
          </w:p>
          <w:p w:rsidR="00E26577" w:rsidRPr="00D169D3" w:rsidRDefault="00E26577" w:rsidP="00035A56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36-52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203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валковой жатки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246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жатке 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36-52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204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валковой жатки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247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жатке 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36-52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205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Устройство, основы регулировки и обслуживание </w:t>
            </w:r>
            <w:r w:rsidRPr="00D169D3">
              <w:rPr>
                <w:sz w:val="24"/>
                <w:szCs w:val="24"/>
              </w:rPr>
              <w:lastRenderedPageBreak/>
              <w:t>валковой жатки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248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Разработать схему поиска и устранения неисправностей в жатке </w:t>
            </w:r>
            <w:r w:rsidRPr="00D169D3">
              <w:rPr>
                <w:sz w:val="24"/>
                <w:szCs w:val="24"/>
              </w:rPr>
              <w:lastRenderedPageBreak/>
              <w:t>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36-52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206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ходовой части и управления рулевого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249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жатке 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36-52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207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ходовой части и управления рулевого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250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жатке 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36-52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208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ходовой части и управления рулевого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251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жатке 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36-52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209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ходовой части и управления рулевого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252</w:t>
            </w:r>
          </w:p>
        </w:tc>
        <w:tc>
          <w:tcPr>
            <w:tcW w:w="980" w:type="dxa"/>
          </w:tcPr>
          <w:p w:rsidR="00E26577" w:rsidRPr="00D169D3" w:rsidRDefault="00E26577" w:rsidP="00E1549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жатке 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E1549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E1549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E1549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36-52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210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гидросистемы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253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жатке 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171-176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211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гидросистемы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254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жатке 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171-176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212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гидросистемы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255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жатке 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171-176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213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Устройство, основы регулировки и обслуживание гидросистемы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</w:t>
            </w:r>
            <w:r w:rsidR="002F11A6" w:rsidRPr="00D169D3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поиска и устранения неисправностей в жатке валковой комбаиновой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171-176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214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Проверочная работа по теме 2.5 основные неисправности комбаина и способы устранения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257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Обнаружить неисправность гидросистемы и устранить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0174D4">
            <w:pPr>
              <w:rPr>
                <w:sz w:val="24"/>
                <w:szCs w:val="24"/>
              </w:rPr>
            </w:pPr>
          </w:p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150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215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E1549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 xml:space="preserve">Тема: Проверочная работа </w:t>
            </w:r>
            <w:r w:rsidRPr="00D169D3">
              <w:rPr>
                <w:sz w:val="24"/>
                <w:szCs w:val="24"/>
              </w:rPr>
              <w:lastRenderedPageBreak/>
              <w:t>устранение неисправности в молотилке и системе очистки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258</w:t>
            </w:r>
          </w:p>
        </w:tc>
        <w:tc>
          <w:tcPr>
            <w:tcW w:w="980" w:type="dxa"/>
          </w:tcPr>
          <w:p w:rsidR="00E26577" w:rsidRPr="00D169D3" w:rsidRDefault="00E26577" w:rsidP="00E1549B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1549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 xml:space="preserve">Обнаружить </w:t>
            </w:r>
            <w:r w:rsidRPr="00D169D3">
              <w:rPr>
                <w:sz w:val="24"/>
                <w:szCs w:val="24"/>
              </w:rPr>
              <w:lastRenderedPageBreak/>
              <w:t>неисправность гидросистемы и устранить</w:t>
            </w:r>
          </w:p>
        </w:tc>
        <w:tc>
          <w:tcPr>
            <w:tcW w:w="980" w:type="dxa"/>
          </w:tcPr>
          <w:p w:rsidR="00E26577" w:rsidRPr="00D169D3" w:rsidRDefault="00E26577" w:rsidP="00E1549B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1549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00" w:type="dxa"/>
          </w:tcPr>
          <w:p w:rsidR="00E26577" w:rsidRPr="00D169D3" w:rsidRDefault="00E26577" w:rsidP="00E1549B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1549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E1549B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1549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стр. 150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216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Проверочная работа устранение неисправности в копнителе бункере шнеках  и элеваторах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259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Обнаружить неисправность гидросистемы и устранить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E10E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36-50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217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Проверочная работа устранение неисправности в жатках</w:t>
            </w:r>
          </w:p>
        </w:tc>
        <w:tc>
          <w:tcPr>
            <w:tcW w:w="981" w:type="dxa"/>
            <w:gridSpan w:val="2"/>
          </w:tcPr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260</w:t>
            </w: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Обнаружить неисправность гидросистемы и устранить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E10E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36-50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218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Проверочная работа устранение неисправности в ходовой, рулевом управлении и гидросистеме комбаина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261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Обнаружить неисправность гидросистемы и устранить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36-50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219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Тема2.7:Технологические комплексы машин для приготовления и раздачи кормов в животноводстве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262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Подготовить МТА для подготовки кормов 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0174D4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84-92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220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E10E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Устроиство основы регулировки т.о и подготовки к работе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263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Подготовить схему МТА для раздачи кормов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84-92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221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Устроиство основы регулировки т.о и подготовки к работе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264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Подготовить схему МТА для раздачи кормов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84-92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222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Устроиство основы регулировки т.о и подготовки к работе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265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Подготовить схему МТА для раздачи кормов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84-92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223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Устроиство основы регулировки обслуживание и подготовки машин для раздачи кормов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266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Подготовить схему МТА для раздачи кормов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84-92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224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Устроиство основы регулировки обслуживание и подготовки машин для раздачи кормов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267</w:t>
            </w:r>
          </w:p>
        </w:tc>
        <w:tc>
          <w:tcPr>
            <w:tcW w:w="980" w:type="dxa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Подготовить схему МТА для раздачи кормов</w:t>
            </w:r>
          </w:p>
        </w:tc>
        <w:tc>
          <w:tcPr>
            <w:tcW w:w="980" w:type="dxa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84-92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225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Устроиство основы регулировки обслуживание и </w:t>
            </w:r>
            <w:r w:rsidRPr="00D169D3">
              <w:rPr>
                <w:sz w:val="24"/>
                <w:szCs w:val="24"/>
              </w:rPr>
              <w:lastRenderedPageBreak/>
              <w:t>подготовки машин для раздачи кормов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</w:t>
            </w:r>
            <w:r w:rsidR="002F11A6" w:rsidRPr="00D169D3"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Подготовить схему МТА для раздачи кормов</w:t>
            </w:r>
          </w:p>
        </w:tc>
        <w:tc>
          <w:tcPr>
            <w:tcW w:w="980" w:type="dxa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84-92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226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Устроиство основы регулировки обслуживание и подготовки машин для раздачи кормов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269</w:t>
            </w:r>
          </w:p>
        </w:tc>
        <w:tc>
          <w:tcPr>
            <w:tcW w:w="980" w:type="dxa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Подготовить схему МТА для раздачи кормов</w:t>
            </w:r>
          </w:p>
        </w:tc>
        <w:tc>
          <w:tcPr>
            <w:tcW w:w="980" w:type="dxa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84-92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227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Тема2.8: Автоматизация технологического процесса уборки с/х к-р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270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молотилки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36-42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228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Объекты автоматизации технологического процесса уборки с/х к-р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271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молотилки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36-42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229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5C7ACB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о жаткой зернового комбаина (устроиство) работы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272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36-42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230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о жаткой зернового комбаина (устроиство) работы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273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36-42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231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о жаткой зернового комбаина (устроиство) работы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274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36-42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232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о жаткой зернового комбаина (устроиство) работы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275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36-42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233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молотилкой комбаина (устроиство)работа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276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83-84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234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молотилкой комбаина (устроиство)работа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277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83-84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235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молотилкой комбаина (устроиство)работа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278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83-84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236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молотилкой комбаина (устроиство)работа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279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83-84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237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4116C6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Техника управления современного комбаина «Кекс», «Джон-Дир»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280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42-71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238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Техника управления современного комбаина «Кекс», «Джон-Дир»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281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42-71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239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Техника управления современного комбаина «Кекс», «Джон-Дир»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282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42-71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240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Техника управления современного комбаина «Кекс», «Джон-Дир»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283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работы системы очистки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42-71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241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Тема2.9: Современные инновационные комбинированные почвообрабатывающие машины и орудия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284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обработки почвы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42-71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242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Обзор конструктивных особенностей современной техники для обработки почвы (посевные и почвообрабатывающие комплексы)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285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обработки почвы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42-71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243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устроиством, обслуживанием и наладкой современной техники для основной обработки почвы</w:t>
            </w:r>
          </w:p>
        </w:tc>
        <w:tc>
          <w:tcPr>
            <w:tcW w:w="981" w:type="dxa"/>
            <w:gridSpan w:val="2"/>
          </w:tcPr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286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обработки почвы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81-92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244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устроиством, обслуживанием и наладкой современной техники для основной обработки почвы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287</w:t>
            </w:r>
          </w:p>
        </w:tc>
        <w:tc>
          <w:tcPr>
            <w:tcW w:w="980" w:type="dxa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обработки почвы</w:t>
            </w:r>
          </w:p>
        </w:tc>
        <w:tc>
          <w:tcPr>
            <w:tcW w:w="980" w:type="dxa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81-92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245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устроиством, обслуживанием и наладкой современной техники для основной обработки почвы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288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обработки почвы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81-92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246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Ознакомление с устроиством, обслуживанием и наладкой современной техники для </w:t>
            </w:r>
            <w:r w:rsidRPr="00D169D3">
              <w:rPr>
                <w:sz w:val="24"/>
                <w:szCs w:val="24"/>
              </w:rPr>
              <w:lastRenderedPageBreak/>
              <w:t>основной обработки почвы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289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Разработать схему конструктивных особенностей </w:t>
            </w:r>
            <w:r w:rsidRPr="00D169D3">
              <w:rPr>
                <w:sz w:val="24"/>
                <w:szCs w:val="24"/>
              </w:rPr>
              <w:lastRenderedPageBreak/>
              <w:t>современной техники для обработки почвы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81-92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247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устроиством, обслуживанием и наладкой современной техники для предпосевнойц обработки почвы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290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обработки почвы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104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248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устроиством, обслуживанием и наладкой современной техники для основной обработки почвы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291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обработки почвы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104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249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устроиством, обслуживанием и наладкой современной техники для предпосевнойц обработки почвы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292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обработки почвы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104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250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устроиством, обслуживанием и наладкой современной техники для основной обработки почвы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293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обработки почвы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104</w:t>
            </w:r>
          </w:p>
        </w:tc>
      </w:tr>
      <w:tr w:rsidR="00E26577" w:rsidRPr="00D169D3" w:rsidTr="002F4B0A">
        <w:trPr>
          <w:gridAfter w:val="11"/>
          <w:wAfter w:w="16638" w:type="dxa"/>
        </w:trPr>
        <w:tc>
          <w:tcPr>
            <w:tcW w:w="709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251</w:t>
            </w:r>
          </w:p>
        </w:tc>
        <w:tc>
          <w:tcPr>
            <w:tcW w:w="3765" w:type="dxa"/>
            <w:gridSpan w:val="2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2.10: Современные посевные комплексы</w:t>
            </w:r>
          </w:p>
        </w:tc>
        <w:tc>
          <w:tcPr>
            <w:tcW w:w="981" w:type="dxa"/>
            <w:gridSpan w:val="2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294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2140" w:type="dxa"/>
            <w:gridSpan w:val="3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292" w:type="dxa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104</w:t>
            </w:r>
          </w:p>
        </w:tc>
      </w:tr>
      <w:tr w:rsidR="00E26577" w:rsidRPr="00D169D3" w:rsidTr="003629B1">
        <w:tc>
          <w:tcPr>
            <w:tcW w:w="15042" w:type="dxa"/>
            <w:gridSpan w:val="14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7"/>
          </w:tcPr>
          <w:p w:rsidR="00E26577" w:rsidRPr="00D169D3" w:rsidRDefault="00E26577">
            <w:pPr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4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252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Обзор конструктивных особенностей современной техники для посева</w:t>
            </w:r>
          </w:p>
        </w:tc>
        <w:tc>
          <w:tcPr>
            <w:tcW w:w="981" w:type="dxa"/>
            <w:gridSpan w:val="2"/>
          </w:tcPr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295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104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253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устройисвом обслуживанием и наладкой современных посевных комплексов</w:t>
            </w:r>
          </w:p>
        </w:tc>
        <w:tc>
          <w:tcPr>
            <w:tcW w:w="981" w:type="dxa"/>
            <w:gridSpan w:val="2"/>
          </w:tcPr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296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104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254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устройисвом обслуживанием и наладкой современных посевных комплексов</w:t>
            </w:r>
          </w:p>
        </w:tc>
        <w:tc>
          <w:tcPr>
            <w:tcW w:w="981" w:type="dxa"/>
            <w:gridSpan w:val="2"/>
          </w:tcPr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297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104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255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устройисвом обслуживанием и наладкой современных посевных комплексов</w:t>
            </w:r>
          </w:p>
        </w:tc>
        <w:tc>
          <w:tcPr>
            <w:tcW w:w="981" w:type="dxa"/>
            <w:gridSpan w:val="2"/>
          </w:tcPr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298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104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256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устройисвом обслуживанием и наладкой современных посевных комплексов</w:t>
            </w:r>
          </w:p>
        </w:tc>
        <w:tc>
          <w:tcPr>
            <w:tcW w:w="981" w:type="dxa"/>
            <w:gridSpan w:val="2"/>
          </w:tcPr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299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104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257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2.11: Современные комплексы для ухода за сельскохозяйственными культурами</w:t>
            </w:r>
          </w:p>
        </w:tc>
        <w:tc>
          <w:tcPr>
            <w:tcW w:w="981" w:type="dxa"/>
            <w:gridSpan w:val="2"/>
          </w:tcPr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300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стр.92-108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258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Обзор конструктивных особенностей современной техники для ухода за с/х культурами</w:t>
            </w:r>
          </w:p>
        </w:tc>
        <w:tc>
          <w:tcPr>
            <w:tcW w:w="981" w:type="dxa"/>
            <w:gridSpan w:val="2"/>
          </w:tcPr>
          <w:p w:rsidR="00E26577" w:rsidRPr="00D169D3" w:rsidRDefault="002F11A6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301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стр.92-108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259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устройством, обслуживанием и наладкой современной техники для ухода за с/х культурами</w:t>
            </w:r>
          </w:p>
        </w:tc>
        <w:tc>
          <w:tcPr>
            <w:tcW w:w="981" w:type="dxa"/>
            <w:gridSpan w:val="2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302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стр.92-108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260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устройством, обслуживанием и наладкой современной техники для ухода за с/х культурами</w:t>
            </w:r>
          </w:p>
        </w:tc>
        <w:tc>
          <w:tcPr>
            <w:tcW w:w="981" w:type="dxa"/>
            <w:gridSpan w:val="2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303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стр.92-108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261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Ознакомление с устройством, обслуживанием и наладкой современной техники для ухода за </w:t>
            </w:r>
            <w:r w:rsidRPr="00D169D3">
              <w:rPr>
                <w:sz w:val="24"/>
                <w:szCs w:val="24"/>
              </w:rPr>
              <w:lastRenderedPageBreak/>
              <w:t>с/х культурами</w:t>
            </w:r>
          </w:p>
        </w:tc>
        <w:tc>
          <w:tcPr>
            <w:tcW w:w="981" w:type="dxa"/>
            <w:gridSpan w:val="2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304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Разработать схему конструктивных особенностей </w:t>
            </w:r>
            <w:r w:rsidRPr="00D169D3">
              <w:rPr>
                <w:sz w:val="24"/>
                <w:szCs w:val="24"/>
              </w:rPr>
              <w:lastRenderedPageBreak/>
              <w:t>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стр.92-108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262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Ознакомление с устройством, обслуживанием и наладкой современной техники для ухода за с/х культурами</w:t>
            </w:r>
          </w:p>
        </w:tc>
        <w:tc>
          <w:tcPr>
            <w:tcW w:w="981" w:type="dxa"/>
            <w:gridSpan w:val="2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305</w:t>
            </w:r>
          </w:p>
        </w:tc>
        <w:tc>
          <w:tcPr>
            <w:tcW w:w="980" w:type="dxa"/>
          </w:tcPr>
          <w:p w:rsidR="00E26577" w:rsidRPr="00D169D3" w:rsidRDefault="00E26577" w:rsidP="00DB4241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конструктивных особенностей современной техники для посева</w:t>
            </w:r>
          </w:p>
        </w:tc>
        <w:tc>
          <w:tcPr>
            <w:tcW w:w="980" w:type="dxa"/>
          </w:tcPr>
          <w:p w:rsidR="00E26577" w:rsidRPr="00D169D3" w:rsidRDefault="00E26577" w:rsidP="00DB4241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E26577" w:rsidRPr="00D169D3" w:rsidRDefault="00E26577" w:rsidP="00DB4241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DB4241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стр.92-108</w:t>
            </w:r>
          </w:p>
        </w:tc>
      </w:tr>
      <w:tr w:rsidR="00E26577" w:rsidRPr="00D169D3" w:rsidTr="003629B1">
        <w:tc>
          <w:tcPr>
            <w:tcW w:w="15042" w:type="dxa"/>
            <w:gridSpan w:val="14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7"/>
          </w:tcPr>
          <w:p w:rsidR="00E26577" w:rsidRPr="00D169D3" w:rsidRDefault="00E26577">
            <w:pPr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4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264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Надежность сельскохозяйственной техники основные понятия и определения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306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оценочные показатели надежности машин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В.В.Курчаткин стр.369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265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DB4241">
            <w:pPr>
              <w:rPr>
                <w:sz w:val="24"/>
                <w:szCs w:val="24"/>
              </w:rPr>
            </w:pPr>
          </w:p>
          <w:p w:rsidR="00E26577" w:rsidRPr="00D169D3" w:rsidRDefault="00E26577" w:rsidP="00DB4241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Оценочные показатели надежности машин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307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оценочные показатели надежности машин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стр.369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266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Трение и изнашивание машин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308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оценочные показатели надежности машин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стр.369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267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Трение и изнашивание машин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309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оценочные показатели надежности машин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стр.369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268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Повреждение и разрушение деталей машин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310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оценочные показатели надежности машин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стр.86-92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269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Предельное состояние машин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311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оценочные показатели надежности машин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стр.86-92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270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3.2: Планово – предупредительная система технического обслуживания и ремонта сельскохозяйственной техники. Основные понятия и определения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312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оценочные показатели предельного состояния машин</w:t>
            </w:r>
          </w:p>
        </w:tc>
        <w:tc>
          <w:tcPr>
            <w:tcW w:w="98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стр.86-92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271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Система т.о и ремонта с/х техники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313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оценочные показатели предельного состояния машин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стр.32-40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272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Периодичность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314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оценочные показатели предельного состояния машин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стр.32-40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273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3.3: Техническое обслуживание машин при их использовании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315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планово-предупридительной системы т.о с/х техники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стр.45-50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274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Организация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316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планово-предупридительной системы т.о с/х техники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стр.45-50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275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8F7D0F">
            <w:pPr>
              <w:rPr>
                <w:sz w:val="24"/>
                <w:szCs w:val="24"/>
              </w:rPr>
            </w:pPr>
          </w:p>
          <w:p w:rsidR="00E26577" w:rsidRPr="00D169D3" w:rsidRDefault="00E26577" w:rsidP="008F7D0F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Стационарные средства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317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2C7B78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планово-предупридительной системы т.о с/х техники</w:t>
            </w:r>
          </w:p>
        </w:tc>
        <w:tc>
          <w:tcPr>
            <w:tcW w:w="980" w:type="dxa"/>
          </w:tcPr>
          <w:p w:rsidR="00E26577" w:rsidRPr="00D169D3" w:rsidRDefault="00E26577" w:rsidP="002C7B78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2C7B78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2C7B78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стр.45-50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276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Стационарные средства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318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планово-предупридительной системы т.о с/х техники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стр.45-50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277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Стационарные средства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319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планово-предупридительной системы т.о с/х техники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стр.45-50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278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Стационарные средства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320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планово-предупридительной системы т.о с/х техники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стр.45-50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279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Стационарные средства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321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планово-предупридительной системы т.о с/х техники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стр.45-50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280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Стационарные средства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322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планово-предупридительной системы т.о с/х техники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стр.45-50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281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Стационарные средства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323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планово-предупридительной системы т.о с/х техники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стр.45-50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282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Стационарные средства </w:t>
            </w:r>
            <w:r w:rsidRPr="00D169D3">
              <w:rPr>
                <w:sz w:val="24"/>
                <w:szCs w:val="24"/>
              </w:rPr>
              <w:lastRenderedPageBreak/>
              <w:t>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324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схему планово-</w:t>
            </w:r>
            <w:r w:rsidRPr="00D169D3">
              <w:rPr>
                <w:sz w:val="24"/>
                <w:szCs w:val="24"/>
              </w:rPr>
              <w:lastRenderedPageBreak/>
              <w:t>предупридительной системы т.о с/х техники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стр.45-50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283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Оборудование для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325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2C7B78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2C7B78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2C7B78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стр.87-95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284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Оборудование для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326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стр.87-95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285 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Оборудование для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327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стр.87-95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286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Оборудование для 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328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2C7B78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2C7B78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2C7B78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стр.87-95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287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передвижение средства </w:t>
            </w:r>
            <w:r w:rsidR="003629B1" w:rsidRPr="00D169D3">
              <w:rPr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329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стр.87-95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288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передвижение средства </w:t>
            </w:r>
            <w:r w:rsidR="003629B1" w:rsidRPr="00D169D3">
              <w:rPr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330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стр.87-95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289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передвижение средства </w:t>
            </w:r>
            <w:r w:rsidR="003629B1" w:rsidRPr="00D169D3">
              <w:rPr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331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стр.87-95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290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передвижение средства </w:t>
            </w:r>
            <w:r w:rsidR="003629B1" w:rsidRPr="00D169D3">
              <w:rPr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332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8B7E33">
            <w:pPr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8B7E3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стр.87-95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291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передвижение средства </w:t>
            </w:r>
            <w:r w:rsidR="003629B1" w:rsidRPr="00D169D3">
              <w:rPr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333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292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передвижение средства </w:t>
            </w:r>
            <w:r w:rsidR="003629B1" w:rsidRPr="00D169D3">
              <w:rPr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334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В.В.Курчаткин </w:t>
            </w: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418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293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передвижение средства </w:t>
            </w:r>
            <w:r w:rsidR="003629B1" w:rsidRPr="00D169D3">
              <w:rPr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335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418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294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ПЗ: передвижение средства </w:t>
            </w:r>
            <w:r w:rsidR="003629B1" w:rsidRPr="00D169D3">
              <w:rPr>
                <w:sz w:val="24"/>
                <w:szCs w:val="24"/>
              </w:rPr>
              <w:t>технического обслуживания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336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стационарного пункта т.о и предвижного пункта т.о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418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295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 3.4: Хранение машин. Повреждение машин в нерабочий период</w:t>
            </w:r>
          </w:p>
        </w:tc>
        <w:tc>
          <w:tcPr>
            <w:tcW w:w="913" w:type="dxa"/>
          </w:tcPr>
          <w:p w:rsidR="00E26577" w:rsidRPr="00D169D3" w:rsidRDefault="003629B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337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047B88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Тема: Организация хранения машин</w:t>
            </w:r>
          </w:p>
        </w:tc>
        <w:tc>
          <w:tcPr>
            <w:tcW w:w="913" w:type="dxa"/>
          </w:tcPr>
          <w:p w:rsidR="00E26577" w:rsidRPr="00D169D3" w:rsidRDefault="003629B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338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теория</w:t>
            </w:r>
          </w:p>
        </w:tc>
        <w:tc>
          <w:tcPr>
            <w:tcW w:w="1957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047B8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296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Технология хранения машин</w:t>
            </w:r>
          </w:p>
        </w:tc>
        <w:tc>
          <w:tcPr>
            <w:tcW w:w="913" w:type="dxa"/>
          </w:tcPr>
          <w:p w:rsidR="00E26577" w:rsidRPr="00D169D3" w:rsidRDefault="003629B1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339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CD21D0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пункта хранения тракторов и СХМ</w:t>
            </w:r>
          </w:p>
        </w:tc>
        <w:tc>
          <w:tcPr>
            <w:tcW w:w="98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CD21D0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442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297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Технология хранения машин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340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пункта хранения тракторов и СХМ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442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298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Технология хранения машин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341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пункта хранения тракторов и СХМ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442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299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Технология хранения машин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342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пункта хранения тракторов и СХМ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442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300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Технология хранения машин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343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пункта хранения тракторов и СХМ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442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301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Технология хранения машин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344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пункта хранения тракторов и СХМ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302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Технология хранения машин</w:t>
            </w:r>
          </w:p>
        </w:tc>
        <w:tc>
          <w:tcPr>
            <w:tcW w:w="913" w:type="dxa"/>
          </w:tcPr>
          <w:p w:rsidR="00E26577" w:rsidRPr="00D169D3" w:rsidRDefault="003629B1" w:rsidP="00C00BFB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345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 xml:space="preserve">Разработать  схему пункта хранения </w:t>
            </w:r>
            <w:r w:rsidRPr="00D169D3">
              <w:rPr>
                <w:sz w:val="24"/>
                <w:szCs w:val="24"/>
              </w:rPr>
              <w:lastRenderedPageBreak/>
              <w:t>тракторов и СХМ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плакат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440</w:t>
            </w:r>
          </w:p>
        </w:tc>
      </w:tr>
      <w:tr w:rsidR="00E26577" w:rsidRPr="00D169D3" w:rsidTr="003629B1">
        <w:trPr>
          <w:gridAfter w:val="11"/>
          <w:wAfter w:w="16638" w:type="dxa"/>
        </w:trPr>
        <w:tc>
          <w:tcPr>
            <w:tcW w:w="703" w:type="dxa"/>
          </w:tcPr>
          <w:p w:rsidR="00E26577" w:rsidRPr="00D169D3" w:rsidRDefault="00E26577" w:rsidP="00CF5072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3771" w:type="dxa"/>
            <w:gridSpan w:val="3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ПЗ: Технология хранения машин</w:t>
            </w:r>
          </w:p>
        </w:tc>
        <w:tc>
          <w:tcPr>
            <w:tcW w:w="913" w:type="dxa"/>
          </w:tcPr>
          <w:p w:rsidR="00E26577" w:rsidRPr="00D169D3" w:rsidRDefault="003629B1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347</w:t>
            </w:r>
          </w:p>
        </w:tc>
        <w:tc>
          <w:tcPr>
            <w:tcW w:w="1048" w:type="dxa"/>
            <w:gridSpan w:val="2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E26577" w:rsidRPr="00D169D3" w:rsidRDefault="00E26577" w:rsidP="00981B69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Разработать  схему пункта хранения тракторов и СХМ</w:t>
            </w:r>
          </w:p>
        </w:tc>
        <w:tc>
          <w:tcPr>
            <w:tcW w:w="98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ПЗ</w:t>
            </w:r>
          </w:p>
        </w:tc>
        <w:tc>
          <w:tcPr>
            <w:tcW w:w="1957" w:type="dxa"/>
          </w:tcPr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</w:p>
          <w:p w:rsidR="00E26577" w:rsidRPr="00D169D3" w:rsidRDefault="00E26577" w:rsidP="00981B69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макет</w:t>
            </w:r>
          </w:p>
        </w:tc>
        <w:tc>
          <w:tcPr>
            <w:tcW w:w="1475" w:type="dxa"/>
            <w:gridSpan w:val="3"/>
          </w:tcPr>
          <w:p w:rsidR="00E26577" w:rsidRPr="00D169D3" w:rsidRDefault="00E26577" w:rsidP="00E26577">
            <w:pPr>
              <w:rPr>
                <w:sz w:val="24"/>
                <w:szCs w:val="24"/>
              </w:rPr>
            </w:pPr>
          </w:p>
          <w:p w:rsidR="00E26577" w:rsidRPr="00D169D3" w:rsidRDefault="00E26577" w:rsidP="00E2657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440</w:t>
            </w:r>
          </w:p>
        </w:tc>
      </w:tr>
      <w:tr w:rsidR="003629B1" w:rsidRPr="00D169D3" w:rsidTr="00D169D3">
        <w:trPr>
          <w:gridAfter w:val="11"/>
          <w:wAfter w:w="16638" w:type="dxa"/>
        </w:trPr>
        <w:tc>
          <w:tcPr>
            <w:tcW w:w="15042" w:type="dxa"/>
            <w:gridSpan w:val="14"/>
          </w:tcPr>
          <w:p w:rsidR="003629B1" w:rsidRPr="00D169D3" w:rsidRDefault="003629B1" w:rsidP="003629B1">
            <w:pPr>
              <w:jc w:val="center"/>
              <w:rPr>
                <w:b/>
                <w:sz w:val="24"/>
                <w:szCs w:val="24"/>
              </w:rPr>
            </w:pPr>
            <w:r w:rsidRPr="00D169D3">
              <w:rPr>
                <w:b/>
                <w:sz w:val="24"/>
                <w:szCs w:val="24"/>
              </w:rPr>
              <w:t>Учебная практика</w:t>
            </w:r>
          </w:p>
        </w:tc>
      </w:tr>
      <w:tr w:rsidR="00AE2EA0" w:rsidRPr="00D169D3" w:rsidTr="00D45A6B">
        <w:trPr>
          <w:gridAfter w:val="11"/>
          <w:wAfter w:w="16638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304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6C2E8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Техническое обслуживание № 3 зерноуборочных комбайнов</w:t>
            </w:r>
          </w:p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348-353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Стр45-46</w:t>
            </w:r>
          </w:p>
        </w:tc>
      </w:tr>
      <w:tr w:rsidR="00AE2EA0" w:rsidRPr="00D169D3" w:rsidTr="00D45A6B">
        <w:trPr>
          <w:gridAfter w:val="11"/>
          <w:wAfter w:w="16638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305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Сезонное техническое обслуживание колёсных и гусеничных тракторов</w:t>
            </w:r>
          </w:p>
        </w:tc>
        <w:tc>
          <w:tcPr>
            <w:tcW w:w="91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354-359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CA2D93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Default="00AE2EA0">
            <w:r w:rsidRPr="004962CA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Стр46-48</w:t>
            </w:r>
          </w:p>
        </w:tc>
      </w:tr>
      <w:tr w:rsidR="00AE2EA0" w:rsidRPr="00D169D3" w:rsidTr="00D45A6B">
        <w:trPr>
          <w:gridAfter w:val="11"/>
          <w:wAfter w:w="16638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306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6C2E8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Сезонное техническое обслуживание специальных  и зерноуборочных комбайнов</w:t>
            </w:r>
          </w:p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360-365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CA2D93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Default="00AE2EA0">
            <w:r w:rsidRPr="004962CA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Стр49-50</w:t>
            </w:r>
          </w:p>
        </w:tc>
      </w:tr>
      <w:tr w:rsidR="00AE2EA0" w:rsidRPr="00D169D3" w:rsidTr="00D45A6B">
        <w:trPr>
          <w:gridAfter w:val="11"/>
          <w:wAfter w:w="16638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6C2E8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Выполнение работ  по обслуживанию оборудования по измельчению кормов</w:t>
            </w:r>
          </w:p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366-371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CA2D93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Default="00AE2EA0">
            <w:r w:rsidRPr="004962CA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Стр50-54</w:t>
            </w:r>
          </w:p>
        </w:tc>
      </w:tr>
      <w:tr w:rsidR="00AE2EA0" w:rsidRPr="00D169D3" w:rsidTr="00D45A6B">
        <w:trPr>
          <w:gridAfter w:val="11"/>
          <w:wAfter w:w="16638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6C2E8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Выполнение работ  по обслуживанию оборудования для доения коров и первичной обработки молока</w:t>
            </w:r>
          </w:p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372-377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CA2D93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Default="00AE2EA0">
            <w:r w:rsidRPr="004962CA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Стр46-47</w:t>
            </w:r>
          </w:p>
        </w:tc>
      </w:tr>
      <w:tr w:rsidR="00AE2EA0" w:rsidRPr="00D169D3" w:rsidTr="00D45A6B">
        <w:trPr>
          <w:gridAfter w:val="11"/>
          <w:wAfter w:w="16638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6C2E8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Выполнение работ  по обслуживанию оборудования для навозоудаления.</w:t>
            </w:r>
          </w:p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378-383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CA2D93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Default="00AE2EA0">
            <w:r w:rsidRPr="004962CA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Стр188-193</w:t>
            </w:r>
          </w:p>
        </w:tc>
      </w:tr>
      <w:tr w:rsidR="00AE2EA0" w:rsidRPr="00D169D3" w:rsidTr="00D45A6B">
        <w:trPr>
          <w:gridAfter w:val="11"/>
          <w:wAfter w:w="16638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6C2E8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Выполнение работ  по обслуживанию  оборудования для раздачи кормов</w:t>
            </w:r>
          </w:p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384-389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CA2D93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Default="00AE2EA0">
            <w:r w:rsidRPr="004962CA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Стр188-193</w:t>
            </w:r>
          </w:p>
        </w:tc>
      </w:tr>
      <w:tr w:rsidR="00AE2EA0" w:rsidRPr="00D169D3" w:rsidTr="00D45A6B">
        <w:trPr>
          <w:gridAfter w:val="11"/>
          <w:wAfter w:w="16638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6C2E8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Технология постановки на хранение прицепного оборудования</w:t>
            </w:r>
          </w:p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390-395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CA2D93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Default="00AE2EA0">
            <w:r w:rsidRPr="004962CA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Стр42-71</w:t>
            </w:r>
          </w:p>
        </w:tc>
      </w:tr>
      <w:tr w:rsidR="00AE2EA0" w:rsidRPr="00D169D3" w:rsidTr="00D45A6B">
        <w:trPr>
          <w:gridAfter w:val="11"/>
          <w:wAfter w:w="16638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312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6C2E8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Технология постановки на хранение колесных тракторов</w:t>
            </w:r>
          </w:p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396-401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F44240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Default="00AE2EA0">
            <w:r w:rsidRPr="004962CA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Стр45-78</w:t>
            </w:r>
          </w:p>
        </w:tc>
      </w:tr>
      <w:tr w:rsidR="00AE2EA0" w:rsidRPr="00D169D3" w:rsidTr="00D45A6B">
        <w:trPr>
          <w:gridAfter w:val="11"/>
          <w:wAfter w:w="16638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6C2E8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Технология постановки на хранение гусеничных тракторов</w:t>
            </w:r>
          </w:p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402-407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F44240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Default="00AE2EA0">
            <w:r w:rsidRPr="004962CA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Стр49-50</w:t>
            </w:r>
          </w:p>
        </w:tc>
      </w:tr>
      <w:tr w:rsidR="00AE2EA0" w:rsidRPr="00D169D3" w:rsidTr="00D45A6B">
        <w:trPr>
          <w:gridAfter w:val="11"/>
          <w:wAfter w:w="16638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6C2E88">
            <w:pPr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Технология постановки на хранение комбайнов</w:t>
            </w:r>
          </w:p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408-413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F44240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Default="00AE2EA0">
            <w:r w:rsidRPr="004962CA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Стр82-118</w:t>
            </w:r>
          </w:p>
        </w:tc>
      </w:tr>
      <w:tr w:rsidR="00AE2EA0" w:rsidRPr="00D169D3" w:rsidTr="00D45A6B">
        <w:trPr>
          <w:gridAfter w:val="10"/>
          <w:wAfter w:w="15163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Технология постановки на хранение спец техники</w:t>
            </w:r>
          </w:p>
        </w:tc>
        <w:tc>
          <w:tcPr>
            <w:tcW w:w="913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414-419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F44240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199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34" w:type="dxa"/>
            <w:gridSpan w:val="2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  <w:tc>
          <w:tcPr>
            <w:tcW w:w="147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</w:tr>
      <w:tr w:rsidR="00AE2EA0" w:rsidRPr="00D169D3" w:rsidTr="00900C27">
        <w:trPr>
          <w:gridAfter w:val="1"/>
          <w:wAfter w:w="4827" w:type="dxa"/>
        </w:trPr>
        <w:tc>
          <w:tcPr>
            <w:tcW w:w="16517" w:type="dxa"/>
            <w:gridSpan w:val="15"/>
          </w:tcPr>
          <w:p w:rsidR="00AE2EA0" w:rsidRPr="00D169D3" w:rsidRDefault="00AE2EA0" w:rsidP="00D16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Производственная </w:t>
            </w:r>
            <w:r w:rsidRPr="00D169D3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292" w:type="dxa"/>
          </w:tcPr>
          <w:p w:rsidR="00AE2EA0" w:rsidRPr="00D169D3" w:rsidRDefault="00AE2EA0"/>
        </w:tc>
        <w:tc>
          <w:tcPr>
            <w:tcW w:w="1292" w:type="dxa"/>
          </w:tcPr>
          <w:p w:rsidR="00AE2EA0" w:rsidRPr="00D169D3" w:rsidRDefault="00AE2EA0"/>
        </w:tc>
        <w:tc>
          <w:tcPr>
            <w:tcW w:w="1292" w:type="dxa"/>
          </w:tcPr>
          <w:p w:rsidR="00AE2EA0" w:rsidRPr="00D169D3" w:rsidRDefault="00AE2EA0"/>
        </w:tc>
        <w:tc>
          <w:tcPr>
            <w:tcW w:w="1292" w:type="dxa"/>
          </w:tcPr>
          <w:p w:rsidR="00AE2EA0" w:rsidRPr="00D169D3" w:rsidRDefault="00AE2EA0"/>
        </w:tc>
        <w:tc>
          <w:tcPr>
            <w:tcW w:w="1292" w:type="dxa"/>
          </w:tcPr>
          <w:p w:rsidR="00AE2EA0" w:rsidRPr="00D169D3" w:rsidRDefault="00AE2EA0"/>
        </w:tc>
        <w:tc>
          <w:tcPr>
            <w:tcW w:w="1292" w:type="dxa"/>
            <w:gridSpan w:val="2"/>
          </w:tcPr>
          <w:p w:rsidR="00AE2EA0" w:rsidRPr="00D169D3" w:rsidRDefault="00AE2EA0"/>
        </w:tc>
        <w:tc>
          <w:tcPr>
            <w:tcW w:w="1292" w:type="dxa"/>
          </w:tcPr>
          <w:p w:rsidR="00AE2EA0" w:rsidRPr="00D169D3" w:rsidRDefault="00AE2EA0"/>
        </w:tc>
        <w:tc>
          <w:tcPr>
            <w:tcW w:w="1292" w:type="dxa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</w:tr>
      <w:tr w:rsidR="00AE2EA0" w:rsidRPr="00D169D3" w:rsidTr="00D169D3">
        <w:trPr>
          <w:gridAfter w:val="10"/>
          <w:wAfter w:w="15163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rFonts w:eastAsia="Calibri"/>
                <w:bCs/>
                <w:sz w:val="24"/>
                <w:szCs w:val="24"/>
              </w:rPr>
              <w:t>Самостоятельное выполнение работ по техническому обслуживанию и ремонту тракторов</w:t>
            </w:r>
          </w:p>
        </w:tc>
        <w:tc>
          <w:tcPr>
            <w:tcW w:w="913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420-425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Pr="00D169D3" w:rsidRDefault="00AE2EA0" w:rsidP="00D4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57" w:type="dxa"/>
          </w:tcPr>
          <w:p w:rsidR="00AE2EA0" w:rsidRDefault="00AE2EA0">
            <w:r w:rsidRPr="000A63D4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75" w:type="dxa"/>
            <w:gridSpan w:val="3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  <w:tc>
          <w:tcPr>
            <w:tcW w:w="147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</w:tr>
      <w:tr w:rsidR="00AE2EA0" w:rsidRPr="00D169D3" w:rsidTr="00D169D3">
        <w:trPr>
          <w:gridAfter w:val="10"/>
          <w:wAfter w:w="15163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rFonts w:eastAsia="Calibri"/>
                <w:bCs/>
                <w:sz w:val="24"/>
                <w:szCs w:val="24"/>
              </w:rPr>
              <w:t>Самостоятельное выполнение работ по техническому обслуживанию и ремонту специальных и зерноуборочных комбайнов</w:t>
            </w:r>
          </w:p>
        </w:tc>
        <w:tc>
          <w:tcPr>
            <w:tcW w:w="913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426-431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FE0587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57" w:type="dxa"/>
          </w:tcPr>
          <w:p w:rsidR="00AE2EA0" w:rsidRDefault="00AE2EA0">
            <w:r w:rsidRPr="000A63D4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75" w:type="dxa"/>
            <w:gridSpan w:val="3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  <w:tc>
          <w:tcPr>
            <w:tcW w:w="147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</w:tr>
      <w:tr w:rsidR="00AE2EA0" w:rsidRPr="00D169D3" w:rsidTr="00D169D3">
        <w:trPr>
          <w:gridAfter w:val="10"/>
          <w:wAfter w:w="15163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D169D3">
            <w:pPr>
              <w:rPr>
                <w:rFonts w:eastAsia="Calibri"/>
                <w:bCs/>
                <w:sz w:val="24"/>
                <w:szCs w:val="24"/>
              </w:rPr>
            </w:pPr>
            <w:r w:rsidRPr="00D169D3">
              <w:rPr>
                <w:rFonts w:eastAsia="Calibri"/>
                <w:bCs/>
                <w:sz w:val="24"/>
                <w:szCs w:val="24"/>
              </w:rPr>
              <w:t>Самостоятельное выполнение работ по техническому обслуживанию и ремонту сельскохозяйственных машин</w:t>
            </w:r>
          </w:p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432-437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FE0587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57" w:type="dxa"/>
          </w:tcPr>
          <w:p w:rsidR="00AE2EA0" w:rsidRDefault="00AE2EA0">
            <w:r w:rsidRPr="000A63D4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75" w:type="dxa"/>
            <w:gridSpan w:val="3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  <w:tc>
          <w:tcPr>
            <w:tcW w:w="147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</w:tr>
      <w:tr w:rsidR="00AE2EA0" w:rsidRPr="00D169D3" w:rsidTr="00D169D3">
        <w:trPr>
          <w:gridAfter w:val="10"/>
          <w:wAfter w:w="15163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D169D3">
            <w:pPr>
              <w:rPr>
                <w:rFonts w:eastAsia="Calibri"/>
                <w:bCs/>
                <w:sz w:val="24"/>
                <w:szCs w:val="24"/>
              </w:rPr>
            </w:pPr>
            <w:r w:rsidRPr="00D169D3">
              <w:rPr>
                <w:rFonts w:eastAsia="Calibri"/>
                <w:bCs/>
                <w:sz w:val="24"/>
                <w:szCs w:val="24"/>
              </w:rPr>
              <w:t>Самостоятельное выполнение работ по сезонному техническому обслуживанию и ремонту сельскохозяйственной технике</w:t>
            </w:r>
          </w:p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438-443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FE0587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57" w:type="dxa"/>
          </w:tcPr>
          <w:p w:rsidR="00AE2EA0" w:rsidRDefault="00AE2EA0">
            <w:r w:rsidRPr="000A63D4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75" w:type="dxa"/>
            <w:gridSpan w:val="3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  <w:tc>
          <w:tcPr>
            <w:tcW w:w="147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</w:tr>
      <w:tr w:rsidR="00AE2EA0" w:rsidRPr="00D169D3" w:rsidTr="00D169D3">
        <w:trPr>
          <w:gridAfter w:val="10"/>
          <w:wAfter w:w="15163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320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rFonts w:eastAsia="Calibri"/>
                <w:bCs/>
                <w:sz w:val="24"/>
                <w:szCs w:val="24"/>
              </w:rPr>
              <w:t>Самостоятельное выполнение работ по постановке техники и ремонту на хранение.</w:t>
            </w:r>
          </w:p>
        </w:tc>
        <w:tc>
          <w:tcPr>
            <w:tcW w:w="913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444-449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FE0587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57" w:type="dxa"/>
          </w:tcPr>
          <w:p w:rsidR="00AE2EA0" w:rsidRDefault="00AE2EA0">
            <w:r w:rsidRPr="000A63D4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75" w:type="dxa"/>
            <w:gridSpan w:val="3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  <w:tc>
          <w:tcPr>
            <w:tcW w:w="147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</w:tr>
      <w:tr w:rsidR="00AE2EA0" w:rsidRPr="00D169D3" w:rsidTr="00D169D3">
        <w:trPr>
          <w:gridAfter w:val="10"/>
          <w:wAfter w:w="15163" w:type="dxa"/>
        </w:trPr>
        <w:tc>
          <w:tcPr>
            <w:tcW w:w="703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3771" w:type="dxa"/>
            <w:gridSpan w:val="3"/>
          </w:tcPr>
          <w:p w:rsidR="00AE2EA0" w:rsidRPr="00D169D3" w:rsidRDefault="00AE2EA0" w:rsidP="00D169D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Самостоятельное выполнение работ  по обслуживанию и ремонту технологического оборудования животноводческих комплексов и механизированных ферм</w:t>
            </w:r>
          </w:p>
        </w:tc>
        <w:tc>
          <w:tcPr>
            <w:tcW w:w="913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450-455</w:t>
            </w:r>
          </w:p>
        </w:tc>
        <w:tc>
          <w:tcPr>
            <w:tcW w:w="1048" w:type="dxa"/>
            <w:gridSpan w:val="2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AE2EA0" w:rsidRPr="00D169D3" w:rsidRDefault="00AE2EA0" w:rsidP="00D16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AE2EA0" w:rsidRDefault="00AE2EA0">
            <w:r w:rsidRPr="00FE0587"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57" w:type="dxa"/>
          </w:tcPr>
          <w:p w:rsidR="00AE2EA0" w:rsidRDefault="00AE2EA0">
            <w:r w:rsidRPr="000A63D4">
              <w:rPr>
                <w:sz w:val="24"/>
                <w:szCs w:val="24"/>
              </w:rPr>
              <w:t>Комплект инструментов, диагностическое оборудование</w:t>
            </w:r>
          </w:p>
        </w:tc>
        <w:tc>
          <w:tcPr>
            <w:tcW w:w="1475" w:type="dxa"/>
            <w:gridSpan w:val="3"/>
          </w:tcPr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</w:p>
          <w:p w:rsidR="00AE2EA0" w:rsidRPr="00D169D3" w:rsidRDefault="00AE2EA0" w:rsidP="00900C27">
            <w:pPr>
              <w:jc w:val="center"/>
              <w:rPr>
                <w:sz w:val="24"/>
                <w:szCs w:val="24"/>
              </w:rPr>
            </w:pPr>
            <w:r w:rsidRPr="00D169D3">
              <w:rPr>
                <w:sz w:val="24"/>
                <w:szCs w:val="24"/>
              </w:rPr>
              <w:t>стр. 118</w:t>
            </w:r>
          </w:p>
        </w:tc>
        <w:tc>
          <w:tcPr>
            <w:tcW w:w="1475" w:type="dxa"/>
          </w:tcPr>
          <w:p w:rsidR="00AE2EA0" w:rsidRPr="00D169D3" w:rsidRDefault="00AE2EA0" w:rsidP="00D169D3">
            <w:pPr>
              <w:rPr>
                <w:sz w:val="24"/>
                <w:szCs w:val="24"/>
              </w:rPr>
            </w:pPr>
          </w:p>
        </w:tc>
      </w:tr>
    </w:tbl>
    <w:p w:rsidR="00B000AE" w:rsidRPr="00D169D3" w:rsidRDefault="00B000AE" w:rsidP="00B000AE">
      <w:pPr>
        <w:spacing w:after="0"/>
        <w:jc w:val="center"/>
        <w:rPr>
          <w:sz w:val="24"/>
          <w:szCs w:val="24"/>
        </w:rPr>
      </w:pPr>
    </w:p>
    <w:sectPr w:rsidR="00B000AE" w:rsidRPr="00D169D3" w:rsidSect="00AE2E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AB" w:rsidRDefault="000B23AB" w:rsidP="00B000AE">
      <w:pPr>
        <w:spacing w:after="0" w:line="240" w:lineRule="auto"/>
      </w:pPr>
      <w:r>
        <w:separator/>
      </w:r>
    </w:p>
  </w:endnote>
  <w:endnote w:type="continuationSeparator" w:id="1">
    <w:p w:rsidR="000B23AB" w:rsidRDefault="000B23AB" w:rsidP="00B0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AB" w:rsidRDefault="000B23AB" w:rsidP="00B000AE">
      <w:pPr>
        <w:spacing w:after="0" w:line="240" w:lineRule="auto"/>
      </w:pPr>
      <w:r>
        <w:separator/>
      </w:r>
    </w:p>
  </w:footnote>
  <w:footnote w:type="continuationSeparator" w:id="1">
    <w:p w:rsidR="000B23AB" w:rsidRDefault="000B23AB" w:rsidP="00B00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9C2"/>
    <w:rsid w:val="00003655"/>
    <w:rsid w:val="000174D4"/>
    <w:rsid w:val="00035A56"/>
    <w:rsid w:val="000424D2"/>
    <w:rsid w:val="00047B88"/>
    <w:rsid w:val="00053FAB"/>
    <w:rsid w:val="000B23AB"/>
    <w:rsid w:val="000D473B"/>
    <w:rsid w:val="000E527B"/>
    <w:rsid w:val="001214D5"/>
    <w:rsid w:val="001525C5"/>
    <w:rsid w:val="00202123"/>
    <w:rsid w:val="002C7B78"/>
    <w:rsid w:val="002F11A6"/>
    <w:rsid w:val="002F4B0A"/>
    <w:rsid w:val="002F688B"/>
    <w:rsid w:val="003228AF"/>
    <w:rsid w:val="003629B1"/>
    <w:rsid w:val="00391601"/>
    <w:rsid w:val="00396E94"/>
    <w:rsid w:val="003B3879"/>
    <w:rsid w:val="003C104B"/>
    <w:rsid w:val="003E7EB0"/>
    <w:rsid w:val="003F2CC2"/>
    <w:rsid w:val="004065C5"/>
    <w:rsid w:val="004116C6"/>
    <w:rsid w:val="004610FC"/>
    <w:rsid w:val="004A0BE2"/>
    <w:rsid w:val="004B143B"/>
    <w:rsid w:val="005008EB"/>
    <w:rsid w:val="00504E78"/>
    <w:rsid w:val="0059448C"/>
    <w:rsid w:val="005C0CA7"/>
    <w:rsid w:val="005C7ACB"/>
    <w:rsid w:val="005E1C11"/>
    <w:rsid w:val="006C2E88"/>
    <w:rsid w:val="006E6F0E"/>
    <w:rsid w:val="00704FF2"/>
    <w:rsid w:val="00724C1A"/>
    <w:rsid w:val="00871329"/>
    <w:rsid w:val="00895DEC"/>
    <w:rsid w:val="008B7E33"/>
    <w:rsid w:val="008D0726"/>
    <w:rsid w:val="008F7D0F"/>
    <w:rsid w:val="00900C27"/>
    <w:rsid w:val="009347ED"/>
    <w:rsid w:val="00944523"/>
    <w:rsid w:val="00981B69"/>
    <w:rsid w:val="009A0B99"/>
    <w:rsid w:val="009E6AB5"/>
    <w:rsid w:val="00A26620"/>
    <w:rsid w:val="00A47851"/>
    <w:rsid w:val="00A81944"/>
    <w:rsid w:val="00AE2EA0"/>
    <w:rsid w:val="00B000AE"/>
    <w:rsid w:val="00C00BFB"/>
    <w:rsid w:val="00C019C2"/>
    <w:rsid w:val="00C04BAF"/>
    <w:rsid w:val="00C73D23"/>
    <w:rsid w:val="00C85171"/>
    <w:rsid w:val="00CD21D0"/>
    <w:rsid w:val="00CD37CA"/>
    <w:rsid w:val="00CE10EB"/>
    <w:rsid w:val="00CF5072"/>
    <w:rsid w:val="00D169D3"/>
    <w:rsid w:val="00D2110B"/>
    <w:rsid w:val="00D22D55"/>
    <w:rsid w:val="00D45A6B"/>
    <w:rsid w:val="00D56708"/>
    <w:rsid w:val="00D808C1"/>
    <w:rsid w:val="00D831B3"/>
    <w:rsid w:val="00DB4241"/>
    <w:rsid w:val="00E010E0"/>
    <w:rsid w:val="00E1549B"/>
    <w:rsid w:val="00E26577"/>
    <w:rsid w:val="00E32DEF"/>
    <w:rsid w:val="00E5592C"/>
    <w:rsid w:val="00E5749C"/>
    <w:rsid w:val="00E85629"/>
    <w:rsid w:val="00EB2C76"/>
    <w:rsid w:val="00F179CE"/>
    <w:rsid w:val="00F251A0"/>
    <w:rsid w:val="00F7062F"/>
    <w:rsid w:val="00F9718F"/>
    <w:rsid w:val="00FA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55"/>
  </w:style>
  <w:style w:type="paragraph" w:styleId="1">
    <w:name w:val="heading 1"/>
    <w:basedOn w:val="a"/>
    <w:next w:val="a"/>
    <w:link w:val="10"/>
    <w:qFormat/>
    <w:rsid w:val="002F688B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00AE"/>
  </w:style>
  <w:style w:type="paragraph" w:styleId="a5">
    <w:name w:val="footer"/>
    <w:basedOn w:val="a"/>
    <w:link w:val="a6"/>
    <w:uiPriority w:val="99"/>
    <w:semiHidden/>
    <w:unhideWhenUsed/>
    <w:rsid w:val="00B0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00AE"/>
  </w:style>
  <w:style w:type="table" w:styleId="a7">
    <w:name w:val="Table Grid"/>
    <w:basedOn w:val="a1"/>
    <w:uiPriority w:val="59"/>
    <w:rsid w:val="00B00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6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900C27"/>
    <w:pPr>
      <w:spacing w:after="0" w:line="240" w:lineRule="auto"/>
      <w:ind w:left="566" w:hanging="283"/>
    </w:pPr>
    <w:rPr>
      <w:rFonts w:eastAsia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37</Pages>
  <Words>8692</Words>
  <Characters>49551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uragan</dc:creator>
  <cp:lastModifiedBy>Мунасыпов</cp:lastModifiedBy>
  <cp:revision>15</cp:revision>
  <cp:lastPrinted>2015-01-12T06:21:00Z</cp:lastPrinted>
  <dcterms:created xsi:type="dcterms:W3CDTF">2012-09-04T07:29:00Z</dcterms:created>
  <dcterms:modified xsi:type="dcterms:W3CDTF">2015-01-12T06:49:00Z</dcterms:modified>
</cp:coreProperties>
</file>